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65" w:rsidRPr="00EA630E" w:rsidRDefault="00663D65" w:rsidP="00663D65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bookmarkStart w:id="0" w:name="_GoBack"/>
      <w:bookmarkEnd w:id="0"/>
      <w:r w:rsidRPr="00EA630E">
        <w:rPr>
          <w:sz w:val="28"/>
          <w:szCs w:val="28"/>
          <w:lang w:eastAsia="ru-RU"/>
        </w:rPr>
        <w:t>СОВЕТ ДЕПУТАТОВ</w:t>
      </w:r>
    </w:p>
    <w:p w:rsidR="00663D65" w:rsidRPr="00EA630E" w:rsidRDefault="00663D65" w:rsidP="00663D65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>КИРОВСКОГО СЕЛЬСОВЕТА</w:t>
      </w:r>
    </w:p>
    <w:p w:rsidR="00663D65" w:rsidRPr="00EA630E" w:rsidRDefault="00663D65" w:rsidP="00663D65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>ТОГУЧИНСКОГО РАЙОНА</w:t>
      </w:r>
    </w:p>
    <w:p w:rsidR="00663D65" w:rsidRPr="00EA630E" w:rsidRDefault="00663D65" w:rsidP="00663D65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>НОВОСИБИРСКОЙ ОБЛАСТИ</w:t>
      </w:r>
    </w:p>
    <w:p w:rsidR="00663D65" w:rsidRPr="00EA630E" w:rsidRDefault="00663D65" w:rsidP="00663D65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</w:p>
    <w:p w:rsidR="00663D65" w:rsidRPr="00EA630E" w:rsidRDefault="00663D65" w:rsidP="00663D65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>РЕШЕНИЕ</w:t>
      </w:r>
    </w:p>
    <w:p w:rsidR="00663D65" w:rsidRPr="00EA630E" w:rsidRDefault="00663D65" w:rsidP="00663D65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>сороковой сессии пятого созыва</w:t>
      </w:r>
    </w:p>
    <w:p w:rsidR="00663D65" w:rsidRPr="00EA630E" w:rsidRDefault="00663D65" w:rsidP="00663D65">
      <w:pPr>
        <w:suppressAutoHyphens w:val="0"/>
        <w:jc w:val="center"/>
        <w:outlineLvl w:val="0"/>
        <w:rPr>
          <w:sz w:val="28"/>
          <w:szCs w:val="28"/>
          <w:lang w:eastAsia="ru-RU"/>
        </w:rPr>
      </w:pPr>
    </w:p>
    <w:p w:rsidR="00663D65" w:rsidRPr="00EA630E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 xml:space="preserve">23.06.2020    </w:t>
      </w:r>
      <w:r w:rsidR="00EA630E">
        <w:rPr>
          <w:sz w:val="28"/>
          <w:szCs w:val="28"/>
          <w:lang w:eastAsia="ru-RU"/>
        </w:rPr>
        <w:t xml:space="preserve">   </w:t>
      </w:r>
      <w:r w:rsidRPr="00EA630E">
        <w:rPr>
          <w:sz w:val="28"/>
          <w:szCs w:val="28"/>
          <w:lang w:eastAsia="ru-RU"/>
        </w:rPr>
        <w:t xml:space="preserve">                                с.Березиково                                             № 59</w:t>
      </w:r>
    </w:p>
    <w:p w:rsidR="00663D65" w:rsidRPr="00EA630E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</w:p>
    <w:p w:rsidR="00663D65" w:rsidRPr="00EA630E" w:rsidRDefault="00663D65" w:rsidP="00663D65">
      <w:pPr>
        <w:suppressAutoHyphens w:val="0"/>
        <w:snapToGrid w:val="0"/>
        <w:spacing w:before="60"/>
        <w:ind w:firstLine="720"/>
        <w:jc w:val="center"/>
        <w:rPr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>О внесении изменений в решение тридцать пятой сессии пятого созыва  от 27.12.2019 г. № 27 «О бюджете Кировского сельсовета Тогучинского района Новосибирской области на 2020 год и плановый период 2021 – 2022 г.г.»</w:t>
      </w:r>
    </w:p>
    <w:p w:rsidR="00663D65" w:rsidRPr="00EA630E" w:rsidRDefault="00663D65" w:rsidP="00663D65">
      <w:pPr>
        <w:shd w:val="clear" w:color="auto" w:fill="FFFFFF"/>
        <w:suppressAutoHyphens w:val="0"/>
        <w:snapToGrid w:val="0"/>
        <w:spacing w:before="60" w:line="322" w:lineRule="exact"/>
        <w:jc w:val="both"/>
        <w:rPr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 xml:space="preserve">   Совет депутатов Кировского сельсовета Тогучинского района Новосибирской области</w:t>
      </w:r>
    </w:p>
    <w:p w:rsidR="00663D65" w:rsidRPr="00EA630E" w:rsidRDefault="00663D65" w:rsidP="00663D65">
      <w:pPr>
        <w:shd w:val="clear" w:color="auto" w:fill="FFFFFF"/>
        <w:tabs>
          <w:tab w:val="left" w:pos="8115"/>
        </w:tabs>
        <w:suppressAutoHyphens w:val="0"/>
        <w:snapToGrid w:val="0"/>
        <w:spacing w:before="60" w:line="322" w:lineRule="exact"/>
        <w:ind w:firstLine="720"/>
        <w:jc w:val="both"/>
        <w:rPr>
          <w:color w:val="000000"/>
          <w:spacing w:val="-1"/>
          <w:w w:val="101"/>
          <w:sz w:val="28"/>
          <w:szCs w:val="28"/>
          <w:lang w:eastAsia="ru-RU"/>
        </w:rPr>
      </w:pPr>
      <w:r w:rsidRPr="00EA630E">
        <w:rPr>
          <w:color w:val="000000"/>
          <w:spacing w:val="-1"/>
          <w:w w:val="101"/>
          <w:sz w:val="28"/>
          <w:szCs w:val="28"/>
          <w:lang w:eastAsia="ru-RU"/>
        </w:rPr>
        <w:t>РЕШИЛ:</w:t>
      </w:r>
      <w:r w:rsidRPr="00EA630E">
        <w:rPr>
          <w:color w:val="000000"/>
          <w:spacing w:val="-1"/>
          <w:w w:val="101"/>
          <w:sz w:val="28"/>
          <w:szCs w:val="28"/>
          <w:lang w:eastAsia="ru-RU"/>
        </w:rPr>
        <w:tab/>
      </w:r>
    </w:p>
    <w:p w:rsidR="00663D65" w:rsidRPr="00EA630E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  <w:r w:rsidRPr="00EA630E">
        <w:rPr>
          <w:color w:val="000000"/>
          <w:spacing w:val="-1"/>
          <w:w w:val="101"/>
          <w:sz w:val="28"/>
          <w:szCs w:val="28"/>
          <w:lang w:eastAsia="ru-RU"/>
        </w:rPr>
        <w:t>Внести</w:t>
      </w:r>
      <w:r w:rsidRPr="00EA630E">
        <w:rPr>
          <w:sz w:val="28"/>
          <w:szCs w:val="28"/>
          <w:lang w:eastAsia="ru-RU"/>
        </w:rPr>
        <w:t xml:space="preserve"> изменения в решение тридцать пятой сессии Совета депутатов Кировского сельсовета пятого созыва от 27.12.2019 года №27 «О бюджете Кировского сельсовета Тогучинского района на 2020 год и плановый период 2021 – 2022 годов» следующие изменения:</w:t>
      </w:r>
    </w:p>
    <w:p w:rsidR="00663D65" w:rsidRPr="00EA630E" w:rsidRDefault="00663D65" w:rsidP="00663D65">
      <w:pPr>
        <w:suppressAutoHyphens w:val="0"/>
        <w:rPr>
          <w:sz w:val="28"/>
          <w:szCs w:val="28"/>
          <w:lang w:eastAsia="ru-RU"/>
        </w:rPr>
      </w:pPr>
    </w:p>
    <w:p w:rsidR="00663D65" w:rsidRPr="00EA630E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>1. Пункт 1.1. изложить в новой редакции:</w:t>
      </w:r>
    </w:p>
    <w:p w:rsidR="00663D65" w:rsidRPr="00EA630E" w:rsidRDefault="00663D65" w:rsidP="00663D65">
      <w:pPr>
        <w:suppressAutoHyphens w:val="0"/>
        <w:jc w:val="both"/>
        <w:rPr>
          <w:color w:val="000000"/>
          <w:sz w:val="28"/>
          <w:szCs w:val="28"/>
        </w:rPr>
      </w:pPr>
      <w:r w:rsidRPr="00EA630E">
        <w:rPr>
          <w:sz w:val="28"/>
          <w:szCs w:val="28"/>
          <w:lang w:eastAsia="ru-RU"/>
        </w:rPr>
        <w:t>1.1. «</w:t>
      </w:r>
      <w:r w:rsidRPr="00EA630E">
        <w:rPr>
          <w:color w:val="000000"/>
          <w:sz w:val="28"/>
          <w:szCs w:val="28"/>
          <w:lang w:eastAsia="ru-RU"/>
        </w:rPr>
        <w:t>общий объем доходов бюджета поселения в сумме 17 889,4 тыс. рублей, в том числе объем безвозмездных поступлений в сумме  12 276,5</w:t>
      </w:r>
      <w:r w:rsidRPr="00EA630E">
        <w:rPr>
          <w:sz w:val="28"/>
          <w:szCs w:val="28"/>
          <w:lang w:eastAsia="ru-RU"/>
        </w:rPr>
        <w:t xml:space="preserve"> </w:t>
      </w:r>
      <w:r w:rsidRPr="00EA630E">
        <w:rPr>
          <w:color w:val="000000"/>
          <w:sz w:val="28"/>
          <w:szCs w:val="28"/>
          <w:lang w:eastAsia="ru-RU"/>
        </w:rPr>
        <w:t xml:space="preserve">тыс. руб., из них объем межбюджетных трансфертов, получаемых из других бюджетов бюджетной системы Российской Федерации в сумме 12 276,5 тыс. руб., </w:t>
      </w:r>
      <w:r w:rsidRPr="00EA630E">
        <w:rPr>
          <w:sz w:val="28"/>
          <w:szCs w:val="28"/>
          <w:lang w:eastAsia="en-US"/>
        </w:rPr>
        <w:t>в том числе объем субвенций, субсидий и иных межбюджетных трансфертов, имеющих целевое назначение, в сумме 7072,2 тыс. руб.»</w:t>
      </w:r>
    </w:p>
    <w:p w:rsidR="00663D65" w:rsidRPr="00EA630E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>2. Пункт 1.2. изложить в новой редакции:</w:t>
      </w:r>
    </w:p>
    <w:p w:rsidR="00663D65" w:rsidRPr="00EA630E" w:rsidRDefault="00663D65" w:rsidP="00663D65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630E">
        <w:rPr>
          <w:color w:val="000000"/>
          <w:sz w:val="28"/>
          <w:szCs w:val="28"/>
          <w:lang w:eastAsia="ru-RU"/>
        </w:rPr>
        <w:t>общий объем расходов бюджета поселения в сумме 18 576,9 тыс. рублей;</w:t>
      </w:r>
    </w:p>
    <w:p w:rsidR="00663D65" w:rsidRPr="00EA630E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  <w:r w:rsidRPr="00EA630E">
        <w:rPr>
          <w:color w:val="000000"/>
          <w:sz w:val="28"/>
          <w:szCs w:val="28"/>
          <w:lang w:eastAsia="ru-RU"/>
        </w:rPr>
        <w:t>3. пункте 1.3</w:t>
      </w:r>
      <w:r w:rsidRPr="00EA630E">
        <w:rPr>
          <w:sz w:val="28"/>
          <w:szCs w:val="28"/>
          <w:lang w:eastAsia="ru-RU"/>
        </w:rPr>
        <w:t xml:space="preserve"> изложить в новой редакции:</w:t>
      </w:r>
    </w:p>
    <w:p w:rsidR="00663D65" w:rsidRPr="00EA630E" w:rsidRDefault="00663D65" w:rsidP="00663D65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630E">
        <w:rPr>
          <w:color w:val="000000"/>
          <w:sz w:val="28"/>
          <w:szCs w:val="28"/>
          <w:lang w:eastAsia="ru-RU"/>
        </w:rPr>
        <w:t xml:space="preserve">  «дефицит</w:t>
      </w:r>
      <w:r w:rsidRPr="00EA630E">
        <w:rPr>
          <w:sz w:val="28"/>
          <w:szCs w:val="28"/>
          <w:lang w:eastAsia="ru-RU"/>
        </w:rPr>
        <w:t xml:space="preserve"> бюджета  на 2020 год составил 687,5 тыс. руб</w:t>
      </w:r>
      <w:r w:rsidRPr="00EA630E">
        <w:rPr>
          <w:color w:val="000000"/>
          <w:sz w:val="28"/>
          <w:szCs w:val="28"/>
          <w:lang w:eastAsia="ru-RU"/>
        </w:rPr>
        <w:t>»;</w:t>
      </w:r>
    </w:p>
    <w:p w:rsidR="00663D65" w:rsidRPr="00EA630E" w:rsidRDefault="00663D65" w:rsidP="00663D65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>4.У</w:t>
      </w:r>
      <w:r w:rsidRPr="00EA630E">
        <w:rPr>
          <w:w w:val="101"/>
          <w:sz w:val="28"/>
          <w:szCs w:val="28"/>
          <w:lang w:eastAsia="ru-RU"/>
        </w:rPr>
        <w:t>твердить приложение 3 таблица «</w:t>
      </w:r>
      <w:r w:rsidRPr="00EA630E">
        <w:rPr>
          <w:sz w:val="28"/>
          <w:szCs w:val="28"/>
          <w:lang w:eastAsia="ru-RU"/>
        </w:rPr>
        <w:t>Доходы бюджета Кировского сельсовета Тогучинского района Новосибирской области на 2019,2020 и 2021 год</w:t>
      </w:r>
      <w:r w:rsidRPr="00EA630E">
        <w:rPr>
          <w:w w:val="101"/>
          <w:sz w:val="28"/>
          <w:szCs w:val="28"/>
          <w:lang w:eastAsia="ru-RU"/>
        </w:rPr>
        <w:t>» в прилагаемой редакции.</w:t>
      </w:r>
    </w:p>
    <w:p w:rsidR="00663D65" w:rsidRPr="00EA630E" w:rsidRDefault="00663D65" w:rsidP="00663D65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EA630E">
        <w:rPr>
          <w:w w:val="101"/>
          <w:sz w:val="28"/>
          <w:szCs w:val="28"/>
          <w:lang w:eastAsia="ru-RU"/>
        </w:rPr>
        <w:t xml:space="preserve">5. </w:t>
      </w:r>
      <w:r w:rsidRPr="00EA630E">
        <w:rPr>
          <w:sz w:val="28"/>
          <w:szCs w:val="28"/>
          <w:lang w:eastAsia="ru-RU"/>
        </w:rPr>
        <w:t>У</w:t>
      </w:r>
      <w:r w:rsidRPr="00EA630E">
        <w:rPr>
          <w:w w:val="101"/>
          <w:sz w:val="28"/>
          <w:szCs w:val="28"/>
          <w:lang w:eastAsia="ru-RU"/>
        </w:rPr>
        <w:t>твердить приложение 5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классификации расходов бюджета Кировского сельсовета Тогучинского района Новосибирской области на 2020-2022годы» в прилагаемой редакции.</w:t>
      </w:r>
      <w:r w:rsidRPr="00EA630E">
        <w:rPr>
          <w:color w:val="000000"/>
          <w:sz w:val="28"/>
          <w:szCs w:val="28"/>
          <w:lang w:eastAsia="ru-RU"/>
        </w:rPr>
        <w:t xml:space="preserve"> </w:t>
      </w:r>
    </w:p>
    <w:p w:rsidR="00663D65" w:rsidRPr="00EA630E" w:rsidRDefault="00663D65" w:rsidP="00663D65">
      <w:pPr>
        <w:suppressAutoHyphens w:val="0"/>
        <w:jc w:val="both"/>
        <w:rPr>
          <w:w w:val="101"/>
          <w:sz w:val="28"/>
          <w:szCs w:val="28"/>
          <w:lang w:eastAsia="ru-RU"/>
        </w:rPr>
      </w:pPr>
      <w:r w:rsidRPr="00EA630E">
        <w:rPr>
          <w:w w:val="101"/>
          <w:sz w:val="28"/>
          <w:szCs w:val="28"/>
          <w:lang w:eastAsia="ru-RU"/>
        </w:rPr>
        <w:t xml:space="preserve">6. </w:t>
      </w:r>
      <w:r w:rsidRPr="00EA630E">
        <w:rPr>
          <w:sz w:val="28"/>
          <w:szCs w:val="28"/>
          <w:lang w:eastAsia="ru-RU"/>
        </w:rPr>
        <w:t>У</w:t>
      </w:r>
      <w:r w:rsidRPr="00EA630E">
        <w:rPr>
          <w:w w:val="101"/>
          <w:sz w:val="28"/>
          <w:szCs w:val="28"/>
          <w:lang w:eastAsia="ru-RU"/>
        </w:rPr>
        <w:t xml:space="preserve">твердить приложение 6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</w:t>
      </w:r>
      <w:r w:rsidRPr="00EA630E">
        <w:rPr>
          <w:w w:val="101"/>
          <w:sz w:val="28"/>
          <w:szCs w:val="28"/>
          <w:lang w:eastAsia="ru-RU"/>
        </w:rPr>
        <w:lastRenderedPageBreak/>
        <w:t xml:space="preserve">классификации расходов бюджетов  </w:t>
      </w:r>
      <w:r w:rsidRPr="00EA630E">
        <w:rPr>
          <w:sz w:val="28"/>
          <w:szCs w:val="28"/>
          <w:lang w:eastAsia="ru-RU"/>
        </w:rPr>
        <w:t>на 2020 год  и плановый период 2021 и 2022 годов</w:t>
      </w:r>
      <w:r w:rsidRPr="00EA630E">
        <w:rPr>
          <w:w w:val="101"/>
          <w:sz w:val="28"/>
          <w:szCs w:val="28"/>
          <w:lang w:eastAsia="ru-RU"/>
        </w:rPr>
        <w:t>» в прилагаемой редакции.</w:t>
      </w:r>
    </w:p>
    <w:p w:rsidR="00663D65" w:rsidRPr="00EA630E" w:rsidRDefault="00663D65" w:rsidP="00663D65">
      <w:pPr>
        <w:suppressAutoHyphens w:val="0"/>
        <w:jc w:val="both"/>
        <w:rPr>
          <w:w w:val="101"/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>7.У</w:t>
      </w:r>
      <w:r w:rsidRPr="00EA630E">
        <w:rPr>
          <w:w w:val="101"/>
          <w:sz w:val="28"/>
          <w:szCs w:val="28"/>
          <w:lang w:eastAsia="ru-RU"/>
        </w:rPr>
        <w:t xml:space="preserve">твердить приложение 7 таблица «Ведомственная структура расходов бюджета Кировского сельсовета Тогучинского района Новосибирской области </w:t>
      </w:r>
      <w:r w:rsidRPr="00EA630E">
        <w:rPr>
          <w:sz w:val="28"/>
          <w:szCs w:val="28"/>
          <w:lang w:eastAsia="ru-RU"/>
        </w:rPr>
        <w:t>на 2020 год и плановый период 2021 и 2022 год</w:t>
      </w:r>
      <w:r w:rsidRPr="00EA630E">
        <w:rPr>
          <w:w w:val="101"/>
          <w:sz w:val="28"/>
          <w:szCs w:val="28"/>
          <w:lang w:eastAsia="ru-RU"/>
        </w:rPr>
        <w:t>» в прилагаемой редакции.</w:t>
      </w:r>
    </w:p>
    <w:p w:rsidR="00663D65" w:rsidRPr="00EA630E" w:rsidRDefault="00663D65" w:rsidP="00663D65">
      <w:pPr>
        <w:suppressAutoHyphens w:val="0"/>
        <w:ind w:right="53"/>
        <w:jc w:val="both"/>
        <w:rPr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>8. Утвердить приложение 9 таблица «</w:t>
      </w:r>
      <w:r w:rsidRPr="00EA630E">
        <w:rPr>
          <w:spacing w:val="-4"/>
          <w:sz w:val="28"/>
          <w:szCs w:val="28"/>
          <w:lang w:eastAsia="ru-RU"/>
        </w:rPr>
        <w:t xml:space="preserve">Источники финансирования дефицита бюджета Кировского сельсовета Тогучинского района </w:t>
      </w:r>
      <w:r w:rsidRPr="00EA630E">
        <w:rPr>
          <w:sz w:val="28"/>
          <w:szCs w:val="28"/>
          <w:lang w:eastAsia="ru-RU"/>
        </w:rPr>
        <w:t>на 2020,2021 и 2022 год» в прилагаемой редакции.</w:t>
      </w:r>
    </w:p>
    <w:p w:rsidR="00663D65" w:rsidRPr="00EA630E" w:rsidRDefault="00663D65" w:rsidP="00663D65">
      <w:pPr>
        <w:suppressAutoHyphens w:val="0"/>
        <w:ind w:firstLine="708"/>
        <w:jc w:val="both"/>
        <w:rPr>
          <w:w w:val="101"/>
          <w:sz w:val="28"/>
          <w:szCs w:val="28"/>
          <w:lang w:eastAsia="ru-RU"/>
        </w:rPr>
      </w:pPr>
    </w:p>
    <w:p w:rsidR="00663D65" w:rsidRPr="00EA630E" w:rsidRDefault="00663D65" w:rsidP="00663D65">
      <w:pPr>
        <w:shd w:val="clear" w:color="auto" w:fill="FFFFFF"/>
        <w:suppressAutoHyphens w:val="0"/>
        <w:spacing w:line="299" w:lineRule="atLeast"/>
        <w:jc w:val="both"/>
        <w:rPr>
          <w:color w:val="000000"/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 xml:space="preserve">Председатель Совета депутатов </w:t>
      </w:r>
      <w:r w:rsidRPr="00EA630E">
        <w:rPr>
          <w:color w:val="000000"/>
          <w:sz w:val="28"/>
          <w:szCs w:val="28"/>
          <w:lang w:eastAsia="ru-RU"/>
        </w:rPr>
        <w:t xml:space="preserve">                                               Л.П.  Бойченко </w:t>
      </w:r>
    </w:p>
    <w:p w:rsidR="00663D65" w:rsidRPr="00EA630E" w:rsidRDefault="00663D65" w:rsidP="00663D65">
      <w:pPr>
        <w:shd w:val="clear" w:color="auto" w:fill="FFFFFF"/>
        <w:suppressAutoHyphens w:val="0"/>
        <w:spacing w:line="299" w:lineRule="atLeast"/>
        <w:jc w:val="both"/>
        <w:rPr>
          <w:color w:val="000000"/>
          <w:sz w:val="28"/>
          <w:szCs w:val="28"/>
          <w:lang w:eastAsia="ru-RU"/>
        </w:rPr>
      </w:pPr>
      <w:r w:rsidRPr="00EA630E">
        <w:rPr>
          <w:color w:val="000000"/>
          <w:sz w:val="28"/>
          <w:szCs w:val="28"/>
          <w:lang w:eastAsia="ru-RU"/>
        </w:rPr>
        <w:t xml:space="preserve">Кировского </w:t>
      </w:r>
      <w:r w:rsidRPr="00EA630E">
        <w:rPr>
          <w:sz w:val="28"/>
          <w:szCs w:val="28"/>
          <w:lang w:eastAsia="ru-RU"/>
        </w:rPr>
        <w:t xml:space="preserve"> сельсовета   </w:t>
      </w:r>
    </w:p>
    <w:p w:rsidR="00663D65" w:rsidRPr="00EA630E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 xml:space="preserve">Тогучинского района </w:t>
      </w:r>
    </w:p>
    <w:p w:rsidR="00663D65" w:rsidRPr="00EA630E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 xml:space="preserve">Новосибирской области                        </w:t>
      </w:r>
    </w:p>
    <w:p w:rsidR="00663D65" w:rsidRPr="00EA630E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 xml:space="preserve">Глава Кировского сельсовета                                                      </w:t>
      </w:r>
      <w:r w:rsidRPr="00EA630E">
        <w:rPr>
          <w:color w:val="000000"/>
          <w:sz w:val="28"/>
          <w:szCs w:val="28"/>
          <w:lang w:eastAsia="ru-RU"/>
        </w:rPr>
        <w:t>Е.Н. Шляхтичева</w:t>
      </w:r>
    </w:p>
    <w:p w:rsidR="00663D65" w:rsidRPr="00EA630E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 xml:space="preserve">Тогучинского района </w:t>
      </w:r>
    </w:p>
    <w:p w:rsidR="00663D65" w:rsidRPr="00EA630E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  <w:r w:rsidRPr="00EA630E">
        <w:rPr>
          <w:sz w:val="28"/>
          <w:szCs w:val="28"/>
          <w:lang w:eastAsia="ru-RU"/>
        </w:rPr>
        <w:t>Новосибирской области</w:t>
      </w:r>
    </w:p>
    <w:tbl>
      <w:tblPr>
        <w:tblW w:w="10331" w:type="dxa"/>
        <w:tblInd w:w="108" w:type="dxa"/>
        <w:tblLook w:val="04A0" w:firstRow="1" w:lastRow="0" w:firstColumn="1" w:lastColumn="0" w:noHBand="0" w:noVBand="1"/>
      </w:tblPr>
      <w:tblGrid>
        <w:gridCol w:w="2005"/>
        <w:gridCol w:w="3898"/>
        <w:gridCol w:w="1203"/>
        <w:gridCol w:w="1315"/>
        <w:gridCol w:w="1140"/>
        <w:gridCol w:w="770"/>
      </w:tblGrid>
      <w:tr w:rsidR="00663D65" w:rsidRPr="00663D65" w:rsidTr="00663D65">
        <w:trPr>
          <w:trHeight w:val="255"/>
        </w:trPr>
        <w:tc>
          <w:tcPr>
            <w:tcW w:w="20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lang w:eastAsia="ru-RU"/>
              </w:rPr>
            </w:pPr>
          </w:p>
        </w:tc>
        <w:tc>
          <w:tcPr>
            <w:tcW w:w="3898" w:type="dxa"/>
            <w:noWrap/>
            <w:vAlign w:val="bottom"/>
            <w:hideMark/>
          </w:tcPr>
          <w:p w:rsid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EA630E" w:rsidRPr="00663D65" w:rsidRDefault="00EA630E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330"/>
        </w:trPr>
        <w:tc>
          <w:tcPr>
            <w:tcW w:w="20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gridSpan w:val="2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663D65">
              <w:rPr>
                <w:rFonts w:ascii="Arial" w:hAnsi="Arial"/>
                <w:sz w:val="20"/>
                <w:szCs w:val="20"/>
                <w:lang w:eastAsia="ru-RU"/>
              </w:rPr>
              <w:t>Приложение №3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886"/>
        </w:trPr>
        <w:tc>
          <w:tcPr>
            <w:tcW w:w="9561" w:type="dxa"/>
            <w:gridSpan w:val="5"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 xml:space="preserve">                    ДОХОДЫ  БЮДЖЕТА КИРОВСКОГО СЕЛЬСОВЕТА ТОГУЧИНСКОГО РАЙОНА НОВОСИБИРСКОЙ ОБЛАСТИ  НА 2020,2021,2022 ГОД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255"/>
        </w:trPr>
        <w:tc>
          <w:tcPr>
            <w:tcW w:w="2005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63D65">
              <w:rPr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63D65" w:rsidRPr="00663D65" w:rsidTr="00663D65">
        <w:trPr>
          <w:trHeight w:val="315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Классификация доходов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5 612,9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5 760,5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5 967,1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000 101 00000 00 0000 000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Налоги на прибыль.доходы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1 224,0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1 254,6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1592"/>
        </w:trPr>
        <w:tc>
          <w:tcPr>
            <w:tcW w:w="2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3898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63D65">
              <w:rPr>
                <w:sz w:val="20"/>
                <w:szCs w:val="20"/>
                <w:vertAlign w:val="superscript"/>
                <w:lang w:eastAsia="ru-RU"/>
              </w:rPr>
              <w:t>1</w:t>
            </w:r>
            <w:r w:rsidRPr="00663D65">
              <w:rPr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1 194,0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1218,00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1 248,6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196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102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182  1 01 02030 01 0000 110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76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100  1 03 0000 00 0000000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2 414,5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2 603,1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2 786,1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2508"/>
        </w:trPr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911,5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1253,10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1 454,9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2598"/>
        </w:trPr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lastRenderedPageBreak/>
              <w:t>100  1 03 02241 01 0000 110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1607"/>
        </w:trPr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1 646,0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1 479,2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2087"/>
        </w:trPr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100  1 03 02261 01 0000 110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-148,6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-155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-155,0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285"/>
        </w:trPr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182 105 00000 00 0000 00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270"/>
        </w:trPr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182  1 06 00000 00 0000 110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766"/>
        </w:trPr>
        <w:tc>
          <w:tcPr>
            <w:tcW w:w="2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182  1 06 01030 10 0000 110</w:t>
            </w:r>
          </w:p>
        </w:tc>
        <w:tc>
          <w:tcPr>
            <w:tcW w:w="3898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182 106 06000 00 0000 110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1 478,0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1 380,0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720"/>
        </w:trPr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182  1 06 06033 10 0000 110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1 348,0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1269,8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1 249,8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871"/>
        </w:trPr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182  1 06 06043 10 0000 110</w:t>
            </w:r>
          </w:p>
        </w:tc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435"/>
        </w:trPr>
        <w:tc>
          <w:tcPr>
            <w:tcW w:w="20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898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5 370,5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5 518,1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5 724,7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108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555 111 00000 00 0000 000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</w:t>
            </w:r>
            <w:r w:rsidRPr="00663D65">
              <w:rPr>
                <w:b/>
                <w:bCs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lastRenderedPageBreak/>
              <w:t>104,0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1276"/>
        </w:trPr>
        <w:tc>
          <w:tcPr>
            <w:tcW w:w="2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lastRenderedPageBreak/>
              <w:t>555  1 11 05035 10 0000 120</w:t>
            </w:r>
          </w:p>
        </w:tc>
        <w:tc>
          <w:tcPr>
            <w:tcW w:w="3898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4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555  1 11 05035 10 0000 120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751"/>
        </w:trPr>
        <w:tc>
          <w:tcPr>
            <w:tcW w:w="2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 xml:space="preserve">555  113 00000 00 0000 000 </w:t>
            </w:r>
          </w:p>
        </w:tc>
        <w:tc>
          <w:tcPr>
            <w:tcW w:w="3898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60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555  1 13 01995 10 0000 130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480"/>
        </w:trPr>
        <w:tc>
          <w:tcPr>
            <w:tcW w:w="2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555  1 13 02065 10 0000 130</w:t>
            </w:r>
          </w:p>
        </w:tc>
        <w:tc>
          <w:tcPr>
            <w:tcW w:w="3898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63D65">
              <w:rPr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63D65">
              <w:rPr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63D65">
              <w:rPr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663D65" w:rsidRPr="00663D65" w:rsidTr="00663D65">
        <w:trPr>
          <w:trHeight w:val="2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242,4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242,4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242,4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82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555 2 02 00000 00 0000 00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12 276,5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3 137,6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2 459,2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5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555 2 02 10000 00 0000 150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63D65">
              <w:rPr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5 204,3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2886,0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2 201,5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720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555 2 02 16001 00 0000 150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63D65"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5 204,3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2886,0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2 201,5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7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555 2 02 16001 10 0000 150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63D65"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5 204,3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2886,0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2 201,5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6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555 2 02 29900 00 0000 150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Субсидии  бюджетам сельских поселений из местных бюджетов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5 249,0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81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555 2 02 29900 10 0000 150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Субсидии  бюджетам сельских поселений из местных бюджетов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5 249,0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5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555 2 02 30000 00 0000 150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247,8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251,6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78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555  2 02 35118 00 0000 150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247,7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257,6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5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555  2 02 35118 10 0000 150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247,7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257,6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766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555  202 30020 10 0000 150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76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lastRenderedPageBreak/>
              <w:t>555  2 02 30024 10 0000 150</w:t>
            </w:r>
          </w:p>
        </w:tc>
        <w:tc>
          <w:tcPr>
            <w:tcW w:w="3898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82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555 2 02 40000 00 0000 150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1 575,4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63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555 2 02 49999 00 0000 150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1 575,4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63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 xml:space="preserve">555 2 02 49999 10 0000 150 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1 575,4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5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63D65">
              <w:rPr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ВСЕГО ДОХОДЫ: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17 889,4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8 898,1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b/>
                <w:bCs/>
                <w:sz w:val="20"/>
                <w:szCs w:val="20"/>
                <w:lang w:eastAsia="ru-RU"/>
              </w:rPr>
              <w:t>8 426,3</w:t>
            </w:r>
          </w:p>
        </w:tc>
        <w:tc>
          <w:tcPr>
            <w:tcW w:w="770" w:type="dxa"/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300"/>
        </w:trPr>
        <w:tc>
          <w:tcPr>
            <w:tcW w:w="2005" w:type="dxa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300"/>
        </w:trPr>
        <w:tc>
          <w:tcPr>
            <w:tcW w:w="2005" w:type="dxa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:rsidR="00663D65" w:rsidRPr="00663D65" w:rsidRDefault="00663D65" w:rsidP="00663D65">
      <w:pPr>
        <w:suppressAutoHyphens w:val="0"/>
        <w:jc w:val="both"/>
        <w:rPr>
          <w:b/>
          <w:lang w:eastAsia="ru-RU"/>
        </w:rPr>
      </w:pPr>
    </w:p>
    <w:p w:rsidR="00663D65" w:rsidRPr="00663D65" w:rsidRDefault="00EA630E" w:rsidP="00EA630E">
      <w:pPr>
        <w:suppressAutoHyphens w:val="0"/>
        <w:jc w:val="right"/>
        <w:rPr>
          <w:rFonts w:ascii="Calibri" w:hAnsi="Calibri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663D65" w:rsidRPr="00663D65">
        <w:rPr>
          <w:rFonts w:ascii="Arial" w:hAnsi="Arial"/>
          <w:sz w:val="20"/>
          <w:szCs w:val="20"/>
          <w:lang w:eastAsia="ru-RU"/>
        </w:rPr>
        <w:t>Приложение №5</w:t>
      </w:r>
    </w:p>
    <w:p w:rsidR="00663D65" w:rsidRPr="00663D65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418"/>
        <w:gridCol w:w="927"/>
        <w:gridCol w:w="566"/>
        <w:gridCol w:w="1132"/>
        <w:gridCol w:w="707"/>
        <w:gridCol w:w="862"/>
        <w:gridCol w:w="850"/>
        <w:gridCol w:w="1041"/>
        <w:gridCol w:w="93"/>
        <w:gridCol w:w="143"/>
        <w:gridCol w:w="236"/>
        <w:gridCol w:w="3607"/>
        <w:gridCol w:w="705"/>
        <w:gridCol w:w="958"/>
        <w:gridCol w:w="236"/>
        <w:gridCol w:w="236"/>
      </w:tblGrid>
      <w:tr w:rsidR="00663D65" w:rsidRPr="00663D65" w:rsidTr="00663D65">
        <w:trPr>
          <w:gridAfter w:val="2"/>
          <w:wAfter w:w="472" w:type="dxa"/>
          <w:trHeight w:val="300"/>
        </w:trPr>
        <w:tc>
          <w:tcPr>
            <w:tcW w:w="261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2" w:type="dxa"/>
            <w:gridSpan w:val="8"/>
            <w:vMerge w:val="restart"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подгруппам, целевым статьям(муниципальным программам и непрограммным направлениям деятельности), группам и подгруппам видов расходов, классификации расходов бюджета Кировского сельсовета Тогучинского района Новосибирской области на 2020 год и плановый период 2021 и 2022 годов.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882"/>
        </w:trPr>
        <w:tc>
          <w:tcPr>
            <w:tcW w:w="261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lang w:eastAsia="ru-RU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8"/>
            <w:vMerge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EA630E">
        <w:trPr>
          <w:gridAfter w:val="2"/>
          <w:wAfter w:w="472" w:type="dxa"/>
          <w:trHeight w:val="142"/>
        </w:trPr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  <w:gridSpan w:val="3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70"/>
        </w:trPr>
        <w:tc>
          <w:tcPr>
            <w:tcW w:w="261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                                       (тыс. руб.)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EA630E">
        <w:trPr>
          <w:gridAfter w:val="2"/>
          <w:wAfter w:w="472" w:type="dxa"/>
          <w:trHeight w:val="343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98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63D6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84"/>
        </w:trPr>
        <w:tc>
          <w:tcPr>
            <w:tcW w:w="34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4 725,2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2754,2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2715,5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85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64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3 832,2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1992,1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1953,4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3 832,2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1992,1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1953,4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EA630E">
        <w:trPr>
          <w:gridAfter w:val="2"/>
          <w:wAfter w:w="472" w:type="dxa"/>
          <w:trHeight w:val="274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A630E" w:rsidRPr="00663D65" w:rsidRDefault="00EA630E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1 266,0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53,7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1 171,5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1 171,5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64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64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85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85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1 232,9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1 232,9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1 232,9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362,4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362,4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362,4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64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9 203,3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9 203,3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64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8 153,3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3 446,0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85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1 739,5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1 739,5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1 693,7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1 693,7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64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4 678,4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85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4 588,4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4 588,4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64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64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225"/>
        </w:trPr>
        <w:tc>
          <w:tcPr>
            <w:tcW w:w="49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18 576,90 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8898,1 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8426,3</w:t>
            </w:r>
          </w:p>
        </w:tc>
        <w:tc>
          <w:tcPr>
            <w:tcW w:w="3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8898,1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8426,3</w:t>
            </w: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45"/>
        </w:trPr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315"/>
        </w:trPr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gridSpan w:val="3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:rsidR="00663D65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</w:p>
    <w:p w:rsidR="00EA630E" w:rsidRDefault="00EA630E" w:rsidP="00663D65">
      <w:pPr>
        <w:suppressAutoHyphens w:val="0"/>
        <w:jc w:val="both"/>
        <w:rPr>
          <w:sz w:val="28"/>
          <w:szCs w:val="28"/>
          <w:lang w:eastAsia="ru-RU"/>
        </w:rPr>
      </w:pPr>
    </w:p>
    <w:p w:rsidR="00EA630E" w:rsidRDefault="00EA630E" w:rsidP="00663D65">
      <w:pPr>
        <w:suppressAutoHyphens w:val="0"/>
        <w:jc w:val="both"/>
        <w:rPr>
          <w:sz w:val="28"/>
          <w:szCs w:val="28"/>
          <w:lang w:eastAsia="ru-RU"/>
        </w:rPr>
      </w:pPr>
    </w:p>
    <w:p w:rsidR="00EA630E" w:rsidRDefault="00EA630E" w:rsidP="00663D65">
      <w:pPr>
        <w:suppressAutoHyphens w:val="0"/>
        <w:jc w:val="both"/>
        <w:rPr>
          <w:sz w:val="28"/>
          <w:szCs w:val="28"/>
          <w:lang w:eastAsia="ru-RU"/>
        </w:rPr>
      </w:pPr>
    </w:p>
    <w:p w:rsidR="00EA630E" w:rsidRDefault="00EA630E" w:rsidP="00663D65">
      <w:pPr>
        <w:suppressAutoHyphens w:val="0"/>
        <w:jc w:val="both"/>
        <w:rPr>
          <w:sz w:val="28"/>
          <w:szCs w:val="28"/>
          <w:lang w:eastAsia="ru-RU"/>
        </w:rPr>
      </w:pPr>
    </w:p>
    <w:p w:rsidR="00EA630E" w:rsidRDefault="00EA630E" w:rsidP="00663D65">
      <w:pPr>
        <w:suppressAutoHyphens w:val="0"/>
        <w:jc w:val="both"/>
        <w:rPr>
          <w:sz w:val="28"/>
          <w:szCs w:val="28"/>
          <w:lang w:eastAsia="ru-RU"/>
        </w:rPr>
      </w:pPr>
    </w:p>
    <w:p w:rsidR="00EA630E" w:rsidRDefault="00EA630E" w:rsidP="00663D65">
      <w:pPr>
        <w:suppressAutoHyphens w:val="0"/>
        <w:jc w:val="both"/>
        <w:rPr>
          <w:sz w:val="28"/>
          <w:szCs w:val="28"/>
          <w:lang w:eastAsia="ru-RU"/>
        </w:rPr>
      </w:pPr>
    </w:p>
    <w:p w:rsidR="00EA630E" w:rsidRPr="00663D65" w:rsidRDefault="00EA630E" w:rsidP="00663D65">
      <w:pPr>
        <w:suppressAutoHyphens w:val="0"/>
        <w:jc w:val="both"/>
        <w:rPr>
          <w:sz w:val="28"/>
          <w:szCs w:val="28"/>
          <w:lang w:eastAsia="ru-RU"/>
        </w:rPr>
      </w:pPr>
    </w:p>
    <w:p w:rsidR="00663D65" w:rsidRPr="00663D65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</w:p>
    <w:p w:rsidR="00663D65" w:rsidRPr="00663D65" w:rsidRDefault="00663D65" w:rsidP="00663D65">
      <w:pPr>
        <w:suppressAutoHyphens w:val="0"/>
        <w:jc w:val="right"/>
        <w:rPr>
          <w:rFonts w:ascii="Calibri" w:hAnsi="Calibri"/>
          <w:sz w:val="28"/>
          <w:szCs w:val="28"/>
          <w:lang w:eastAsia="ru-RU"/>
        </w:rPr>
      </w:pPr>
      <w:r w:rsidRPr="00663D65">
        <w:rPr>
          <w:rFonts w:ascii="Arial" w:hAnsi="Arial"/>
          <w:sz w:val="20"/>
          <w:szCs w:val="20"/>
          <w:lang w:eastAsia="ru-RU"/>
        </w:rPr>
        <w:lastRenderedPageBreak/>
        <w:t>Приложение №6</w:t>
      </w:r>
    </w:p>
    <w:p w:rsidR="00663D65" w:rsidRPr="00663D65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4726"/>
        <w:gridCol w:w="1106"/>
        <w:gridCol w:w="483"/>
        <w:gridCol w:w="541"/>
        <w:gridCol w:w="556"/>
        <w:gridCol w:w="1023"/>
        <w:gridCol w:w="722"/>
        <w:gridCol w:w="722"/>
        <w:gridCol w:w="272"/>
      </w:tblGrid>
      <w:tr w:rsidR="00663D65" w:rsidRPr="00663D65" w:rsidTr="00663D65">
        <w:trPr>
          <w:trHeight w:val="331"/>
        </w:trPr>
        <w:tc>
          <w:tcPr>
            <w:tcW w:w="472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300"/>
        </w:trPr>
        <w:tc>
          <w:tcPr>
            <w:tcW w:w="7139" w:type="dxa"/>
            <w:gridSpan w:val="5"/>
            <w:vMerge w:val="restart"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области на 2020 год и плановый период 2021 и 2022 годов.</w:t>
            </w:r>
          </w:p>
        </w:tc>
        <w:tc>
          <w:tcPr>
            <w:tcW w:w="1023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711"/>
        </w:trPr>
        <w:tc>
          <w:tcPr>
            <w:tcW w:w="0" w:type="auto"/>
            <w:gridSpan w:val="5"/>
            <w:vMerge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255"/>
        </w:trPr>
        <w:tc>
          <w:tcPr>
            <w:tcW w:w="472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270"/>
        </w:trPr>
        <w:tc>
          <w:tcPr>
            <w:tcW w:w="4726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63D6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1 345,00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647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1 345,00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295,00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295,00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17 231,90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8898,1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8426,3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2 475,50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857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2 475,50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2 475,50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1 310,00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1 171,60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1 171,60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55,90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55,90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857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23,30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23,30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23,30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2 508,30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2 508,30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2 508,30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Дворцы и дома культуры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3 446,00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857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1 739,50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1 739,50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1 693,70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1 693,70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28,90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28,90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28,90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651,10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651,10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651,10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69,40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69,40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69,40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362,30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362,30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362,30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125,90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125,90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125,90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247,70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857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240,10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240,10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647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647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5 260,20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857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4 679,00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436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341,20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2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341,20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63D65" w:rsidRPr="00663D65" w:rsidTr="00663D65">
        <w:trPr>
          <w:trHeight w:val="24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18 576,90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8898,1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8426,3</w:t>
            </w: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63D65" w:rsidRPr="00663D65" w:rsidTr="00663D65">
        <w:trPr>
          <w:trHeight w:val="45"/>
        </w:trPr>
        <w:tc>
          <w:tcPr>
            <w:tcW w:w="472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316"/>
        </w:trPr>
        <w:tc>
          <w:tcPr>
            <w:tcW w:w="472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:rsidR="00663D65" w:rsidRPr="00663D65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</w:p>
    <w:p w:rsidR="00663D65" w:rsidRPr="00663D65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</w:p>
    <w:p w:rsidR="00663D65" w:rsidRPr="00663D65" w:rsidRDefault="00663D65" w:rsidP="00663D65">
      <w:pPr>
        <w:suppressAutoHyphens w:val="0"/>
        <w:jc w:val="right"/>
        <w:rPr>
          <w:rFonts w:ascii="Calibri" w:hAnsi="Calibri"/>
          <w:sz w:val="28"/>
          <w:szCs w:val="28"/>
          <w:lang w:eastAsia="ru-RU"/>
        </w:rPr>
      </w:pPr>
      <w:r w:rsidRPr="00663D65">
        <w:rPr>
          <w:rFonts w:ascii="Arial" w:hAnsi="Arial"/>
          <w:sz w:val="20"/>
          <w:szCs w:val="20"/>
          <w:lang w:eastAsia="ru-RU"/>
        </w:rPr>
        <w:t>Приложение №7</w:t>
      </w:r>
    </w:p>
    <w:tbl>
      <w:tblPr>
        <w:tblW w:w="17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3"/>
        <w:gridCol w:w="262"/>
        <w:gridCol w:w="261"/>
        <w:gridCol w:w="261"/>
        <w:gridCol w:w="2418"/>
        <w:gridCol w:w="786"/>
        <w:gridCol w:w="855"/>
        <w:gridCol w:w="851"/>
        <w:gridCol w:w="850"/>
        <w:gridCol w:w="567"/>
        <w:gridCol w:w="851"/>
        <w:gridCol w:w="709"/>
        <w:gridCol w:w="850"/>
        <w:gridCol w:w="5421"/>
        <w:gridCol w:w="705"/>
        <w:gridCol w:w="958"/>
        <w:gridCol w:w="236"/>
        <w:gridCol w:w="236"/>
      </w:tblGrid>
      <w:tr w:rsidR="00663D65" w:rsidRPr="00663D65" w:rsidTr="00663D65">
        <w:trPr>
          <w:gridAfter w:val="2"/>
          <w:wAfter w:w="472" w:type="dxa"/>
          <w:trHeight w:val="330"/>
        </w:trPr>
        <w:tc>
          <w:tcPr>
            <w:tcW w:w="26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300"/>
        </w:trPr>
        <w:tc>
          <w:tcPr>
            <w:tcW w:w="262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lang w:eastAsia="ru-RU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177" w:type="dxa"/>
            <w:gridSpan w:val="7"/>
            <w:vMerge w:val="restart"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Кировского сельсовета Тогучинского района Новосибирской области на 2020 год и плановый период 2021 и 2022 годов.</w:t>
            </w:r>
          </w:p>
        </w:tc>
        <w:tc>
          <w:tcPr>
            <w:tcW w:w="709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300"/>
        </w:trPr>
        <w:tc>
          <w:tcPr>
            <w:tcW w:w="262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lang w:eastAsia="ru-RU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496" w:type="dxa"/>
            <w:gridSpan w:val="7"/>
            <w:vMerge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55"/>
        </w:trPr>
        <w:tc>
          <w:tcPr>
            <w:tcW w:w="26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70"/>
        </w:trPr>
        <w:tc>
          <w:tcPr>
            <w:tcW w:w="262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                                       (тыс. руб.)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582"/>
        </w:trPr>
        <w:tc>
          <w:tcPr>
            <w:tcW w:w="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41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63D6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4 725,2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2754,2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2715,5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85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64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3 832,2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1992,1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1953,4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3 832,2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1992,1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1953,4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85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1 266,0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1 171,5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1 171,5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64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64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85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Другие вопросы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85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1 232,9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1 232,9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1 232,9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362,4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362,4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362,4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64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9 203,3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9 203,3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64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8 153,3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3 446,0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85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1 739,5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1 739,5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1 693,7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1 693,7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64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4 678,4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85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4 588,4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4 588,4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64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64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43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gridAfter w:val="2"/>
          <w:wAfter w:w="472" w:type="dxa"/>
          <w:trHeight w:val="225"/>
        </w:trPr>
        <w:tc>
          <w:tcPr>
            <w:tcW w:w="346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225"/>
        </w:trPr>
        <w:tc>
          <w:tcPr>
            <w:tcW w:w="51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18 576,90</w:t>
            </w:r>
          </w:p>
        </w:tc>
        <w:tc>
          <w:tcPr>
            <w:tcW w:w="5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8898,1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63D6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8426,3</w:t>
            </w: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45"/>
        </w:trPr>
        <w:tc>
          <w:tcPr>
            <w:tcW w:w="26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315"/>
        </w:trPr>
        <w:tc>
          <w:tcPr>
            <w:tcW w:w="26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15"/>
        </w:trPr>
        <w:tc>
          <w:tcPr>
            <w:tcW w:w="26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63D65" w:rsidRPr="00663D65" w:rsidTr="00663D65">
        <w:trPr>
          <w:trHeight w:val="255"/>
        </w:trPr>
        <w:tc>
          <w:tcPr>
            <w:tcW w:w="262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19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:rsidR="00663D65" w:rsidRPr="00663D65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</w:p>
    <w:p w:rsidR="00663D65" w:rsidRDefault="00663D65" w:rsidP="00663D65">
      <w:pPr>
        <w:suppressAutoHyphens w:val="0"/>
        <w:jc w:val="both"/>
        <w:rPr>
          <w:sz w:val="28"/>
          <w:szCs w:val="28"/>
          <w:lang w:eastAsia="ru-RU"/>
        </w:rPr>
      </w:pPr>
    </w:p>
    <w:p w:rsidR="00EA630E" w:rsidRPr="00663D65" w:rsidRDefault="00EA630E" w:rsidP="00663D65">
      <w:pPr>
        <w:suppressAutoHyphens w:val="0"/>
        <w:jc w:val="both"/>
        <w:rPr>
          <w:sz w:val="28"/>
          <w:szCs w:val="28"/>
          <w:lang w:eastAsia="ru-RU"/>
        </w:rPr>
      </w:pPr>
    </w:p>
    <w:p w:rsidR="00663D65" w:rsidRPr="00663D65" w:rsidRDefault="00663D65" w:rsidP="00663D65">
      <w:pPr>
        <w:suppressAutoHyphens w:val="0"/>
        <w:jc w:val="right"/>
        <w:rPr>
          <w:rFonts w:ascii="Arial" w:hAnsi="Arial"/>
          <w:sz w:val="20"/>
          <w:szCs w:val="20"/>
          <w:lang w:eastAsia="ru-RU"/>
        </w:rPr>
      </w:pPr>
      <w:r w:rsidRPr="00663D65">
        <w:rPr>
          <w:rFonts w:ascii="Arial" w:hAnsi="Arial"/>
          <w:sz w:val="20"/>
          <w:szCs w:val="20"/>
          <w:lang w:eastAsia="ru-RU"/>
        </w:rPr>
        <w:lastRenderedPageBreak/>
        <w:t>Приложение №9</w:t>
      </w:r>
    </w:p>
    <w:p w:rsidR="00663D65" w:rsidRPr="00663D65" w:rsidRDefault="00663D65" w:rsidP="00663D65">
      <w:pPr>
        <w:suppressAutoHyphens w:val="0"/>
        <w:jc w:val="right"/>
        <w:rPr>
          <w:rFonts w:ascii="Arial" w:hAnsi="Arial"/>
          <w:sz w:val="20"/>
          <w:szCs w:val="20"/>
          <w:lang w:eastAsia="ru-RU"/>
        </w:rPr>
      </w:pPr>
    </w:p>
    <w:p w:rsidR="00663D65" w:rsidRPr="00663D65" w:rsidRDefault="00663D65" w:rsidP="00663D65">
      <w:pPr>
        <w:spacing w:after="100" w:afterAutospacing="1"/>
        <w:jc w:val="right"/>
        <w:rPr>
          <w:sz w:val="28"/>
          <w:szCs w:val="28"/>
        </w:rPr>
      </w:pPr>
      <w:r w:rsidRPr="00663D65">
        <w:rPr>
          <w:sz w:val="28"/>
          <w:szCs w:val="28"/>
        </w:rPr>
        <w:t>Таблица 1</w:t>
      </w:r>
    </w:p>
    <w:p w:rsidR="00663D65" w:rsidRPr="00663D65" w:rsidRDefault="00663D65" w:rsidP="00663D65">
      <w:pPr>
        <w:suppressAutoHyphens w:val="0"/>
        <w:rPr>
          <w:rFonts w:ascii="Arial" w:hAnsi="Arial"/>
          <w:sz w:val="20"/>
          <w:szCs w:val="20"/>
          <w:lang w:eastAsia="ru-RU"/>
        </w:rPr>
      </w:pPr>
    </w:p>
    <w:p w:rsidR="00663D65" w:rsidRPr="00663D65" w:rsidRDefault="00663D65" w:rsidP="00663D65">
      <w:pPr>
        <w:spacing w:after="100" w:afterAutospacing="1"/>
        <w:jc w:val="center"/>
        <w:rPr>
          <w:sz w:val="28"/>
          <w:szCs w:val="28"/>
        </w:rPr>
      </w:pPr>
      <w:r w:rsidRPr="00663D65">
        <w:rPr>
          <w:sz w:val="28"/>
          <w:szCs w:val="28"/>
        </w:rPr>
        <w:t>Источники финансирования дефицита  бюджета Кировского сельсовета Тогучинского  района  на 2020 год</w:t>
      </w:r>
    </w:p>
    <w:tbl>
      <w:tblPr>
        <w:tblW w:w="10260" w:type="dxa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704"/>
        <w:gridCol w:w="6216"/>
        <w:gridCol w:w="1080"/>
      </w:tblGrid>
      <w:tr w:rsidR="00663D65" w:rsidRPr="00663D65" w:rsidTr="00663D65">
        <w:trPr>
          <w:cantSplit/>
          <w:trHeight w:val="113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3D65" w:rsidRPr="00663D65" w:rsidRDefault="00663D65" w:rsidP="00663D65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663D65">
              <w:rPr>
                <w:sz w:val="20"/>
                <w:szCs w:val="20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3D65" w:rsidRPr="00663D65" w:rsidRDefault="00663D65" w:rsidP="00663D65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663D65">
              <w:rPr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3D65" w:rsidRPr="00663D65" w:rsidRDefault="00663D65" w:rsidP="00663D65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663D65">
              <w:rPr>
                <w:sz w:val="20"/>
                <w:szCs w:val="20"/>
              </w:rPr>
              <w:t>Наименование кода  источника финансирования дефицита  бюджета.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3D65" w:rsidRPr="00663D65" w:rsidRDefault="00663D65" w:rsidP="00663D65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663D65">
              <w:rPr>
                <w:sz w:val="20"/>
                <w:szCs w:val="20"/>
              </w:rPr>
              <w:t>Сумма (тысяч рублей)</w:t>
            </w:r>
          </w:p>
        </w:tc>
      </w:tr>
      <w:tr w:rsidR="00663D65" w:rsidRPr="00663D65" w:rsidTr="00663D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01 00 00 00 00 0000 000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</w:rPr>
            </w:pPr>
            <w:r w:rsidRPr="00663D65">
              <w:rPr>
                <w:bCs/>
                <w:color w:val="000000"/>
                <w:spacing w:val="-20"/>
                <w:sz w:val="22"/>
                <w:szCs w:val="22"/>
              </w:rPr>
              <w:t>ИСТОЧНИКИ ВНУТРЕННЕГО ФИНАНСИРОВАНИЯ  ДЕФИЦИТА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</w:tr>
      <w:tr w:rsidR="00663D65" w:rsidRPr="00663D65" w:rsidTr="00663D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01 03 00 00 00 0000 000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</w:rPr>
            </w:pPr>
            <w:r w:rsidRPr="00663D65">
              <w:rPr>
                <w:bCs/>
                <w:color w:val="000000"/>
                <w:spacing w:val="-2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</w:tr>
      <w:tr w:rsidR="00663D65" w:rsidRPr="00663D65" w:rsidTr="00663D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01 03 00 00 00 0000 700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</w:tr>
      <w:tr w:rsidR="00663D65" w:rsidRPr="00663D65" w:rsidTr="00663D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01 03 00 00 10 0000 710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</w:tr>
      <w:tr w:rsidR="00663D65" w:rsidRPr="00663D65" w:rsidTr="00663D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01 03 00 00 00 0000 800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</w:tr>
      <w:tr w:rsidR="00663D65" w:rsidRPr="00663D65" w:rsidTr="00663D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01 03 00 00 10 0000 810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</w:tr>
      <w:tr w:rsidR="00663D65" w:rsidRPr="00663D65" w:rsidTr="00663D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01 05 00 00 00 0000 000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</w:rPr>
            </w:pPr>
            <w:r w:rsidRPr="00663D65">
              <w:rPr>
                <w:bCs/>
                <w:color w:val="000000"/>
                <w:spacing w:val="-2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687,5</w:t>
            </w:r>
          </w:p>
        </w:tc>
      </w:tr>
      <w:tr w:rsidR="00663D65" w:rsidRPr="00663D65" w:rsidTr="00663D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01 05 00 00 00 0000 500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</w:rPr>
            </w:pPr>
            <w:r w:rsidRPr="00663D65">
              <w:rPr>
                <w:bCs/>
                <w:color w:val="000000"/>
                <w:spacing w:val="-2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-17889,4</w:t>
            </w:r>
          </w:p>
        </w:tc>
      </w:tr>
      <w:tr w:rsidR="00663D65" w:rsidRPr="00663D65" w:rsidTr="00663D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01 05 02 00 00 0000 500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jc w:val="center"/>
            </w:pPr>
            <w:r w:rsidRPr="00663D65">
              <w:rPr>
                <w:spacing w:val="-20"/>
                <w:sz w:val="22"/>
                <w:szCs w:val="22"/>
              </w:rPr>
              <w:t>-17889,4</w:t>
            </w:r>
          </w:p>
        </w:tc>
      </w:tr>
      <w:tr w:rsidR="00663D65" w:rsidRPr="00663D65" w:rsidTr="00663D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01 05 02 01 00 0000 510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jc w:val="center"/>
            </w:pPr>
            <w:r w:rsidRPr="00663D65">
              <w:rPr>
                <w:spacing w:val="-20"/>
                <w:sz w:val="22"/>
                <w:szCs w:val="22"/>
              </w:rPr>
              <w:t>-17889,4</w:t>
            </w:r>
          </w:p>
        </w:tc>
      </w:tr>
      <w:tr w:rsidR="00663D65" w:rsidRPr="00663D65" w:rsidTr="00663D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01 05 02 01 10 0000 510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jc w:val="center"/>
            </w:pPr>
            <w:r w:rsidRPr="00663D65">
              <w:rPr>
                <w:spacing w:val="-20"/>
                <w:sz w:val="22"/>
                <w:szCs w:val="22"/>
              </w:rPr>
              <w:t>-17889,4</w:t>
            </w:r>
          </w:p>
        </w:tc>
      </w:tr>
      <w:tr w:rsidR="00663D65" w:rsidRPr="00663D65" w:rsidTr="00663D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01 05 00 00 00 0000 600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</w:rPr>
            </w:pPr>
            <w:r w:rsidRPr="00663D65">
              <w:rPr>
                <w:bCs/>
                <w:color w:val="000000"/>
                <w:spacing w:val="-20"/>
                <w:sz w:val="22"/>
                <w:szCs w:val="22"/>
              </w:rPr>
              <w:t>Уменьшение  остатков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18576,9</w:t>
            </w:r>
          </w:p>
        </w:tc>
      </w:tr>
      <w:tr w:rsidR="00663D65" w:rsidRPr="00663D65" w:rsidTr="00663D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01 05 02 00 00 0000 600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18576,9</w:t>
            </w:r>
          </w:p>
        </w:tc>
      </w:tr>
      <w:tr w:rsidR="00663D65" w:rsidRPr="00663D65" w:rsidTr="00663D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01 05 02 01 00 0000 610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18576,9</w:t>
            </w:r>
          </w:p>
        </w:tc>
      </w:tr>
      <w:tr w:rsidR="00663D65" w:rsidRPr="00663D65" w:rsidTr="00663D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01 05 02 01 10 0000 610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18576,9</w:t>
            </w:r>
          </w:p>
        </w:tc>
      </w:tr>
      <w:tr w:rsidR="00663D65" w:rsidRPr="00663D65" w:rsidTr="00663D6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01 02 00 00 00 0000 000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bCs/>
                <w:color w:val="000000"/>
                <w:spacing w:val="-20"/>
              </w:rPr>
            </w:pPr>
            <w:r w:rsidRPr="00663D65">
              <w:rPr>
                <w:bCs/>
                <w:color w:val="000000"/>
                <w:spacing w:val="-20"/>
                <w:sz w:val="22"/>
                <w:szCs w:val="22"/>
              </w:rPr>
              <w:t>ИСТОЧНИКИ  ВНЕШНЕГО  ФИНАНСИРОВАНИЯ  ДЕФИЦИТА 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</w:t>
            </w:r>
          </w:p>
        </w:tc>
      </w:tr>
    </w:tbl>
    <w:p w:rsidR="00663D65" w:rsidRDefault="00663D65" w:rsidP="00663D65">
      <w:pPr>
        <w:spacing w:after="100" w:afterAutospacing="1"/>
        <w:jc w:val="both"/>
      </w:pPr>
    </w:p>
    <w:p w:rsidR="00EA630E" w:rsidRDefault="00EA630E" w:rsidP="00663D65">
      <w:pPr>
        <w:spacing w:after="100" w:afterAutospacing="1"/>
        <w:jc w:val="both"/>
      </w:pPr>
    </w:p>
    <w:p w:rsidR="00EA630E" w:rsidRDefault="00EA630E" w:rsidP="00663D65">
      <w:pPr>
        <w:spacing w:after="100" w:afterAutospacing="1"/>
        <w:jc w:val="both"/>
      </w:pPr>
    </w:p>
    <w:p w:rsidR="00EA630E" w:rsidRDefault="00EA630E" w:rsidP="00663D65">
      <w:pPr>
        <w:spacing w:after="100" w:afterAutospacing="1"/>
        <w:jc w:val="both"/>
      </w:pPr>
    </w:p>
    <w:p w:rsidR="00EA630E" w:rsidRPr="00663D65" w:rsidRDefault="00EA630E" w:rsidP="00663D65">
      <w:pPr>
        <w:spacing w:after="100" w:afterAutospacing="1"/>
        <w:jc w:val="both"/>
      </w:pPr>
    </w:p>
    <w:p w:rsidR="00663D65" w:rsidRPr="00663D65" w:rsidRDefault="00663D65" w:rsidP="00663D65">
      <w:pPr>
        <w:spacing w:after="100" w:afterAutospacing="1"/>
        <w:jc w:val="right"/>
        <w:rPr>
          <w:sz w:val="28"/>
          <w:szCs w:val="28"/>
        </w:rPr>
      </w:pPr>
      <w:r w:rsidRPr="00663D65">
        <w:rPr>
          <w:sz w:val="28"/>
          <w:szCs w:val="28"/>
        </w:rPr>
        <w:lastRenderedPageBreak/>
        <w:t>Таблица 2</w:t>
      </w:r>
    </w:p>
    <w:p w:rsidR="00663D65" w:rsidRPr="00663D65" w:rsidRDefault="00663D65" w:rsidP="00663D65">
      <w:pPr>
        <w:spacing w:after="100" w:afterAutospacing="1"/>
        <w:jc w:val="center"/>
        <w:rPr>
          <w:sz w:val="28"/>
          <w:szCs w:val="28"/>
        </w:rPr>
      </w:pPr>
      <w:r w:rsidRPr="00663D65">
        <w:rPr>
          <w:sz w:val="28"/>
          <w:szCs w:val="28"/>
        </w:rPr>
        <w:t>Источники финансирования дефицита  бюджета  Кировского сельсовета Тогучинского  района  на плановый период 2021-2022год</w:t>
      </w:r>
    </w:p>
    <w:tbl>
      <w:tblPr>
        <w:tblW w:w="1012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2"/>
        <w:gridCol w:w="4829"/>
        <w:gridCol w:w="1134"/>
        <w:gridCol w:w="1041"/>
      </w:tblGrid>
      <w:tr w:rsidR="00663D65" w:rsidRPr="00663D65" w:rsidTr="00663D65">
        <w:trPr>
          <w:cantSplit/>
          <w:trHeight w:val="201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3D65" w:rsidRPr="00663D65" w:rsidRDefault="00663D65" w:rsidP="00663D65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663D65">
              <w:rPr>
                <w:sz w:val="20"/>
                <w:szCs w:val="20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3D65" w:rsidRPr="00663D65" w:rsidRDefault="00663D65" w:rsidP="00663D65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663D65">
              <w:rPr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4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3D65" w:rsidRPr="00663D65" w:rsidRDefault="00663D65" w:rsidP="00663D65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663D65">
              <w:rPr>
                <w:sz w:val="20"/>
                <w:szCs w:val="20"/>
              </w:rPr>
              <w:t>Наименование кода  источника финансирования дефицита  бюджета.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3D65" w:rsidRPr="00663D65" w:rsidRDefault="00663D65" w:rsidP="00663D65">
            <w:pPr>
              <w:spacing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663D65">
              <w:rPr>
                <w:sz w:val="20"/>
                <w:szCs w:val="20"/>
              </w:rPr>
              <w:t>Сумма (тысяч рублей)</w:t>
            </w:r>
          </w:p>
        </w:tc>
      </w:tr>
      <w:tr w:rsidR="00663D65" w:rsidRPr="00663D65" w:rsidTr="00663D6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D65" w:rsidRPr="00663D65" w:rsidRDefault="00663D65" w:rsidP="00663D6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2022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663D65">
              <w:rPr>
                <w:color w:val="000000"/>
                <w:spacing w:val="-20"/>
                <w:sz w:val="20"/>
                <w:szCs w:val="20"/>
              </w:rPr>
              <w:t>01 00 00 00 00 0000 000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</w:rPr>
            </w:pPr>
            <w:r w:rsidRPr="00663D65">
              <w:rPr>
                <w:bCs/>
                <w:color w:val="000000"/>
                <w:spacing w:val="-20"/>
                <w:sz w:val="22"/>
                <w:szCs w:val="22"/>
              </w:rPr>
              <w:t>ИСТОЧНИКИ ВНУТРЕННЕГО ФИНАНСИРОВАНИЯ 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663D65">
              <w:rPr>
                <w:color w:val="000000"/>
                <w:spacing w:val="-20"/>
                <w:sz w:val="20"/>
                <w:szCs w:val="20"/>
              </w:rPr>
              <w:t>01 03 00 00 00 0000 000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</w:rPr>
            </w:pPr>
            <w:r w:rsidRPr="00663D65">
              <w:rPr>
                <w:bCs/>
                <w:color w:val="000000"/>
                <w:spacing w:val="-2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  <w:sz w:val="20"/>
                <w:szCs w:val="20"/>
              </w:rPr>
            </w:pPr>
            <w:r w:rsidRPr="00663D65">
              <w:rPr>
                <w:color w:val="000000"/>
                <w:spacing w:val="-20"/>
                <w:sz w:val="20"/>
                <w:szCs w:val="20"/>
              </w:rPr>
              <w:t>01 03 00 00 00 0000 700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  <w:sz w:val="20"/>
                <w:szCs w:val="20"/>
              </w:rPr>
            </w:pPr>
            <w:r w:rsidRPr="00663D65">
              <w:rPr>
                <w:color w:val="000000"/>
                <w:spacing w:val="-20"/>
                <w:sz w:val="20"/>
                <w:szCs w:val="20"/>
              </w:rPr>
              <w:t>01 03 00 00 10 0000 710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  <w:sz w:val="20"/>
                <w:szCs w:val="20"/>
              </w:rPr>
            </w:pPr>
            <w:r w:rsidRPr="00663D65">
              <w:rPr>
                <w:color w:val="000000"/>
                <w:spacing w:val="-20"/>
                <w:sz w:val="20"/>
                <w:szCs w:val="20"/>
              </w:rPr>
              <w:t>01 03 00 00 00 0000 800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  <w:sz w:val="20"/>
                <w:szCs w:val="20"/>
              </w:rPr>
            </w:pPr>
            <w:r w:rsidRPr="00663D65">
              <w:rPr>
                <w:color w:val="000000"/>
                <w:spacing w:val="-20"/>
                <w:sz w:val="20"/>
                <w:szCs w:val="20"/>
              </w:rPr>
              <w:t>01 03 00 00 10 0000 810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  <w:sz w:val="20"/>
                <w:szCs w:val="20"/>
              </w:rPr>
            </w:pPr>
            <w:r w:rsidRPr="00663D65">
              <w:rPr>
                <w:color w:val="000000"/>
                <w:spacing w:val="-20"/>
                <w:sz w:val="20"/>
                <w:szCs w:val="20"/>
              </w:rPr>
              <w:t>01 05 00 00 00 0000 000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</w:rPr>
            </w:pPr>
            <w:r w:rsidRPr="00663D65">
              <w:rPr>
                <w:bCs/>
                <w:color w:val="000000"/>
                <w:spacing w:val="-2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0,00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  <w:sz w:val="20"/>
                <w:szCs w:val="20"/>
              </w:rPr>
            </w:pPr>
            <w:r w:rsidRPr="00663D65">
              <w:rPr>
                <w:color w:val="000000"/>
                <w:spacing w:val="-20"/>
                <w:sz w:val="20"/>
                <w:szCs w:val="20"/>
              </w:rPr>
              <w:t>01 05 00 00 00 0000 500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</w:rPr>
            </w:pPr>
            <w:r w:rsidRPr="00663D65">
              <w:rPr>
                <w:bCs/>
                <w:color w:val="000000"/>
                <w:spacing w:val="-2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-8898,10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-8426,30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  <w:sz w:val="20"/>
                <w:szCs w:val="20"/>
              </w:rPr>
            </w:pPr>
            <w:r w:rsidRPr="00663D65">
              <w:rPr>
                <w:color w:val="000000"/>
                <w:spacing w:val="-20"/>
                <w:sz w:val="20"/>
                <w:szCs w:val="20"/>
              </w:rPr>
              <w:t>01 05 02 00 00 0000 500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jc w:val="center"/>
            </w:pPr>
            <w:r w:rsidRPr="00663D65">
              <w:rPr>
                <w:spacing w:val="-20"/>
                <w:sz w:val="22"/>
                <w:szCs w:val="22"/>
              </w:rPr>
              <w:t>-8898,10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jc w:val="center"/>
            </w:pPr>
            <w:r w:rsidRPr="00663D65">
              <w:rPr>
                <w:spacing w:val="-20"/>
                <w:sz w:val="22"/>
                <w:szCs w:val="22"/>
              </w:rPr>
              <w:t>-8426,30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  <w:sz w:val="20"/>
                <w:szCs w:val="20"/>
              </w:rPr>
            </w:pPr>
            <w:r w:rsidRPr="00663D65">
              <w:rPr>
                <w:color w:val="000000"/>
                <w:spacing w:val="-20"/>
                <w:sz w:val="20"/>
                <w:szCs w:val="20"/>
              </w:rPr>
              <w:t>01 05 02 01 00 0000 510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jc w:val="center"/>
            </w:pPr>
            <w:r w:rsidRPr="00663D65">
              <w:rPr>
                <w:spacing w:val="-20"/>
                <w:sz w:val="22"/>
                <w:szCs w:val="22"/>
              </w:rPr>
              <w:t>-8898,10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jc w:val="center"/>
            </w:pPr>
            <w:r w:rsidRPr="00663D65">
              <w:rPr>
                <w:spacing w:val="-20"/>
                <w:sz w:val="22"/>
                <w:szCs w:val="22"/>
              </w:rPr>
              <w:t>-8426,30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  <w:sz w:val="20"/>
                <w:szCs w:val="20"/>
              </w:rPr>
            </w:pPr>
            <w:r w:rsidRPr="00663D65">
              <w:rPr>
                <w:color w:val="000000"/>
                <w:spacing w:val="-20"/>
                <w:sz w:val="20"/>
                <w:szCs w:val="20"/>
              </w:rPr>
              <w:t>01 05 02 01 10 0000 510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jc w:val="center"/>
            </w:pPr>
            <w:r w:rsidRPr="00663D65">
              <w:rPr>
                <w:spacing w:val="-20"/>
                <w:sz w:val="22"/>
                <w:szCs w:val="22"/>
              </w:rPr>
              <w:t>-8898,10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jc w:val="center"/>
            </w:pPr>
            <w:r w:rsidRPr="00663D65">
              <w:rPr>
                <w:spacing w:val="-20"/>
                <w:sz w:val="22"/>
                <w:szCs w:val="22"/>
              </w:rPr>
              <w:t>-8426,30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  <w:sz w:val="20"/>
                <w:szCs w:val="20"/>
              </w:rPr>
            </w:pPr>
            <w:r w:rsidRPr="00663D65">
              <w:rPr>
                <w:color w:val="000000"/>
                <w:spacing w:val="-20"/>
                <w:sz w:val="20"/>
                <w:szCs w:val="20"/>
              </w:rPr>
              <w:t>01 05 00 00 00 0000 600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color w:val="000000"/>
                <w:spacing w:val="-20"/>
              </w:rPr>
            </w:pPr>
            <w:r w:rsidRPr="00663D65">
              <w:rPr>
                <w:bCs/>
                <w:color w:val="000000"/>
                <w:spacing w:val="-2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b/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b/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8426,30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  <w:sz w:val="20"/>
                <w:szCs w:val="20"/>
              </w:rPr>
            </w:pPr>
            <w:r w:rsidRPr="00663D65">
              <w:rPr>
                <w:color w:val="000000"/>
                <w:spacing w:val="-20"/>
                <w:sz w:val="20"/>
                <w:szCs w:val="20"/>
              </w:rPr>
              <w:t>01 05 02 00 00 0000 600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jc w:val="center"/>
            </w:pPr>
            <w:r w:rsidRPr="00663D65">
              <w:rPr>
                <w:spacing w:val="-20"/>
                <w:sz w:val="22"/>
                <w:szCs w:val="22"/>
              </w:rPr>
              <w:t>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jc w:val="center"/>
            </w:pPr>
            <w:r w:rsidRPr="00663D65">
              <w:rPr>
                <w:spacing w:val="-20"/>
                <w:sz w:val="22"/>
                <w:szCs w:val="22"/>
              </w:rPr>
              <w:t>8426,30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  <w:sz w:val="20"/>
                <w:szCs w:val="20"/>
              </w:rPr>
            </w:pPr>
            <w:r w:rsidRPr="00663D65">
              <w:rPr>
                <w:color w:val="000000"/>
                <w:spacing w:val="-20"/>
                <w:sz w:val="20"/>
                <w:szCs w:val="20"/>
              </w:rPr>
              <w:t>01 05 02 01 00 0000 610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jc w:val="center"/>
            </w:pPr>
            <w:r w:rsidRPr="00663D65">
              <w:rPr>
                <w:spacing w:val="-20"/>
                <w:sz w:val="22"/>
                <w:szCs w:val="22"/>
              </w:rPr>
              <w:t>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jc w:val="center"/>
            </w:pPr>
            <w:r w:rsidRPr="00663D65">
              <w:rPr>
                <w:spacing w:val="-20"/>
                <w:sz w:val="22"/>
                <w:szCs w:val="22"/>
              </w:rPr>
              <w:t>8426,30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  <w:sz w:val="20"/>
                <w:szCs w:val="20"/>
              </w:rPr>
            </w:pPr>
            <w:r w:rsidRPr="00663D65">
              <w:rPr>
                <w:color w:val="000000"/>
                <w:spacing w:val="-20"/>
                <w:sz w:val="20"/>
                <w:szCs w:val="20"/>
              </w:rPr>
              <w:t>01 05 02 01 10 0000 610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jc w:val="center"/>
            </w:pPr>
            <w:r w:rsidRPr="00663D65">
              <w:rPr>
                <w:spacing w:val="-20"/>
                <w:sz w:val="22"/>
                <w:szCs w:val="22"/>
              </w:rPr>
              <w:t>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jc w:val="center"/>
            </w:pPr>
            <w:r w:rsidRPr="00663D65">
              <w:rPr>
                <w:spacing w:val="-20"/>
                <w:sz w:val="22"/>
                <w:szCs w:val="22"/>
              </w:rPr>
              <w:t>8426,30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  <w:r w:rsidRPr="00663D65">
              <w:rPr>
                <w:color w:val="000000"/>
                <w:spacing w:val="-20"/>
                <w:sz w:val="22"/>
                <w:szCs w:val="22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663D65">
              <w:rPr>
                <w:color w:val="000000"/>
                <w:spacing w:val="-20"/>
                <w:sz w:val="20"/>
                <w:szCs w:val="20"/>
              </w:rPr>
              <w:t>01 02 00 00 00 0000 000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bCs/>
                <w:color w:val="000000"/>
                <w:spacing w:val="-20"/>
              </w:rPr>
            </w:pPr>
            <w:r w:rsidRPr="00663D65">
              <w:rPr>
                <w:bCs/>
                <w:color w:val="000000"/>
                <w:spacing w:val="-20"/>
                <w:sz w:val="22"/>
                <w:szCs w:val="22"/>
              </w:rPr>
              <w:t>ИСТОЧНИКИ ВНЕШНЕГО ФИНАНСИРОВАНИЯ 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</w:t>
            </w:r>
          </w:p>
        </w:tc>
      </w:tr>
      <w:tr w:rsidR="00663D65" w:rsidRPr="00663D65" w:rsidTr="00663D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bCs/>
                <w:color w:val="000000"/>
                <w:spacing w:val="-20"/>
              </w:rPr>
            </w:pPr>
            <w:r w:rsidRPr="00663D65">
              <w:rPr>
                <w:bCs/>
                <w:color w:val="000000"/>
                <w:spacing w:val="-20"/>
                <w:sz w:val="22"/>
                <w:szCs w:val="22"/>
              </w:rPr>
              <w:t>ВСЕГО  источников финансирования</w:t>
            </w:r>
          </w:p>
          <w:p w:rsidR="00663D65" w:rsidRPr="00663D65" w:rsidRDefault="00663D65" w:rsidP="00663D6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65" w:rsidRPr="00663D65" w:rsidRDefault="00663D65" w:rsidP="00663D65">
            <w:pPr>
              <w:spacing w:after="100" w:afterAutospacing="1"/>
              <w:jc w:val="center"/>
              <w:rPr>
                <w:spacing w:val="-20"/>
              </w:rPr>
            </w:pPr>
            <w:r w:rsidRPr="00663D65">
              <w:rPr>
                <w:spacing w:val="-20"/>
                <w:sz w:val="22"/>
                <w:szCs w:val="22"/>
              </w:rPr>
              <w:t>0</w:t>
            </w:r>
          </w:p>
        </w:tc>
      </w:tr>
    </w:tbl>
    <w:p w:rsidR="00663D65" w:rsidRPr="00663D65" w:rsidRDefault="00663D65" w:rsidP="00663D65"/>
    <w:p w:rsidR="00160982" w:rsidRDefault="00160982" w:rsidP="00663D65">
      <w:pPr>
        <w:suppressAutoHyphens w:val="0"/>
        <w:jc w:val="center"/>
        <w:outlineLvl w:val="0"/>
        <w:rPr>
          <w:sz w:val="28"/>
          <w:szCs w:val="28"/>
          <w:lang w:eastAsia="ru-RU"/>
        </w:rPr>
      </w:pPr>
    </w:p>
    <w:sectPr w:rsidR="00160982" w:rsidSect="003A4832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7F2" w:rsidRDefault="008777F2" w:rsidP="00016D72">
      <w:r>
        <w:separator/>
      </w:r>
    </w:p>
  </w:endnote>
  <w:endnote w:type="continuationSeparator" w:id="0">
    <w:p w:rsidR="008777F2" w:rsidRDefault="008777F2" w:rsidP="0001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7F2" w:rsidRDefault="008777F2" w:rsidP="00016D72">
      <w:r>
        <w:separator/>
      </w:r>
    </w:p>
  </w:footnote>
  <w:footnote w:type="continuationSeparator" w:id="0">
    <w:p w:rsidR="008777F2" w:rsidRDefault="008777F2" w:rsidP="0001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27D2F31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210"/>
        </w:tabs>
        <w:ind w:left="1210" w:hanging="360"/>
      </w:pPr>
      <w:rPr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632"/>
    <w:rsid w:val="00000E45"/>
    <w:rsid w:val="00003122"/>
    <w:rsid w:val="000044B5"/>
    <w:rsid w:val="00016215"/>
    <w:rsid w:val="00016D72"/>
    <w:rsid w:val="0002483A"/>
    <w:rsid w:val="00030BC9"/>
    <w:rsid w:val="000341DA"/>
    <w:rsid w:val="00035EE5"/>
    <w:rsid w:val="000362BD"/>
    <w:rsid w:val="00055E9C"/>
    <w:rsid w:val="000565FA"/>
    <w:rsid w:val="00064EA3"/>
    <w:rsid w:val="00071E0B"/>
    <w:rsid w:val="0007321B"/>
    <w:rsid w:val="00087CF4"/>
    <w:rsid w:val="00094F3B"/>
    <w:rsid w:val="000A4C92"/>
    <w:rsid w:val="000C06E7"/>
    <w:rsid w:val="000D0129"/>
    <w:rsid w:val="000E0024"/>
    <w:rsid w:val="000E75C3"/>
    <w:rsid w:val="000F7078"/>
    <w:rsid w:val="00104067"/>
    <w:rsid w:val="001141CE"/>
    <w:rsid w:val="00114A88"/>
    <w:rsid w:val="001158CC"/>
    <w:rsid w:val="00120783"/>
    <w:rsid w:val="0012596D"/>
    <w:rsid w:val="00125F37"/>
    <w:rsid w:val="00131A47"/>
    <w:rsid w:val="0013308D"/>
    <w:rsid w:val="001404F5"/>
    <w:rsid w:val="001408BC"/>
    <w:rsid w:val="00141E74"/>
    <w:rsid w:val="00145119"/>
    <w:rsid w:val="00145C76"/>
    <w:rsid w:val="001505A4"/>
    <w:rsid w:val="00156836"/>
    <w:rsid w:val="00160982"/>
    <w:rsid w:val="00164957"/>
    <w:rsid w:val="0017057D"/>
    <w:rsid w:val="00173DB5"/>
    <w:rsid w:val="0018383A"/>
    <w:rsid w:val="00185735"/>
    <w:rsid w:val="00186DF5"/>
    <w:rsid w:val="00187C20"/>
    <w:rsid w:val="00195D1F"/>
    <w:rsid w:val="00195D8F"/>
    <w:rsid w:val="001A1A52"/>
    <w:rsid w:val="001A6924"/>
    <w:rsid w:val="001C0AD4"/>
    <w:rsid w:val="001C19F6"/>
    <w:rsid w:val="001C2FD3"/>
    <w:rsid w:val="001D0991"/>
    <w:rsid w:val="001E5E46"/>
    <w:rsid w:val="001F015A"/>
    <w:rsid w:val="001F342B"/>
    <w:rsid w:val="001F40B1"/>
    <w:rsid w:val="00200400"/>
    <w:rsid w:val="00203900"/>
    <w:rsid w:val="00205116"/>
    <w:rsid w:val="002070A7"/>
    <w:rsid w:val="00210CE2"/>
    <w:rsid w:val="00214CFA"/>
    <w:rsid w:val="0023194E"/>
    <w:rsid w:val="00237E23"/>
    <w:rsid w:val="002401C1"/>
    <w:rsid w:val="00242107"/>
    <w:rsid w:val="00245EEE"/>
    <w:rsid w:val="00251DE4"/>
    <w:rsid w:val="00262A6F"/>
    <w:rsid w:val="00280B95"/>
    <w:rsid w:val="002871BC"/>
    <w:rsid w:val="00287B90"/>
    <w:rsid w:val="00287BE3"/>
    <w:rsid w:val="002945BE"/>
    <w:rsid w:val="002960DA"/>
    <w:rsid w:val="002A433D"/>
    <w:rsid w:val="002A52FC"/>
    <w:rsid w:val="002A618A"/>
    <w:rsid w:val="002A66A8"/>
    <w:rsid w:val="002B0C55"/>
    <w:rsid w:val="002B5EF5"/>
    <w:rsid w:val="002D266D"/>
    <w:rsid w:val="002D4397"/>
    <w:rsid w:val="002D5EEB"/>
    <w:rsid w:val="002E07D4"/>
    <w:rsid w:val="002F0C22"/>
    <w:rsid w:val="002F1430"/>
    <w:rsid w:val="002F6341"/>
    <w:rsid w:val="0030005F"/>
    <w:rsid w:val="003006B8"/>
    <w:rsid w:val="00326624"/>
    <w:rsid w:val="003306D0"/>
    <w:rsid w:val="00331CEB"/>
    <w:rsid w:val="0033609B"/>
    <w:rsid w:val="00336DB9"/>
    <w:rsid w:val="00337636"/>
    <w:rsid w:val="003409C8"/>
    <w:rsid w:val="00341001"/>
    <w:rsid w:val="003467BB"/>
    <w:rsid w:val="00354FCF"/>
    <w:rsid w:val="00366CDB"/>
    <w:rsid w:val="00371895"/>
    <w:rsid w:val="00382DC5"/>
    <w:rsid w:val="00384C0E"/>
    <w:rsid w:val="003946E8"/>
    <w:rsid w:val="003962C7"/>
    <w:rsid w:val="003A1528"/>
    <w:rsid w:val="003A2A90"/>
    <w:rsid w:val="003A4832"/>
    <w:rsid w:val="003A6290"/>
    <w:rsid w:val="003A7195"/>
    <w:rsid w:val="003B2BD0"/>
    <w:rsid w:val="003C1752"/>
    <w:rsid w:val="003D1E37"/>
    <w:rsid w:val="003D2E02"/>
    <w:rsid w:val="003D2E24"/>
    <w:rsid w:val="003D726B"/>
    <w:rsid w:val="003E6479"/>
    <w:rsid w:val="003F2014"/>
    <w:rsid w:val="004012AA"/>
    <w:rsid w:val="004038C4"/>
    <w:rsid w:val="0040798D"/>
    <w:rsid w:val="00407E53"/>
    <w:rsid w:val="00410463"/>
    <w:rsid w:val="0041422D"/>
    <w:rsid w:val="00415023"/>
    <w:rsid w:val="00431DD7"/>
    <w:rsid w:val="00433E10"/>
    <w:rsid w:val="00437582"/>
    <w:rsid w:val="0044352B"/>
    <w:rsid w:val="00443FBC"/>
    <w:rsid w:val="0044444B"/>
    <w:rsid w:val="00444B07"/>
    <w:rsid w:val="00446A79"/>
    <w:rsid w:val="004528B9"/>
    <w:rsid w:val="00453000"/>
    <w:rsid w:val="004814D4"/>
    <w:rsid w:val="00491A55"/>
    <w:rsid w:val="00492825"/>
    <w:rsid w:val="00493437"/>
    <w:rsid w:val="004A0924"/>
    <w:rsid w:val="004A42C9"/>
    <w:rsid w:val="004A6B68"/>
    <w:rsid w:val="004B2A7F"/>
    <w:rsid w:val="004B597A"/>
    <w:rsid w:val="004C632C"/>
    <w:rsid w:val="004D2627"/>
    <w:rsid w:val="004D2853"/>
    <w:rsid w:val="004D5B46"/>
    <w:rsid w:val="004E2CC7"/>
    <w:rsid w:val="004E37E6"/>
    <w:rsid w:val="004F1F8C"/>
    <w:rsid w:val="004F5F55"/>
    <w:rsid w:val="00500BE1"/>
    <w:rsid w:val="00501396"/>
    <w:rsid w:val="00504393"/>
    <w:rsid w:val="00510E7C"/>
    <w:rsid w:val="00511155"/>
    <w:rsid w:val="0051335E"/>
    <w:rsid w:val="00513396"/>
    <w:rsid w:val="0051425A"/>
    <w:rsid w:val="00517805"/>
    <w:rsid w:val="00521632"/>
    <w:rsid w:val="005328BD"/>
    <w:rsid w:val="00534A07"/>
    <w:rsid w:val="005408F9"/>
    <w:rsid w:val="005555E0"/>
    <w:rsid w:val="00561A34"/>
    <w:rsid w:val="00571F3E"/>
    <w:rsid w:val="00574761"/>
    <w:rsid w:val="0057487F"/>
    <w:rsid w:val="00575886"/>
    <w:rsid w:val="00581525"/>
    <w:rsid w:val="00587708"/>
    <w:rsid w:val="00591180"/>
    <w:rsid w:val="005934A8"/>
    <w:rsid w:val="0059602F"/>
    <w:rsid w:val="005A455F"/>
    <w:rsid w:val="005A4FD4"/>
    <w:rsid w:val="005A6F7E"/>
    <w:rsid w:val="005B140E"/>
    <w:rsid w:val="005B24AD"/>
    <w:rsid w:val="005C0B39"/>
    <w:rsid w:val="005C4F86"/>
    <w:rsid w:val="005C5B4D"/>
    <w:rsid w:val="005C644D"/>
    <w:rsid w:val="005D34CE"/>
    <w:rsid w:val="005E4EC8"/>
    <w:rsid w:val="005E5719"/>
    <w:rsid w:val="005E5E76"/>
    <w:rsid w:val="005F1737"/>
    <w:rsid w:val="00602ABF"/>
    <w:rsid w:val="006052F1"/>
    <w:rsid w:val="00607FF5"/>
    <w:rsid w:val="006112D5"/>
    <w:rsid w:val="00614684"/>
    <w:rsid w:val="006261E2"/>
    <w:rsid w:val="00644CDE"/>
    <w:rsid w:val="0065183B"/>
    <w:rsid w:val="00653183"/>
    <w:rsid w:val="00654052"/>
    <w:rsid w:val="00663D65"/>
    <w:rsid w:val="00664DEF"/>
    <w:rsid w:val="006670AF"/>
    <w:rsid w:val="00684633"/>
    <w:rsid w:val="00687A83"/>
    <w:rsid w:val="00690159"/>
    <w:rsid w:val="00695F3A"/>
    <w:rsid w:val="00697602"/>
    <w:rsid w:val="006A1E7D"/>
    <w:rsid w:val="006A3587"/>
    <w:rsid w:val="006A5D07"/>
    <w:rsid w:val="006A7A14"/>
    <w:rsid w:val="006B0F0E"/>
    <w:rsid w:val="006B2FC7"/>
    <w:rsid w:val="006B328C"/>
    <w:rsid w:val="006C05BC"/>
    <w:rsid w:val="006C498C"/>
    <w:rsid w:val="006C5050"/>
    <w:rsid w:val="006C5F8B"/>
    <w:rsid w:val="006D423C"/>
    <w:rsid w:val="006E0B1D"/>
    <w:rsid w:val="006E1599"/>
    <w:rsid w:val="006E26B6"/>
    <w:rsid w:val="006E280D"/>
    <w:rsid w:val="006E2CDF"/>
    <w:rsid w:val="006E443E"/>
    <w:rsid w:val="006E4461"/>
    <w:rsid w:val="006E487D"/>
    <w:rsid w:val="00700B17"/>
    <w:rsid w:val="0072108C"/>
    <w:rsid w:val="00730121"/>
    <w:rsid w:val="007343CB"/>
    <w:rsid w:val="00734B87"/>
    <w:rsid w:val="0073526E"/>
    <w:rsid w:val="00735C06"/>
    <w:rsid w:val="00736A60"/>
    <w:rsid w:val="0074445E"/>
    <w:rsid w:val="007558B9"/>
    <w:rsid w:val="00756DF6"/>
    <w:rsid w:val="00767E7C"/>
    <w:rsid w:val="00771294"/>
    <w:rsid w:val="00775A25"/>
    <w:rsid w:val="007866CF"/>
    <w:rsid w:val="007A0035"/>
    <w:rsid w:val="007A0A16"/>
    <w:rsid w:val="007A1690"/>
    <w:rsid w:val="007A4671"/>
    <w:rsid w:val="007B3398"/>
    <w:rsid w:val="007B3CD6"/>
    <w:rsid w:val="007B551B"/>
    <w:rsid w:val="007C0676"/>
    <w:rsid w:val="007C4B3A"/>
    <w:rsid w:val="007C55C7"/>
    <w:rsid w:val="007D6C85"/>
    <w:rsid w:val="007E2806"/>
    <w:rsid w:val="007E53DC"/>
    <w:rsid w:val="007E6909"/>
    <w:rsid w:val="007F1320"/>
    <w:rsid w:val="007F2799"/>
    <w:rsid w:val="007F3262"/>
    <w:rsid w:val="007F4B2D"/>
    <w:rsid w:val="007F676C"/>
    <w:rsid w:val="00806C9B"/>
    <w:rsid w:val="008108C8"/>
    <w:rsid w:val="00811715"/>
    <w:rsid w:val="008122AB"/>
    <w:rsid w:val="00814C6B"/>
    <w:rsid w:val="00820B5B"/>
    <w:rsid w:val="0082796C"/>
    <w:rsid w:val="00830FE4"/>
    <w:rsid w:val="00832B71"/>
    <w:rsid w:val="00842790"/>
    <w:rsid w:val="00851133"/>
    <w:rsid w:val="00867F8F"/>
    <w:rsid w:val="00870466"/>
    <w:rsid w:val="00871C34"/>
    <w:rsid w:val="00873FEE"/>
    <w:rsid w:val="008777F2"/>
    <w:rsid w:val="00880290"/>
    <w:rsid w:val="008869B0"/>
    <w:rsid w:val="00890414"/>
    <w:rsid w:val="00890BDC"/>
    <w:rsid w:val="00891DE6"/>
    <w:rsid w:val="00897473"/>
    <w:rsid w:val="008A0898"/>
    <w:rsid w:val="008A177A"/>
    <w:rsid w:val="008A48E0"/>
    <w:rsid w:val="008A6C6B"/>
    <w:rsid w:val="008B18EE"/>
    <w:rsid w:val="008B3A0F"/>
    <w:rsid w:val="008B4A03"/>
    <w:rsid w:val="008B4D30"/>
    <w:rsid w:val="008B4F38"/>
    <w:rsid w:val="008B7469"/>
    <w:rsid w:val="008C6FC2"/>
    <w:rsid w:val="008D52DF"/>
    <w:rsid w:val="008D771F"/>
    <w:rsid w:val="008E4421"/>
    <w:rsid w:val="008E50BC"/>
    <w:rsid w:val="008E58A3"/>
    <w:rsid w:val="008E7DE3"/>
    <w:rsid w:val="008F0AA4"/>
    <w:rsid w:val="008F0C2A"/>
    <w:rsid w:val="008F2AF1"/>
    <w:rsid w:val="008F3F3D"/>
    <w:rsid w:val="008F4376"/>
    <w:rsid w:val="008F76D3"/>
    <w:rsid w:val="009025F5"/>
    <w:rsid w:val="009040A7"/>
    <w:rsid w:val="009103A9"/>
    <w:rsid w:val="009131BC"/>
    <w:rsid w:val="009225C7"/>
    <w:rsid w:val="00926911"/>
    <w:rsid w:val="009324C5"/>
    <w:rsid w:val="0093389C"/>
    <w:rsid w:val="00935789"/>
    <w:rsid w:val="00936448"/>
    <w:rsid w:val="00937616"/>
    <w:rsid w:val="00953A26"/>
    <w:rsid w:val="00957928"/>
    <w:rsid w:val="009601B5"/>
    <w:rsid w:val="00962BC8"/>
    <w:rsid w:val="00963B4D"/>
    <w:rsid w:val="00965D91"/>
    <w:rsid w:val="009774F7"/>
    <w:rsid w:val="009844DE"/>
    <w:rsid w:val="00984EF0"/>
    <w:rsid w:val="0099239A"/>
    <w:rsid w:val="00995092"/>
    <w:rsid w:val="009973A8"/>
    <w:rsid w:val="00997FC2"/>
    <w:rsid w:val="009A1233"/>
    <w:rsid w:val="009A29F6"/>
    <w:rsid w:val="009B0264"/>
    <w:rsid w:val="009B22E5"/>
    <w:rsid w:val="009C0B88"/>
    <w:rsid w:val="009C62FA"/>
    <w:rsid w:val="009D6014"/>
    <w:rsid w:val="009E0CD6"/>
    <w:rsid w:val="009E29AC"/>
    <w:rsid w:val="009F371C"/>
    <w:rsid w:val="009F5A51"/>
    <w:rsid w:val="009F6FFE"/>
    <w:rsid w:val="00A00358"/>
    <w:rsid w:val="00A01759"/>
    <w:rsid w:val="00A04CB7"/>
    <w:rsid w:val="00A05021"/>
    <w:rsid w:val="00A05881"/>
    <w:rsid w:val="00A155D6"/>
    <w:rsid w:val="00A16AC8"/>
    <w:rsid w:val="00A20FFB"/>
    <w:rsid w:val="00A210CF"/>
    <w:rsid w:val="00A22507"/>
    <w:rsid w:val="00A24172"/>
    <w:rsid w:val="00A30ED2"/>
    <w:rsid w:val="00A327B4"/>
    <w:rsid w:val="00A32953"/>
    <w:rsid w:val="00A36173"/>
    <w:rsid w:val="00A45FC8"/>
    <w:rsid w:val="00A50AA7"/>
    <w:rsid w:val="00A5186C"/>
    <w:rsid w:val="00A51CB3"/>
    <w:rsid w:val="00A54F94"/>
    <w:rsid w:val="00A655EA"/>
    <w:rsid w:val="00A71FE4"/>
    <w:rsid w:val="00A72D34"/>
    <w:rsid w:val="00A74471"/>
    <w:rsid w:val="00A74DDF"/>
    <w:rsid w:val="00A77642"/>
    <w:rsid w:val="00A80D8A"/>
    <w:rsid w:val="00A824AE"/>
    <w:rsid w:val="00A85AAF"/>
    <w:rsid w:val="00A866EE"/>
    <w:rsid w:val="00A94B94"/>
    <w:rsid w:val="00A965BD"/>
    <w:rsid w:val="00AA0B65"/>
    <w:rsid w:val="00AA2D9A"/>
    <w:rsid w:val="00AB2822"/>
    <w:rsid w:val="00AB5B19"/>
    <w:rsid w:val="00AC09FC"/>
    <w:rsid w:val="00AC0D8E"/>
    <w:rsid w:val="00AC14AC"/>
    <w:rsid w:val="00AC46AB"/>
    <w:rsid w:val="00AD4DB7"/>
    <w:rsid w:val="00AD772B"/>
    <w:rsid w:val="00AE2FCE"/>
    <w:rsid w:val="00AE689C"/>
    <w:rsid w:val="00B03D01"/>
    <w:rsid w:val="00B0442A"/>
    <w:rsid w:val="00B07691"/>
    <w:rsid w:val="00B110D2"/>
    <w:rsid w:val="00B140D3"/>
    <w:rsid w:val="00B17040"/>
    <w:rsid w:val="00B2020E"/>
    <w:rsid w:val="00B2043C"/>
    <w:rsid w:val="00B229B4"/>
    <w:rsid w:val="00B3399C"/>
    <w:rsid w:val="00B40C19"/>
    <w:rsid w:val="00B42264"/>
    <w:rsid w:val="00B424D3"/>
    <w:rsid w:val="00B5268E"/>
    <w:rsid w:val="00B54D05"/>
    <w:rsid w:val="00B66436"/>
    <w:rsid w:val="00B66DBE"/>
    <w:rsid w:val="00B67E39"/>
    <w:rsid w:val="00B77C9E"/>
    <w:rsid w:val="00B93DE1"/>
    <w:rsid w:val="00B95100"/>
    <w:rsid w:val="00B955DA"/>
    <w:rsid w:val="00BA0B51"/>
    <w:rsid w:val="00BA1A4F"/>
    <w:rsid w:val="00BA266E"/>
    <w:rsid w:val="00BA37F8"/>
    <w:rsid w:val="00BB0C6D"/>
    <w:rsid w:val="00BB76BF"/>
    <w:rsid w:val="00BC00D5"/>
    <w:rsid w:val="00BC20D6"/>
    <w:rsid w:val="00BC233E"/>
    <w:rsid w:val="00BC5FE0"/>
    <w:rsid w:val="00BD6F3C"/>
    <w:rsid w:val="00BD7438"/>
    <w:rsid w:val="00BF3CAA"/>
    <w:rsid w:val="00BF6DD1"/>
    <w:rsid w:val="00C00C9A"/>
    <w:rsid w:val="00C0309E"/>
    <w:rsid w:val="00C25ED3"/>
    <w:rsid w:val="00C26081"/>
    <w:rsid w:val="00C27811"/>
    <w:rsid w:val="00C34A4E"/>
    <w:rsid w:val="00C37780"/>
    <w:rsid w:val="00C4263C"/>
    <w:rsid w:val="00C457B4"/>
    <w:rsid w:val="00C47247"/>
    <w:rsid w:val="00C5440B"/>
    <w:rsid w:val="00C54ECB"/>
    <w:rsid w:val="00C569B1"/>
    <w:rsid w:val="00C60E90"/>
    <w:rsid w:val="00C62B18"/>
    <w:rsid w:val="00C62C54"/>
    <w:rsid w:val="00C62EFF"/>
    <w:rsid w:val="00C77DF2"/>
    <w:rsid w:val="00C87EDF"/>
    <w:rsid w:val="00CA1631"/>
    <w:rsid w:val="00CA1A48"/>
    <w:rsid w:val="00CB1E90"/>
    <w:rsid w:val="00CB20CB"/>
    <w:rsid w:val="00CC2C3C"/>
    <w:rsid w:val="00CD0A8E"/>
    <w:rsid w:val="00CD2AF5"/>
    <w:rsid w:val="00CD6DA9"/>
    <w:rsid w:val="00CE07BB"/>
    <w:rsid w:val="00CF0EB0"/>
    <w:rsid w:val="00CF2671"/>
    <w:rsid w:val="00D02EC0"/>
    <w:rsid w:val="00D0515D"/>
    <w:rsid w:val="00D12966"/>
    <w:rsid w:val="00D216FD"/>
    <w:rsid w:val="00D21969"/>
    <w:rsid w:val="00D304B9"/>
    <w:rsid w:val="00D32E00"/>
    <w:rsid w:val="00D3522C"/>
    <w:rsid w:val="00D37E7C"/>
    <w:rsid w:val="00D41D7F"/>
    <w:rsid w:val="00D44E5D"/>
    <w:rsid w:val="00D45F80"/>
    <w:rsid w:val="00D5315A"/>
    <w:rsid w:val="00D55778"/>
    <w:rsid w:val="00D575C2"/>
    <w:rsid w:val="00D66161"/>
    <w:rsid w:val="00D76EC1"/>
    <w:rsid w:val="00D77CAC"/>
    <w:rsid w:val="00D81D6A"/>
    <w:rsid w:val="00D9072F"/>
    <w:rsid w:val="00D94235"/>
    <w:rsid w:val="00D9474E"/>
    <w:rsid w:val="00D962EF"/>
    <w:rsid w:val="00DA3896"/>
    <w:rsid w:val="00DB27FB"/>
    <w:rsid w:val="00DC0E84"/>
    <w:rsid w:val="00DD12E6"/>
    <w:rsid w:val="00DD21F6"/>
    <w:rsid w:val="00DD31A4"/>
    <w:rsid w:val="00DD6A53"/>
    <w:rsid w:val="00DD7AD1"/>
    <w:rsid w:val="00DE1368"/>
    <w:rsid w:val="00DF4A1B"/>
    <w:rsid w:val="00DF4BA1"/>
    <w:rsid w:val="00DF7055"/>
    <w:rsid w:val="00DF7FDA"/>
    <w:rsid w:val="00E10F75"/>
    <w:rsid w:val="00E11156"/>
    <w:rsid w:val="00E159C4"/>
    <w:rsid w:val="00E32C10"/>
    <w:rsid w:val="00E43E62"/>
    <w:rsid w:val="00E46398"/>
    <w:rsid w:val="00E51402"/>
    <w:rsid w:val="00E56E58"/>
    <w:rsid w:val="00E60F6C"/>
    <w:rsid w:val="00E76166"/>
    <w:rsid w:val="00E8080D"/>
    <w:rsid w:val="00E85EED"/>
    <w:rsid w:val="00E96BFD"/>
    <w:rsid w:val="00EA630E"/>
    <w:rsid w:val="00EA6F38"/>
    <w:rsid w:val="00EA7449"/>
    <w:rsid w:val="00EA7CCD"/>
    <w:rsid w:val="00EB29C0"/>
    <w:rsid w:val="00EB34DC"/>
    <w:rsid w:val="00EB4B61"/>
    <w:rsid w:val="00EB609B"/>
    <w:rsid w:val="00EB648E"/>
    <w:rsid w:val="00EC72B7"/>
    <w:rsid w:val="00ED0306"/>
    <w:rsid w:val="00ED1663"/>
    <w:rsid w:val="00ED550F"/>
    <w:rsid w:val="00ED74BF"/>
    <w:rsid w:val="00EF688D"/>
    <w:rsid w:val="00EF743E"/>
    <w:rsid w:val="00F05FA7"/>
    <w:rsid w:val="00F0729E"/>
    <w:rsid w:val="00F1162A"/>
    <w:rsid w:val="00F17CCD"/>
    <w:rsid w:val="00F22722"/>
    <w:rsid w:val="00F23110"/>
    <w:rsid w:val="00F25E7D"/>
    <w:rsid w:val="00F30C5A"/>
    <w:rsid w:val="00F346C8"/>
    <w:rsid w:val="00F3766F"/>
    <w:rsid w:val="00F46B96"/>
    <w:rsid w:val="00F473C3"/>
    <w:rsid w:val="00F54C55"/>
    <w:rsid w:val="00F61FD3"/>
    <w:rsid w:val="00F877ED"/>
    <w:rsid w:val="00F90827"/>
    <w:rsid w:val="00F92AF6"/>
    <w:rsid w:val="00F93056"/>
    <w:rsid w:val="00FA4012"/>
    <w:rsid w:val="00FA5ABF"/>
    <w:rsid w:val="00FD3B37"/>
    <w:rsid w:val="00FD5098"/>
    <w:rsid w:val="00FE4D39"/>
    <w:rsid w:val="00FE5E12"/>
    <w:rsid w:val="00FE7AF7"/>
    <w:rsid w:val="00FF039F"/>
    <w:rsid w:val="00FF28A1"/>
    <w:rsid w:val="00FF3554"/>
    <w:rsid w:val="00FF516E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1CBE0F-A0C9-4D55-A877-EC084BE8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21632"/>
    <w:pPr>
      <w:keepNext/>
      <w:tabs>
        <w:tab w:val="num" w:pos="720"/>
      </w:tabs>
      <w:ind w:left="720" w:hanging="36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3C1752"/>
    <w:pPr>
      <w:keepNext/>
      <w:tabs>
        <w:tab w:val="num" w:pos="0"/>
      </w:tabs>
      <w:autoSpaceDE w:val="0"/>
      <w:spacing w:line="312" w:lineRule="auto"/>
      <w:ind w:left="576" w:hanging="576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E44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9602F"/>
    <w:pPr>
      <w:keepNext/>
      <w:suppressAutoHyphens w:val="0"/>
      <w:spacing w:before="240" w:after="60"/>
      <w:outlineLvl w:val="3"/>
    </w:pPr>
    <w:rPr>
      <w:rFonts w:eastAsia="Arial Unicode MS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9602F"/>
    <w:pPr>
      <w:suppressAutoHyphens w:val="0"/>
      <w:spacing w:before="240" w:after="60"/>
      <w:outlineLvl w:val="4"/>
    </w:pPr>
    <w:rPr>
      <w:rFonts w:eastAsia="Arial Unicode MS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63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unhideWhenUsed/>
    <w:rsid w:val="00521632"/>
    <w:rPr>
      <w:color w:val="0000FF" w:themeColor="hyperlink"/>
      <w:u w:val="single"/>
    </w:rPr>
  </w:style>
  <w:style w:type="paragraph" w:styleId="a4">
    <w:name w:val="Title"/>
    <w:basedOn w:val="a"/>
    <w:next w:val="a5"/>
    <w:link w:val="a6"/>
    <w:uiPriority w:val="99"/>
    <w:qFormat/>
    <w:rsid w:val="00521632"/>
    <w:pPr>
      <w:jc w:val="center"/>
    </w:pPr>
    <w:rPr>
      <w:sz w:val="32"/>
    </w:rPr>
  </w:style>
  <w:style w:type="paragraph" w:styleId="a5">
    <w:name w:val="Subtitle"/>
    <w:basedOn w:val="a"/>
    <w:next w:val="a"/>
    <w:link w:val="a7"/>
    <w:uiPriority w:val="11"/>
    <w:qFormat/>
    <w:rsid w:val="005216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5216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Название Знак"/>
    <w:basedOn w:val="a0"/>
    <w:link w:val="a4"/>
    <w:uiPriority w:val="99"/>
    <w:rsid w:val="00521632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521632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52163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521632"/>
    <w:pPr>
      <w:ind w:left="720"/>
    </w:pPr>
  </w:style>
  <w:style w:type="paragraph" w:styleId="aa">
    <w:name w:val="Body Text Indent"/>
    <w:basedOn w:val="a"/>
    <w:link w:val="ab"/>
    <w:uiPriority w:val="99"/>
    <w:unhideWhenUsed/>
    <w:rsid w:val="00CB1E9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B1E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FollowedHyperlink"/>
    <w:basedOn w:val="a0"/>
    <w:uiPriority w:val="99"/>
    <w:semiHidden/>
    <w:unhideWhenUsed/>
    <w:rsid w:val="008B4A03"/>
    <w:rPr>
      <w:color w:val="800080"/>
      <w:u w:val="single"/>
    </w:rPr>
  </w:style>
  <w:style w:type="paragraph" w:customStyle="1" w:styleId="xl69">
    <w:name w:val="xl69"/>
    <w:basedOn w:val="a"/>
    <w:uiPriority w:val="99"/>
    <w:rsid w:val="008B4A03"/>
    <w:pP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0">
    <w:name w:val="xl70"/>
    <w:basedOn w:val="a"/>
    <w:uiPriority w:val="99"/>
    <w:rsid w:val="008B4A0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uiPriority w:val="99"/>
    <w:rsid w:val="008B4A03"/>
    <w:pPr>
      <w:pBdr>
        <w:left w:val="single" w:sz="4" w:space="0" w:color="000000"/>
        <w:bottom w:val="double" w:sz="6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2">
    <w:name w:val="xl72"/>
    <w:basedOn w:val="a"/>
    <w:uiPriority w:val="99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8B4A0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8B4A03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85">
    <w:name w:val="xl85"/>
    <w:basedOn w:val="a"/>
    <w:uiPriority w:val="99"/>
    <w:rsid w:val="008B4A03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8B4A0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uiPriority w:val="99"/>
    <w:rsid w:val="008B4A0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uiPriority w:val="99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2">
    <w:name w:val="xl92"/>
    <w:basedOn w:val="a"/>
    <w:uiPriority w:val="99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3">
    <w:name w:val="xl93"/>
    <w:basedOn w:val="a"/>
    <w:uiPriority w:val="99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95">
    <w:name w:val="xl95"/>
    <w:basedOn w:val="a"/>
    <w:uiPriority w:val="99"/>
    <w:rsid w:val="008B4A03"/>
    <w:pPr>
      <w:pBdr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8B4A03"/>
    <w:pPr>
      <w:pBdr>
        <w:bottom w:val="double" w:sz="6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7">
    <w:name w:val="xl97"/>
    <w:basedOn w:val="a"/>
    <w:uiPriority w:val="99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8">
    <w:name w:val="xl98"/>
    <w:basedOn w:val="a"/>
    <w:uiPriority w:val="99"/>
    <w:rsid w:val="008B4A0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uiPriority w:val="99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lang w:eastAsia="ru-RU"/>
    </w:rPr>
  </w:style>
  <w:style w:type="paragraph" w:customStyle="1" w:styleId="xl100">
    <w:name w:val="xl100"/>
    <w:basedOn w:val="a"/>
    <w:uiPriority w:val="99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lang w:eastAsia="ru-RU"/>
    </w:rPr>
  </w:style>
  <w:style w:type="paragraph" w:customStyle="1" w:styleId="xl101">
    <w:name w:val="xl101"/>
    <w:basedOn w:val="a"/>
    <w:uiPriority w:val="99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lang w:eastAsia="ru-RU"/>
    </w:rPr>
  </w:style>
  <w:style w:type="paragraph" w:customStyle="1" w:styleId="xl102">
    <w:name w:val="xl102"/>
    <w:basedOn w:val="a"/>
    <w:uiPriority w:val="99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lang w:eastAsia="ru-RU"/>
    </w:rPr>
  </w:style>
  <w:style w:type="paragraph" w:customStyle="1" w:styleId="xl103">
    <w:name w:val="xl103"/>
    <w:basedOn w:val="a"/>
    <w:uiPriority w:val="99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05">
    <w:name w:val="xl105"/>
    <w:basedOn w:val="a"/>
    <w:uiPriority w:val="99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07">
    <w:name w:val="xl107"/>
    <w:basedOn w:val="a"/>
    <w:uiPriority w:val="99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08">
    <w:name w:val="xl108"/>
    <w:basedOn w:val="a"/>
    <w:uiPriority w:val="99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09">
    <w:name w:val="xl109"/>
    <w:basedOn w:val="a"/>
    <w:uiPriority w:val="99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sz w:val="18"/>
      <w:szCs w:val="18"/>
      <w:lang w:eastAsia="ru-RU"/>
    </w:rPr>
  </w:style>
  <w:style w:type="paragraph" w:customStyle="1" w:styleId="xl112">
    <w:name w:val="xl112"/>
    <w:basedOn w:val="a"/>
    <w:uiPriority w:val="99"/>
    <w:rsid w:val="008B4A03"/>
    <w:pPr>
      <w:pBdr>
        <w:left w:val="single" w:sz="4" w:space="0" w:color="000000"/>
        <w:bottom w:val="double" w:sz="6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3">
    <w:name w:val="xl113"/>
    <w:basedOn w:val="a"/>
    <w:uiPriority w:val="99"/>
    <w:rsid w:val="008B4A03"/>
    <w:pPr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114">
    <w:name w:val="xl114"/>
    <w:basedOn w:val="a"/>
    <w:uiPriority w:val="99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lang w:eastAsia="ru-RU"/>
    </w:rPr>
  </w:style>
  <w:style w:type="paragraph" w:customStyle="1" w:styleId="xl115">
    <w:name w:val="xl115"/>
    <w:basedOn w:val="a"/>
    <w:uiPriority w:val="99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16">
    <w:name w:val="xl116"/>
    <w:basedOn w:val="a"/>
    <w:uiPriority w:val="99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lang w:eastAsia="ru-RU"/>
    </w:rPr>
  </w:style>
  <w:style w:type="paragraph" w:customStyle="1" w:styleId="xl117">
    <w:name w:val="xl117"/>
    <w:basedOn w:val="a"/>
    <w:uiPriority w:val="99"/>
    <w:rsid w:val="008B4A03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8">
    <w:name w:val="xl118"/>
    <w:basedOn w:val="a"/>
    <w:uiPriority w:val="99"/>
    <w:rsid w:val="008B4A0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9">
    <w:name w:val="xl119"/>
    <w:basedOn w:val="a"/>
    <w:uiPriority w:val="99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0">
    <w:name w:val="xl120"/>
    <w:basedOn w:val="a"/>
    <w:uiPriority w:val="99"/>
    <w:rsid w:val="008B4A03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1">
    <w:name w:val="xl121"/>
    <w:basedOn w:val="a"/>
    <w:uiPriority w:val="99"/>
    <w:rsid w:val="008B4A03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8B4A03"/>
    <w:pPr>
      <w:pBdr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8B4A0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8B4A0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8B4A03"/>
    <w:pPr>
      <w:pBdr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26">
    <w:name w:val="xl126"/>
    <w:basedOn w:val="a"/>
    <w:uiPriority w:val="99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8B4A03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8B4A03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9">
    <w:name w:val="xl129"/>
    <w:basedOn w:val="a"/>
    <w:uiPriority w:val="99"/>
    <w:rsid w:val="008B4A03"/>
    <w:pPr>
      <w:pBdr>
        <w:top w:val="double" w:sz="6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8B4A03"/>
    <w:pPr>
      <w:pBdr>
        <w:top w:val="double" w:sz="6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8B4A0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32">
    <w:name w:val="xl132"/>
    <w:basedOn w:val="a"/>
    <w:uiPriority w:val="99"/>
    <w:rsid w:val="008B4A0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33">
    <w:name w:val="xl133"/>
    <w:basedOn w:val="a"/>
    <w:uiPriority w:val="99"/>
    <w:rsid w:val="008B4A03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4">
    <w:name w:val="xl134"/>
    <w:basedOn w:val="a"/>
    <w:uiPriority w:val="99"/>
    <w:rsid w:val="008B4A03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35">
    <w:name w:val="xl135"/>
    <w:basedOn w:val="a"/>
    <w:uiPriority w:val="99"/>
    <w:rsid w:val="008B4A0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7">
    <w:name w:val="xl67"/>
    <w:basedOn w:val="a"/>
    <w:uiPriority w:val="99"/>
    <w:rsid w:val="00B955DA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uiPriority w:val="99"/>
    <w:rsid w:val="00B955DA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6">
    <w:name w:val="xl136"/>
    <w:basedOn w:val="a"/>
    <w:uiPriority w:val="99"/>
    <w:rsid w:val="00B955D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37">
    <w:name w:val="xl137"/>
    <w:basedOn w:val="a"/>
    <w:uiPriority w:val="99"/>
    <w:rsid w:val="00B955D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016D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6D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16D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6D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357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3E6479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E6479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Обычный1"/>
    <w:next w:val="a"/>
    <w:uiPriority w:val="99"/>
    <w:qFormat/>
    <w:rsid w:val="00C45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871BC"/>
    <w:pPr>
      <w:suppressAutoHyphens w:val="0"/>
      <w:ind w:left="720"/>
      <w:contextualSpacing/>
    </w:pPr>
    <w:rPr>
      <w:lang w:eastAsia="ru-RU"/>
    </w:rPr>
  </w:style>
  <w:style w:type="paragraph" w:styleId="af4">
    <w:name w:val="footnote text"/>
    <w:basedOn w:val="a"/>
    <w:link w:val="af5"/>
    <w:uiPriority w:val="99"/>
    <w:rsid w:val="002A433D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2A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43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бычный2"/>
    <w:next w:val="a"/>
    <w:uiPriority w:val="99"/>
    <w:qFormat/>
    <w:rsid w:val="0099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995092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995092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995092"/>
    <w:pP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995092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995092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99509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995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9950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99509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9950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99509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9950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uiPriority w:val="99"/>
    <w:rsid w:val="009950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99509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995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99509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9950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9950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99509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9950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9950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99509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995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99509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9950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character" w:customStyle="1" w:styleId="13">
    <w:name w:val="Основной шрифт абзаца1"/>
    <w:semiHidden/>
    <w:rsid w:val="00995092"/>
  </w:style>
  <w:style w:type="table" w:customStyle="1" w:styleId="14">
    <w:name w:val="Обычная таблица1"/>
    <w:semiHidden/>
    <w:rsid w:val="00995092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uiPriority w:val="99"/>
    <w:unhideWhenUsed/>
    <w:rsid w:val="0082796C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2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5"/>
    <w:rsid w:val="005E5719"/>
    <w:rPr>
      <w:lang w:val="ru-RU" w:bidi="ar-SA"/>
    </w:rPr>
  </w:style>
  <w:style w:type="paragraph" w:styleId="af7">
    <w:name w:val="Normal (Web)"/>
    <w:basedOn w:val="a"/>
    <w:uiPriority w:val="99"/>
    <w:unhideWhenUsed/>
    <w:rsid w:val="005E571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4038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rsid w:val="004038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4038C4"/>
  </w:style>
  <w:style w:type="character" w:customStyle="1" w:styleId="eop">
    <w:name w:val="eop"/>
    <w:basedOn w:val="a0"/>
    <w:rsid w:val="004038C4"/>
  </w:style>
  <w:style w:type="paragraph" w:customStyle="1" w:styleId="ConsPlusCell">
    <w:name w:val="ConsPlusCell"/>
    <w:uiPriority w:val="99"/>
    <w:rsid w:val="00403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CD6D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CD6DA9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CD6DA9"/>
    <w:pP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CD6DA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uiPriority w:val="99"/>
    <w:rsid w:val="00CD6DA9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uiPriority w:val="99"/>
    <w:rsid w:val="00CD6D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uiPriority w:val="99"/>
    <w:rsid w:val="00CD6DA9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31">
    <w:name w:val="Обычный3"/>
    <w:next w:val="a"/>
    <w:uiPriority w:val="99"/>
    <w:qFormat/>
    <w:rsid w:val="0069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7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4">
    <w:name w:val="Основной шрифт абзаца2"/>
    <w:semiHidden/>
    <w:unhideWhenUsed/>
    <w:rsid w:val="003C1752"/>
  </w:style>
  <w:style w:type="table" w:customStyle="1" w:styleId="25">
    <w:name w:val="Обычная таблица2"/>
    <w:semiHidden/>
    <w:unhideWhenUsed/>
    <w:rsid w:val="003C1752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semiHidden/>
    <w:unhideWhenUsed/>
    <w:rsid w:val="003C1752"/>
  </w:style>
  <w:style w:type="character" w:styleId="af8">
    <w:name w:val="Emphasis"/>
    <w:qFormat/>
    <w:rsid w:val="003C1752"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rsid w:val="003C1752"/>
    <w:pPr>
      <w:suppressAutoHyphens w:val="0"/>
    </w:pPr>
    <w:rPr>
      <w:rFonts w:ascii="Segoe UI" w:eastAsia="Calibri" w:hAnsi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C1752"/>
    <w:rPr>
      <w:rFonts w:ascii="Segoe UI" w:eastAsia="Calibri" w:hAnsi="Segoe UI" w:cs="Times New Roman"/>
      <w:sz w:val="18"/>
      <w:szCs w:val="18"/>
    </w:rPr>
  </w:style>
  <w:style w:type="paragraph" w:customStyle="1" w:styleId="xl167">
    <w:name w:val="xl167"/>
    <w:basedOn w:val="a"/>
    <w:uiPriority w:val="99"/>
    <w:rsid w:val="003C175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3C1752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3C1752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3C175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3C175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3C175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uiPriority w:val="99"/>
    <w:rsid w:val="003C1752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3C175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75">
    <w:name w:val="xl175"/>
    <w:basedOn w:val="a"/>
    <w:uiPriority w:val="99"/>
    <w:rsid w:val="003C1752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76">
    <w:name w:val="xl176"/>
    <w:basedOn w:val="a"/>
    <w:uiPriority w:val="99"/>
    <w:rsid w:val="003C175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3C1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78">
    <w:name w:val="xl178"/>
    <w:basedOn w:val="a"/>
    <w:uiPriority w:val="99"/>
    <w:rsid w:val="003C1752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79">
    <w:name w:val="xl179"/>
    <w:basedOn w:val="a"/>
    <w:uiPriority w:val="99"/>
    <w:rsid w:val="003C1752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3C175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3C1752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3C1752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3C175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3C175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3C1752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3C1752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3C1752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uiPriority w:val="99"/>
    <w:rsid w:val="003C1752"/>
    <w:pP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uiPriority w:val="99"/>
    <w:rsid w:val="003C17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"/>
    <w:uiPriority w:val="99"/>
    <w:rsid w:val="003C175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3C1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3C175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3C17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3C17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3C175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3C17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3C175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3C17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3C175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3C17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3C1752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3C17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3C1752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3C17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44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b">
    <w:name w:val="No Spacing"/>
    <w:link w:val="afc"/>
    <w:uiPriority w:val="1"/>
    <w:qFormat/>
    <w:rsid w:val="006E44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headertext">
    <w:name w:val="headertext"/>
    <w:basedOn w:val="a"/>
    <w:uiPriority w:val="99"/>
    <w:rsid w:val="006E44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6E44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Обычный4"/>
    <w:next w:val="a"/>
    <w:uiPriority w:val="99"/>
    <w:qFormat/>
    <w:rsid w:val="00C6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next w:val="a"/>
    <w:uiPriority w:val="99"/>
    <w:qFormat/>
    <w:rsid w:val="00AC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next w:val="a"/>
    <w:uiPriority w:val="99"/>
    <w:qFormat/>
    <w:rsid w:val="00EF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шрифт абзаца3"/>
    <w:semiHidden/>
    <w:unhideWhenUsed/>
    <w:rsid w:val="00EF688D"/>
  </w:style>
  <w:style w:type="table" w:customStyle="1" w:styleId="33">
    <w:name w:val="Обычная таблица3"/>
    <w:semiHidden/>
    <w:unhideWhenUsed/>
    <w:rsid w:val="00EF688D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semiHidden/>
    <w:unhideWhenUsed/>
    <w:rsid w:val="00EF688D"/>
  </w:style>
  <w:style w:type="paragraph" w:customStyle="1" w:styleId="7">
    <w:name w:val="Обычный7"/>
    <w:next w:val="a"/>
    <w:uiPriority w:val="99"/>
    <w:qFormat/>
    <w:rsid w:val="00A5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шрифт абзаца4"/>
    <w:semiHidden/>
    <w:unhideWhenUsed/>
    <w:rsid w:val="00EB34DC"/>
  </w:style>
  <w:style w:type="table" w:customStyle="1" w:styleId="43">
    <w:name w:val="Обычная таблица4"/>
    <w:semiHidden/>
    <w:unhideWhenUsed/>
    <w:rsid w:val="00EB34DC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"/>
    <w:semiHidden/>
    <w:unhideWhenUsed/>
    <w:rsid w:val="00EB34DC"/>
  </w:style>
  <w:style w:type="paragraph" w:customStyle="1" w:styleId="xl205">
    <w:name w:val="xl205"/>
    <w:basedOn w:val="a"/>
    <w:uiPriority w:val="99"/>
    <w:rsid w:val="00EB34D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B34D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8">
    <w:name w:val="Обычный8"/>
    <w:next w:val="a"/>
    <w:uiPriority w:val="99"/>
    <w:qFormat/>
    <w:rsid w:val="008B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1505A4"/>
  </w:style>
  <w:style w:type="paragraph" w:customStyle="1" w:styleId="9">
    <w:name w:val="Обычный9"/>
    <w:next w:val="a"/>
    <w:uiPriority w:val="99"/>
    <w:qFormat/>
    <w:rsid w:val="0015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1505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8">
    <w:name w:val="xl208"/>
    <w:basedOn w:val="a"/>
    <w:uiPriority w:val="99"/>
    <w:rsid w:val="001505A4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1505A4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1505A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1505A4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1505A4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numbering" w:customStyle="1" w:styleId="52">
    <w:name w:val="Нет списка5"/>
    <w:next w:val="a2"/>
    <w:uiPriority w:val="99"/>
    <w:semiHidden/>
    <w:rsid w:val="00A72D34"/>
  </w:style>
  <w:style w:type="paragraph" w:customStyle="1" w:styleId="100">
    <w:name w:val="Обычный10"/>
    <w:next w:val="a"/>
    <w:uiPriority w:val="99"/>
    <w:qFormat/>
    <w:rsid w:val="00A7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3">
    <w:name w:val="Основной шрифт абзаца5"/>
    <w:semiHidden/>
    <w:unhideWhenUsed/>
    <w:rsid w:val="00A72D34"/>
  </w:style>
  <w:style w:type="table" w:customStyle="1" w:styleId="54">
    <w:name w:val="Обычная таблица5"/>
    <w:semiHidden/>
    <w:unhideWhenUsed/>
    <w:rsid w:val="00A72D34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">
    <w:name w:val="Нет списка6"/>
    <w:semiHidden/>
    <w:unhideWhenUsed/>
    <w:rsid w:val="00A72D34"/>
  </w:style>
  <w:style w:type="paragraph" w:customStyle="1" w:styleId="110">
    <w:name w:val="Обычный11"/>
    <w:next w:val="a"/>
    <w:uiPriority w:val="99"/>
    <w:qFormat/>
    <w:rsid w:val="00FD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next w:val="a"/>
    <w:uiPriority w:val="99"/>
    <w:qFormat/>
    <w:rsid w:val="00CF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AE2FCE"/>
  </w:style>
  <w:style w:type="numbering" w:customStyle="1" w:styleId="80">
    <w:name w:val="Нет списка8"/>
    <w:next w:val="a2"/>
    <w:uiPriority w:val="99"/>
    <w:semiHidden/>
    <w:unhideWhenUsed/>
    <w:rsid w:val="00F1162A"/>
  </w:style>
  <w:style w:type="numbering" w:customStyle="1" w:styleId="90">
    <w:name w:val="Нет списка9"/>
    <w:next w:val="a2"/>
    <w:uiPriority w:val="99"/>
    <w:semiHidden/>
    <w:unhideWhenUsed/>
    <w:rsid w:val="003A1528"/>
  </w:style>
  <w:style w:type="character" w:styleId="afd">
    <w:name w:val="annotation reference"/>
    <w:unhideWhenUsed/>
    <w:rsid w:val="003A152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3A1528"/>
    <w:pPr>
      <w:suppressAutoHyphens w:val="0"/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rsid w:val="003A152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A152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A1528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f2">
    <w:name w:val="TOC Heading"/>
    <w:basedOn w:val="1"/>
    <w:next w:val="a"/>
    <w:uiPriority w:val="39"/>
    <w:semiHidden/>
    <w:unhideWhenUsed/>
    <w:qFormat/>
    <w:rsid w:val="003A1528"/>
    <w:pPr>
      <w:keepLines/>
      <w:tabs>
        <w:tab w:val="clear" w:pos="720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val="x-none" w:eastAsia="ru-RU"/>
    </w:rPr>
  </w:style>
  <w:style w:type="paragraph" w:styleId="17">
    <w:name w:val="toc 1"/>
    <w:basedOn w:val="a"/>
    <w:next w:val="a"/>
    <w:autoRedefine/>
    <w:uiPriority w:val="39"/>
    <w:unhideWhenUsed/>
    <w:rsid w:val="003A1528"/>
    <w:pPr>
      <w:suppressAutoHyphens w:val="0"/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3A1528"/>
    <w:pPr>
      <w:suppressAutoHyphens w:val="0"/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A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3">
    <w:name w:val="Revision"/>
    <w:hidden/>
    <w:uiPriority w:val="99"/>
    <w:semiHidden/>
    <w:rsid w:val="003A1528"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Document Map"/>
    <w:basedOn w:val="a"/>
    <w:link w:val="aff5"/>
    <w:uiPriority w:val="99"/>
    <w:semiHidden/>
    <w:unhideWhenUsed/>
    <w:rsid w:val="003A1528"/>
    <w:pPr>
      <w:suppressAutoHyphens w:val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3A152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8">
    <w:name w:val="Знак Знак1"/>
    <w:basedOn w:val="a"/>
    <w:uiPriority w:val="99"/>
    <w:rsid w:val="003A152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Без интервала1"/>
    <w:uiPriority w:val="99"/>
    <w:qFormat/>
    <w:rsid w:val="003A152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a">
    <w:name w:val="Гиперссылка1"/>
    <w:basedOn w:val="a0"/>
    <w:rsid w:val="003A1528"/>
  </w:style>
  <w:style w:type="paragraph" w:customStyle="1" w:styleId="s1">
    <w:name w:val="s_1"/>
    <w:basedOn w:val="a"/>
    <w:uiPriority w:val="99"/>
    <w:rsid w:val="003A152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uiPriority w:val="99"/>
    <w:rsid w:val="003A152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footnote reference"/>
    <w:uiPriority w:val="99"/>
    <w:unhideWhenUsed/>
    <w:rsid w:val="00B424D3"/>
    <w:rPr>
      <w:vertAlign w:val="superscript"/>
    </w:rPr>
  </w:style>
  <w:style w:type="numbering" w:customStyle="1" w:styleId="101">
    <w:name w:val="Нет списка10"/>
    <w:next w:val="a2"/>
    <w:uiPriority w:val="99"/>
    <w:semiHidden/>
    <w:unhideWhenUsed/>
    <w:rsid w:val="006C05BC"/>
  </w:style>
  <w:style w:type="character" w:customStyle="1" w:styleId="afc">
    <w:name w:val="Без интервала Знак"/>
    <w:link w:val="afb"/>
    <w:uiPriority w:val="1"/>
    <w:locked/>
    <w:rsid w:val="006C05BC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120783"/>
  </w:style>
  <w:style w:type="paragraph" w:customStyle="1" w:styleId="xl63">
    <w:name w:val="xl63"/>
    <w:basedOn w:val="a"/>
    <w:uiPriority w:val="99"/>
    <w:rsid w:val="0012078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0"/>
    <w:link w:val="4"/>
    <w:rsid w:val="0059602F"/>
    <w:rPr>
      <w:rFonts w:ascii="Times New Roman" w:eastAsia="Arial Unicode MS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59602F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21">
    <w:name w:val="Нет списка12"/>
    <w:next w:val="a2"/>
    <w:uiPriority w:val="99"/>
    <w:semiHidden/>
    <w:unhideWhenUsed/>
    <w:rsid w:val="0059602F"/>
  </w:style>
  <w:style w:type="paragraph" w:customStyle="1" w:styleId="28">
    <w:name w:val="Без интервала2"/>
    <w:rsid w:val="005960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5960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Стиль1"/>
    <w:basedOn w:val="1"/>
    <w:link w:val="1c"/>
    <w:qFormat/>
    <w:rsid w:val="0059602F"/>
    <w:pPr>
      <w:keepNext w:val="0"/>
      <w:tabs>
        <w:tab w:val="clear" w:pos="720"/>
      </w:tabs>
      <w:spacing w:before="120"/>
      <w:ind w:left="0" w:firstLine="0"/>
      <w:outlineLvl w:val="9"/>
    </w:pPr>
    <w:rPr>
      <w:bCs w:val="0"/>
      <w:spacing w:val="-1"/>
      <w:kern w:val="2"/>
      <w:lang w:val="x-none"/>
    </w:rPr>
  </w:style>
  <w:style w:type="character" w:customStyle="1" w:styleId="1c">
    <w:name w:val="Стиль1 Знак"/>
    <w:link w:val="1b"/>
    <w:rsid w:val="0059602F"/>
    <w:rPr>
      <w:rFonts w:ascii="Times New Roman" w:eastAsia="Times New Roman" w:hAnsi="Times New Roman" w:cs="Times New Roman"/>
      <w:b/>
      <w:spacing w:val="-1"/>
      <w:kern w:val="2"/>
      <w:sz w:val="28"/>
      <w:szCs w:val="24"/>
      <w:lang w:val="x-none" w:eastAsia="ar-SA"/>
    </w:rPr>
  </w:style>
  <w:style w:type="paragraph" w:customStyle="1" w:styleId="aff7">
    <w:name w:val="Таблица"/>
    <w:basedOn w:val="a"/>
    <w:uiPriority w:val="99"/>
    <w:rsid w:val="0059602F"/>
    <w:pPr>
      <w:jc w:val="both"/>
    </w:pPr>
    <w:rPr>
      <w:rFonts w:eastAsia="Calibri"/>
      <w:b/>
      <w:szCs w:val="22"/>
    </w:rPr>
  </w:style>
  <w:style w:type="table" w:customStyle="1" w:styleId="112">
    <w:name w:val="Обычная таблица11"/>
    <w:next w:val="a1"/>
    <w:semiHidden/>
    <w:rsid w:val="00596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одержимое таблицы"/>
    <w:basedOn w:val="a"/>
    <w:uiPriority w:val="99"/>
    <w:rsid w:val="0059602F"/>
    <w:pPr>
      <w:suppressLineNumbers/>
    </w:pPr>
  </w:style>
  <w:style w:type="character" w:styleId="aff9">
    <w:name w:val="Strong"/>
    <w:uiPriority w:val="22"/>
    <w:qFormat/>
    <w:rsid w:val="0059602F"/>
    <w:rPr>
      <w:rFonts w:cs="Times New Roman"/>
      <w:b/>
      <w:bCs/>
    </w:rPr>
  </w:style>
  <w:style w:type="character" w:customStyle="1" w:styleId="apple-converted-space">
    <w:name w:val="apple-converted-space"/>
    <w:rsid w:val="0059602F"/>
    <w:rPr>
      <w:rFonts w:cs="Times New Roman"/>
    </w:rPr>
  </w:style>
  <w:style w:type="paragraph" w:customStyle="1" w:styleId="consplusnormal1">
    <w:name w:val="consplusnormal"/>
    <w:basedOn w:val="a"/>
    <w:uiPriority w:val="99"/>
    <w:rsid w:val="005960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0">
    <w:name w:val="consplustitle"/>
    <w:basedOn w:val="a"/>
    <w:uiPriority w:val="99"/>
    <w:rsid w:val="005960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uiPriority w:val="99"/>
    <w:rsid w:val="0059602F"/>
    <w:pPr>
      <w:suppressAutoHyphens w:val="0"/>
      <w:spacing w:before="100" w:beforeAutospacing="1" w:after="115"/>
    </w:pPr>
    <w:rPr>
      <w:color w:val="000000"/>
      <w:lang w:eastAsia="ru-RU"/>
    </w:rPr>
  </w:style>
  <w:style w:type="character" w:customStyle="1" w:styleId="wrc01">
    <w:name w:val="wrc01"/>
    <w:rsid w:val="0059602F"/>
    <w:rPr>
      <w:vanish/>
      <w:webHidden w:val="0"/>
      <w:specVanish w:val="0"/>
    </w:rPr>
  </w:style>
  <w:style w:type="paragraph" w:customStyle="1" w:styleId="tekstvpr">
    <w:name w:val="tekstvpr"/>
    <w:basedOn w:val="a"/>
    <w:uiPriority w:val="99"/>
    <w:rsid w:val="005960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uiPriority w:val="99"/>
    <w:rsid w:val="00596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caption"/>
    <w:basedOn w:val="a"/>
    <w:uiPriority w:val="99"/>
    <w:qFormat/>
    <w:rsid w:val="0059602F"/>
    <w:pPr>
      <w:suppressAutoHyphens w:val="0"/>
      <w:jc w:val="center"/>
    </w:pPr>
    <w:rPr>
      <w:sz w:val="28"/>
      <w:szCs w:val="28"/>
      <w:lang w:eastAsia="ru-RU"/>
    </w:rPr>
  </w:style>
  <w:style w:type="paragraph" w:customStyle="1" w:styleId="---">
    <w:name w:val="---"/>
    <w:basedOn w:val="a"/>
    <w:uiPriority w:val="99"/>
    <w:rsid w:val="0059602F"/>
    <w:pPr>
      <w:numPr>
        <w:numId w:val="1"/>
      </w:numPr>
      <w:suppressAutoHyphens w:val="0"/>
    </w:pPr>
    <w:rPr>
      <w:szCs w:val="20"/>
      <w:lang w:eastAsia="ru-RU"/>
    </w:rPr>
  </w:style>
  <w:style w:type="character" w:customStyle="1" w:styleId="35">
    <w:name w:val="Основной текст 3 Знак"/>
    <w:link w:val="36"/>
    <w:uiPriority w:val="99"/>
    <w:rsid w:val="0059602F"/>
    <w:rPr>
      <w:rFonts w:ascii="Times New Roman" w:eastAsia="Times New Roman" w:hAnsi="Times New Roman"/>
      <w:sz w:val="16"/>
      <w:szCs w:val="16"/>
    </w:rPr>
  </w:style>
  <w:style w:type="paragraph" w:styleId="36">
    <w:name w:val="Body Text 3"/>
    <w:basedOn w:val="a"/>
    <w:link w:val="35"/>
    <w:uiPriority w:val="99"/>
    <w:rsid w:val="0059602F"/>
    <w:pPr>
      <w:suppressAutoHyphens w:val="0"/>
      <w:spacing w:after="120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59602F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55">
    <w:name w:val="Table Grid 5"/>
    <w:basedOn w:val="a1"/>
    <w:rsid w:val="0059602F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fb">
    <w:name w:val="Table Grid"/>
    <w:basedOn w:val="a1"/>
    <w:rsid w:val="00596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1"/>
    <w:rsid w:val="00596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Основной текст1"/>
    <w:basedOn w:val="a"/>
    <w:link w:val="af6"/>
    <w:rsid w:val="0059602F"/>
    <w:pPr>
      <w:widowControl w:val="0"/>
      <w:shd w:val="clear" w:color="auto" w:fill="FFFFFF"/>
      <w:suppressAutoHyphens w:val="0"/>
      <w:spacing w:line="63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9">
    <w:name w:val="Основной текст (2)_"/>
    <w:link w:val="2a"/>
    <w:locked/>
    <w:rsid w:val="0059602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59602F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2b">
    <w:name w:val="Заголовок №2_"/>
    <w:link w:val="2c"/>
    <w:rsid w:val="0059602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c">
    <w:name w:val="Заголовок №2"/>
    <w:basedOn w:val="a"/>
    <w:link w:val="2b"/>
    <w:rsid w:val="0059602F"/>
    <w:pPr>
      <w:widowControl w:val="0"/>
      <w:shd w:val="clear" w:color="auto" w:fill="FFFFFF"/>
      <w:suppressAutoHyphens w:val="0"/>
      <w:spacing w:before="600" w:after="60" w:line="0" w:lineRule="atLeast"/>
      <w:jc w:val="center"/>
      <w:outlineLvl w:val="1"/>
    </w:pPr>
    <w:rPr>
      <w:rFonts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59602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59602F"/>
    <w:pPr>
      <w:widowControl w:val="0"/>
      <w:shd w:val="clear" w:color="auto" w:fill="FFFFFF"/>
      <w:suppressAutoHyphens w:val="0"/>
      <w:spacing w:before="60" w:after="600" w:line="331" w:lineRule="exact"/>
      <w:jc w:val="center"/>
      <w:outlineLvl w:val="2"/>
    </w:pPr>
    <w:rPr>
      <w:rFonts w:cstheme="minorBidi"/>
      <w:b/>
      <w:bCs/>
      <w:sz w:val="26"/>
      <w:szCs w:val="26"/>
      <w:lang w:eastAsia="en-US"/>
    </w:rPr>
  </w:style>
  <w:style w:type="paragraph" w:customStyle="1" w:styleId="14pt1">
    <w:name w:val="Стиль Обычный (веб) + 14 pt по ширине Первая строка:  1 см"/>
    <w:basedOn w:val="af7"/>
    <w:uiPriority w:val="99"/>
    <w:rsid w:val="0059602F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5960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130">
    <w:name w:val="Нет списка13"/>
    <w:next w:val="a2"/>
    <w:uiPriority w:val="99"/>
    <w:semiHidden/>
    <w:unhideWhenUsed/>
    <w:rsid w:val="0059602F"/>
  </w:style>
  <w:style w:type="table" w:customStyle="1" w:styleId="1110">
    <w:name w:val="Обычная таблица111"/>
    <w:semiHidden/>
    <w:rsid w:val="0059602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Обычная таблица21"/>
    <w:semiHidden/>
    <w:unhideWhenUsed/>
    <w:rsid w:val="0059602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Нет списка111"/>
    <w:semiHidden/>
    <w:unhideWhenUsed/>
    <w:rsid w:val="0059602F"/>
  </w:style>
  <w:style w:type="table" w:customStyle="1" w:styleId="312">
    <w:name w:val="Обычная таблица31"/>
    <w:semiHidden/>
    <w:unhideWhenUsed/>
    <w:rsid w:val="0059602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Нет списка21"/>
    <w:semiHidden/>
    <w:unhideWhenUsed/>
    <w:rsid w:val="0059602F"/>
  </w:style>
  <w:style w:type="table" w:customStyle="1" w:styleId="410">
    <w:name w:val="Обычная таблица41"/>
    <w:semiHidden/>
    <w:unhideWhenUsed/>
    <w:rsid w:val="0059602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semiHidden/>
    <w:unhideWhenUsed/>
    <w:rsid w:val="0059602F"/>
  </w:style>
  <w:style w:type="numbering" w:customStyle="1" w:styleId="411">
    <w:name w:val="Нет списка41"/>
    <w:next w:val="a2"/>
    <w:uiPriority w:val="99"/>
    <w:semiHidden/>
    <w:unhideWhenUsed/>
    <w:rsid w:val="0059602F"/>
  </w:style>
  <w:style w:type="numbering" w:customStyle="1" w:styleId="510">
    <w:name w:val="Нет списка51"/>
    <w:next w:val="a2"/>
    <w:uiPriority w:val="99"/>
    <w:semiHidden/>
    <w:rsid w:val="0059602F"/>
  </w:style>
  <w:style w:type="table" w:customStyle="1" w:styleId="511">
    <w:name w:val="Обычная таблица51"/>
    <w:semiHidden/>
    <w:unhideWhenUsed/>
    <w:rsid w:val="0059602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1">
    <w:name w:val="Нет списка61"/>
    <w:semiHidden/>
    <w:unhideWhenUsed/>
    <w:rsid w:val="0059602F"/>
  </w:style>
  <w:style w:type="numbering" w:customStyle="1" w:styleId="71">
    <w:name w:val="Нет списка71"/>
    <w:next w:val="a2"/>
    <w:uiPriority w:val="99"/>
    <w:semiHidden/>
    <w:unhideWhenUsed/>
    <w:rsid w:val="0059602F"/>
  </w:style>
  <w:style w:type="numbering" w:customStyle="1" w:styleId="81">
    <w:name w:val="Нет списка81"/>
    <w:next w:val="a2"/>
    <w:uiPriority w:val="99"/>
    <w:semiHidden/>
    <w:unhideWhenUsed/>
    <w:rsid w:val="0059602F"/>
  </w:style>
  <w:style w:type="numbering" w:customStyle="1" w:styleId="91">
    <w:name w:val="Нет списка91"/>
    <w:next w:val="a2"/>
    <w:uiPriority w:val="99"/>
    <w:semiHidden/>
    <w:unhideWhenUsed/>
    <w:rsid w:val="0059602F"/>
  </w:style>
  <w:style w:type="character" w:customStyle="1" w:styleId="314">
    <w:name w:val="Заголовок 3 Знак1"/>
    <w:uiPriority w:val="9"/>
    <w:semiHidden/>
    <w:rsid w:val="0059602F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010">
    <w:name w:val="Нет списка101"/>
    <w:next w:val="a2"/>
    <w:uiPriority w:val="99"/>
    <w:semiHidden/>
    <w:unhideWhenUsed/>
    <w:rsid w:val="0059602F"/>
  </w:style>
  <w:style w:type="table" w:customStyle="1" w:styleId="122">
    <w:name w:val="Обычная таблица12"/>
    <w:semiHidden/>
    <w:rsid w:val="0059602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semiHidden/>
    <w:unhideWhenUsed/>
    <w:rsid w:val="0059602F"/>
  </w:style>
  <w:style w:type="numbering" w:customStyle="1" w:styleId="2110">
    <w:name w:val="Нет списка211"/>
    <w:semiHidden/>
    <w:unhideWhenUsed/>
    <w:rsid w:val="0059602F"/>
  </w:style>
  <w:style w:type="numbering" w:customStyle="1" w:styleId="3110">
    <w:name w:val="Нет списка311"/>
    <w:semiHidden/>
    <w:unhideWhenUsed/>
    <w:rsid w:val="0059602F"/>
  </w:style>
  <w:style w:type="numbering" w:customStyle="1" w:styleId="4110">
    <w:name w:val="Нет списка411"/>
    <w:next w:val="a2"/>
    <w:uiPriority w:val="99"/>
    <w:semiHidden/>
    <w:unhideWhenUsed/>
    <w:rsid w:val="0059602F"/>
  </w:style>
  <w:style w:type="numbering" w:customStyle="1" w:styleId="5110">
    <w:name w:val="Нет списка511"/>
    <w:next w:val="a2"/>
    <w:uiPriority w:val="99"/>
    <w:semiHidden/>
    <w:rsid w:val="0059602F"/>
  </w:style>
  <w:style w:type="numbering" w:customStyle="1" w:styleId="611">
    <w:name w:val="Нет списка611"/>
    <w:semiHidden/>
    <w:unhideWhenUsed/>
    <w:rsid w:val="0059602F"/>
  </w:style>
  <w:style w:type="numbering" w:customStyle="1" w:styleId="711">
    <w:name w:val="Нет списка711"/>
    <w:next w:val="a2"/>
    <w:uiPriority w:val="99"/>
    <w:semiHidden/>
    <w:unhideWhenUsed/>
    <w:rsid w:val="0059602F"/>
  </w:style>
  <w:style w:type="numbering" w:customStyle="1" w:styleId="811">
    <w:name w:val="Нет списка811"/>
    <w:next w:val="a2"/>
    <w:uiPriority w:val="99"/>
    <w:semiHidden/>
    <w:unhideWhenUsed/>
    <w:rsid w:val="0059602F"/>
  </w:style>
  <w:style w:type="numbering" w:customStyle="1" w:styleId="911">
    <w:name w:val="Нет списка911"/>
    <w:next w:val="a2"/>
    <w:uiPriority w:val="99"/>
    <w:semiHidden/>
    <w:unhideWhenUsed/>
    <w:rsid w:val="0059602F"/>
  </w:style>
  <w:style w:type="numbering" w:customStyle="1" w:styleId="1011">
    <w:name w:val="Нет списка1011"/>
    <w:next w:val="a2"/>
    <w:uiPriority w:val="99"/>
    <w:semiHidden/>
    <w:unhideWhenUsed/>
    <w:rsid w:val="0059602F"/>
  </w:style>
  <w:style w:type="numbering" w:customStyle="1" w:styleId="131">
    <w:name w:val="Нет списка131"/>
    <w:next w:val="a2"/>
    <w:uiPriority w:val="99"/>
    <w:semiHidden/>
    <w:unhideWhenUsed/>
    <w:rsid w:val="0059602F"/>
  </w:style>
  <w:style w:type="numbering" w:customStyle="1" w:styleId="140">
    <w:name w:val="Нет списка14"/>
    <w:next w:val="a2"/>
    <w:uiPriority w:val="99"/>
    <w:semiHidden/>
    <w:unhideWhenUsed/>
    <w:rsid w:val="00663D65"/>
  </w:style>
  <w:style w:type="paragraph" w:customStyle="1" w:styleId="39">
    <w:name w:val="Без интервала3"/>
    <w:uiPriority w:val="99"/>
    <w:rsid w:val="00663D6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3">
    <w:name w:val="Сетка таблицы 11"/>
    <w:basedOn w:val="a1"/>
    <w:next w:val="1d"/>
    <w:semiHidden/>
    <w:unhideWhenUsed/>
    <w:rsid w:val="0066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Обычная таблица13"/>
    <w:semiHidden/>
    <w:rsid w:val="0066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Обычная таблица112"/>
    <w:semiHidden/>
    <w:rsid w:val="00663D65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EB29-5AF4-489A-8072-2637FF66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4343</TotalTime>
  <Pages>19</Pages>
  <Words>7521</Words>
  <Characters>42872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ADM-001-CS</dc:creator>
  <cp:keywords/>
  <dc:description/>
  <cp:lastModifiedBy>User</cp:lastModifiedBy>
  <cp:revision>104</cp:revision>
  <cp:lastPrinted>2019-12-05T01:47:00Z</cp:lastPrinted>
  <dcterms:created xsi:type="dcterms:W3CDTF">2015-11-20T05:12:00Z</dcterms:created>
  <dcterms:modified xsi:type="dcterms:W3CDTF">2020-06-30T04:05:00Z</dcterms:modified>
</cp:coreProperties>
</file>