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C0C9D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 w:rsidR="00333FE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10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4435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333FE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06 мая</w:t>
      </w:r>
      <w:r w:rsidR="00E4310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202</w:t>
      </w:r>
      <w:r w:rsidR="00E43106" w:rsidRPr="000C0C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33FE6" w:rsidRPr="00333FE6" w:rsidRDefault="00333FE6" w:rsidP="00333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КИРОВСКОГО СЕЛЬСОВЕТА</w:t>
      </w:r>
    </w:p>
    <w:p w:rsidR="00333FE6" w:rsidRPr="00333FE6" w:rsidRDefault="00333FE6" w:rsidP="00333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33FE6" w:rsidRPr="00333FE6" w:rsidRDefault="00333FE6" w:rsidP="0033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04.05.2022                                      с. </w:t>
      </w:r>
      <w:proofErr w:type="spellStart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Березиково</w:t>
      </w:r>
      <w:proofErr w:type="spellEnd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№57/П/93.010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3FE6" w:rsidRPr="00333FE6" w:rsidRDefault="00333FE6" w:rsidP="0033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FE6" w:rsidRPr="00333FE6" w:rsidRDefault="00333FE6" w:rsidP="00333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33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33F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администрация Кировского сельсовета Тогучинского района Новосибирской области</w:t>
      </w:r>
    </w:p>
    <w:p w:rsidR="00333FE6" w:rsidRPr="00333FE6" w:rsidRDefault="00333FE6" w:rsidP="00333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ПОСТАНОВЛЯЕТ</w:t>
      </w:r>
      <w:r w:rsidRPr="0033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3FE6" w:rsidRPr="00333FE6" w:rsidRDefault="00333FE6" w:rsidP="0033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</w:t>
      </w:r>
      <w:r w:rsidRPr="00333F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333F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33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3FE6" w:rsidRPr="00333FE6" w:rsidRDefault="00333FE6" w:rsidP="0033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Опубликовать настоящее постановление в периодическом печатном издании Кировский Вестник и на официальном сайте </w:t>
      </w:r>
      <w:r w:rsidRPr="00333F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3FE6" w:rsidRPr="00333FE6" w:rsidRDefault="00333FE6" w:rsidP="00333F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 Кировского сельсовета Тогучинского района Новосибирской области</w:t>
      </w: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3FE6" w:rsidRPr="00333FE6" w:rsidRDefault="00333FE6" w:rsidP="00333FE6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33FE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333FE6" w:rsidRPr="00333FE6" w:rsidRDefault="00333FE6" w:rsidP="0033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Кировского сельсовета                                                    </w:t>
      </w:r>
    </w:p>
    <w:p w:rsidR="00333FE6" w:rsidRPr="00333FE6" w:rsidRDefault="00333FE6" w:rsidP="0033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333FE6" w:rsidRPr="00333FE6" w:rsidRDefault="00333FE6" w:rsidP="00333FE6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Е.Н. </w:t>
      </w:r>
      <w:proofErr w:type="spellStart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</w:p>
    <w:p w:rsidR="00B6172D" w:rsidRDefault="00333FE6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6172D" w:rsidRDefault="00B6172D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2D" w:rsidRDefault="00B6172D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2D" w:rsidRDefault="00B6172D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2D" w:rsidRDefault="00B6172D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2D" w:rsidRDefault="00B6172D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2D" w:rsidRDefault="00B6172D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39" w:rsidRDefault="00443539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33FE6" w:rsidRPr="00333FE6" w:rsidRDefault="00333FE6" w:rsidP="00333FE6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</w:t>
      </w:r>
      <w:r w:rsidR="00B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УТВЕРЖДЕНО</w:t>
      </w:r>
    </w:p>
    <w:p w:rsidR="00333FE6" w:rsidRPr="00333FE6" w:rsidRDefault="00333FE6" w:rsidP="00333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617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</w:t>
      </w:r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постановлением администрации</w:t>
      </w:r>
    </w:p>
    <w:p w:rsidR="00333FE6" w:rsidRPr="00333FE6" w:rsidRDefault="00333FE6" w:rsidP="00333FE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6172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</w:t>
      </w:r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от </w:t>
      </w:r>
      <w:proofErr w:type="gramStart"/>
      <w:r w:rsidRPr="00333F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04.05.2022  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57/П/93.010</w:t>
      </w:r>
    </w:p>
    <w:p w:rsidR="00333FE6" w:rsidRPr="00333FE6" w:rsidRDefault="00333FE6" w:rsidP="00B6172D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муниципальными служащими,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должности муниципальной службы в администрации Кировского сельсовета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3FE6" w:rsidRPr="00333FE6" w:rsidRDefault="00333FE6" w:rsidP="00333F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Кировского сельсовета Тогучинского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FE6" w:rsidRPr="00333FE6" w:rsidRDefault="00333FE6" w:rsidP="00333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Мотивированное заключение должно содержать: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информацию, изложенную в уведомлении, направленном муниципальным служащим;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мотивированный вывод по результатам предварительного рассмотрения уведомления, 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рекомендации для принятия одного из решений в соответствии с пунктом 10 настоящего Положения.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 может быть продлен, но не более чем на 30 дней.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fob9te"/>
      <w:bookmarkEnd w:id="2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3znysh7"/>
      <w:bookmarkEnd w:id="3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Кировского сельсовета Тогучинского района Новосибирской области.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et92p0"/>
      <w:bookmarkEnd w:id="4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333FE6" w:rsidRPr="00333FE6" w:rsidRDefault="00333FE6" w:rsidP="00333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3dy6vkm"/>
      <w:bookmarkStart w:id="6" w:name="tyjcwt"/>
      <w:bookmarkEnd w:id="5"/>
      <w:bookmarkEnd w:id="6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Кировского сельсовета Тогучинского района Новосибирской области</w:t>
      </w: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3FE6" w:rsidRPr="00333FE6" w:rsidRDefault="00333FE6" w:rsidP="00333F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3FE6" w:rsidRPr="00333FE6" w:rsidRDefault="00333FE6" w:rsidP="00B617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ПРИЛОЖЕНИЕ № 1</w:t>
      </w:r>
    </w:p>
    <w:p w:rsidR="00333FE6" w:rsidRPr="00333FE6" w:rsidRDefault="00333FE6" w:rsidP="00333FE6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3FE6" w:rsidRPr="00333FE6" w:rsidRDefault="00333FE6" w:rsidP="00333FE6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B617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 w:rsidR="00333FE6" w:rsidRPr="00333FE6" w:rsidRDefault="00333FE6" w:rsidP="00333FE6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333FE6" w:rsidRPr="00333FE6" w:rsidRDefault="00333FE6" w:rsidP="00333FE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333FE6" w:rsidRPr="00333FE6" w:rsidRDefault="00333FE6" w:rsidP="00333FE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(отчество ‒ при наличии),</w:t>
      </w:r>
    </w:p>
    <w:p w:rsidR="00333FE6" w:rsidRPr="00333FE6" w:rsidRDefault="00333FE6" w:rsidP="00333FE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замещаемая должность)</w:t>
      </w: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1t3h5sf"/>
      <w:bookmarkEnd w:id="7"/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конфликту интересов</w:t>
      </w:r>
    </w:p>
    <w:p w:rsidR="00333FE6" w:rsidRPr="00333FE6" w:rsidRDefault="00333FE6" w:rsidP="00333F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FE6" w:rsidRPr="00333FE6" w:rsidRDefault="00333FE6" w:rsidP="00333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333FE6" w:rsidRPr="00333FE6" w:rsidRDefault="00333FE6" w:rsidP="00333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</w:t>
      </w:r>
      <w:r w:rsidRPr="003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администрации Кировского сельсовета Тогучинского района Новосибирской области   при рассмотрении настоящего уведомления.                                                                                                                                  </w:t>
      </w: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__________20___г.______________________________ _________________         (подпись лица, направляющего уведомление)        (фамилия, инициалы)</w:t>
      </w:r>
    </w:p>
    <w:p w:rsidR="00333FE6" w:rsidRPr="00333FE6" w:rsidRDefault="00333FE6" w:rsidP="00333FE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3FE6" w:rsidRPr="00333FE6" w:rsidRDefault="00333FE6" w:rsidP="00333FE6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333FE6" w:rsidRPr="00333FE6" w:rsidRDefault="00333FE6" w:rsidP="00333FE6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333FE6" w:rsidRPr="00333FE6" w:rsidRDefault="00333FE6" w:rsidP="00333F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уведомлений муниципальных служащих</w:t>
      </w:r>
    </w:p>
    <w:p w:rsidR="00333FE6" w:rsidRPr="00333FE6" w:rsidRDefault="00333FE6" w:rsidP="00333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333FE6" w:rsidP="0033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33FE6" w:rsidRPr="00333FE6" w:rsidTr="0003245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3FE6" w:rsidRPr="00333FE6" w:rsidTr="0003245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3FE6" w:rsidRPr="00333FE6" w:rsidTr="0003245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E6" w:rsidRPr="00333FE6" w:rsidTr="0003245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6" w:rsidRPr="00333FE6" w:rsidRDefault="00333FE6" w:rsidP="00333F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FE6" w:rsidRPr="00333FE6" w:rsidRDefault="00333FE6" w:rsidP="0033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Pr="00333FE6" w:rsidRDefault="00B855FB" w:rsidP="00333FE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29C9">
        <w:rPr>
          <w:rFonts w:ascii="Calibri" w:eastAsia="Times New Roman" w:hAnsi="Calibri" w:cs="Times New Roman"/>
          <w:sz w:val="24"/>
          <w:szCs w:val="24"/>
          <w:lang w:eastAsia="ru-RU"/>
        </w:rPr>
        <w:t>---------------------------------------------------------------------------------------------------------------</w:t>
      </w:r>
      <w:r w:rsidR="003929C9">
        <w:rPr>
          <w:rFonts w:ascii="Calibri" w:eastAsia="Times New Roman" w:hAnsi="Calibri" w:cs="Times New Roman"/>
          <w:sz w:val="24"/>
          <w:szCs w:val="24"/>
          <w:lang w:eastAsia="ru-RU"/>
        </w:rPr>
        <w:t>------------------------</w:t>
      </w:r>
    </w:p>
    <w:p w:rsidR="003929C9" w:rsidRPr="003929C9" w:rsidRDefault="003929C9" w:rsidP="00392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КИРОВСКОГО СЕЛЬСОВЕТА</w:t>
      </w:r>
    </w:p>
    <w:p w:rsidR="003929C9" w:rsidRPr="003929C9" w:rsidRDefault="003929C9" w:rsidP="00392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3929C9" w:rsidRPr="003929C9" w:rsidRDefault="003929C9" w:rsidP="003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929C9" w:rsidRPr="003929C9" w:rsidRDefault="003929C9" w:rsidP="0039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</w:p>
    <w:p w:rsidR="003929C9" w:rsidRPr="003929C9" w:rsidRDefault="003929C9" w:rsidP="003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04.05.2022                                      с. </w:t>
      </w:r>
      <w:proofErr w:type="spellStart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Березиково</w:t>
      </w:r>
      <w:proofErr w:type="spell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№58/П/93.010</w:t>
      </w:r>
    </w:p>
    <w:p w:rsidR="003929C9" w:rsidRPr="003929C9" w:rsidRDefault="003929C9" w:rsidP="003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29C9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3929C9">
        <w:rPr>
          <w:rFonts w:ascii="Times New Roman" w:eastAsia="Calibri" w:hAnsi="Times New Roman" w:cs="Times New Roman"/>
          <w:bCs/>
          <w:sz w:val="24"/>
          <w:szCs w:val="24"/>
        </w:rPr>
        <w:t>в  администрации</w:t>
      </w:r>
      <w:proofErr w:type="gramEnd"/>
      <w:r w:rsidRPr="003929C9">
        <w:rPr>
          <w:rFonts w:ascii="Times New Roman" w:eastAsia="Calibri" w:hAnsi="Times New Roman" w:cs="Times New Roman"/>
          <w:bCs/>
          <w:sz w:val="24"/>
          <w:szCs w:val="24"/>
        </w:rPr>
        <w:t xml:space="preserve"> Кировского сельсовета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29C9">
        <w:rPr>
          <w:rFonts w:ascii="Times New Roman" w:eastAsia="Calibri" w:hAnsi="Times New Roman" w:cs="Times New Roman"/>
          <w:bCs/>
          <w:sz w:val="24"/>
          <w:szCs w:val="24"/>
        </w:rPr>
        <w:t>Тогучинского района Новосибирской области</w:t>
      </w:r>
    </w:p>
    <w:p w:rsidR="003929C9" w:rsidRPr="003929C9" w:rsidRDefault="003929C9" w:rsidP="00392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9C9" w:rsidRPr="003929C9" w:rsidRDefault="003929C9" w:rsidP="003929C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области» (далее ‒ Закон Новосибирской области «О муниципальной службе в Новосибирской области»), администрация Кировского сельсовета Тогучинского района Новосибирской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 xml:space="preserve">  администрации</w:t>
      </w:r>
      <w:proofErr w:type="gramEnd"/>
      <w:r w:rsidRPr="003929C9">
        <w:rPr>
          <w:rFonts w:ascii="Times New Roman" w:eastAsia="Calibri" w:hAnsi="Times New Roman" w:cs="Times New Roman"/>
          <w:bCs/>
          <w:sz w:val="24"/>
          <w:szCs w:val="24"/>
        </w:rPr>
        <w:t xml:space="preserve"> Кировского сельсовета Тогучинского района Новосибирской области.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 xml:space="preserve">  администрации Кировского сельсовета Тогучинского района Новосибирской области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392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комиссии по соблюдению требований к служебному         поведению муниципальных служащих администрации Кировского сельсовета Тогучинского района Новосибирской области и урегулированию конфликта интересов»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10.07.2020 № 79 признать утратившим силу.</w:t>
      </w:r>
    </w:p>
    <w:p w:rsidR="003929C9" w:rsidRPr="003929C9" w:rsidRDefault="003929C9" w:rsidP="00392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Опубликовать настоящее постановление в периодическом печатном издании Кировский Вестник и на официальном сайте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929C9" w:rsidRPr="003929C9" w:rsidRDefault="003929C9" w:rsidP="003929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главы администрации Кировского сельсовета Тогучинского района Новосибирской области</w:t>
      </w:r>
      <w:r w:rsidRPr="003929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9C9" w:rsidRPr="003929C9" w:rsidRDefault="003929C9" w:rsidP="0039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Кировского сельсовета                                                    </w:t>
      </w:r>
    </w:p>
    <w:p w:rsidR="003929C9" w:rsidRPr="003929C9" w:rsidRDefault="003929C9" w:rsidP="0039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3929C9" w:rsidRDefault="003929C9" w:rsidP="003929C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Е.Н. </w:t>
      </w:r>
      <w:proofErr w:type="spellStart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29C9" w:rsidRDefault="003929C9" w:rsidP="003929C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Default="003929C9" w:rsidP="003929C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929C9" w:rsidRPr="003929C9" w:rsidRDefault="003929C9" w:rsidP="003929C9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УТВЕРЖДЕНО</w:t>
      </w:r>
    </w:p>
    <w:p w:rsidR="003929C9" w:rsidRPr="003929C9" w:rsidRDefault="003929C9" w:rsidP="0039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постановлением администрации</w:t>
      </w:r>
    </w:p>
    <w:p w:rsidR="003929C9" w:rsidRPr="003929C9" w:rsidRDefault="003929C9" w:rsidP="003929C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3929C9" w:rsidRPr="003929C9" w:rsidRDefault="003929C9" w:rsidP="003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от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04.05.2022 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58/П/93.010</w:t>
      </w:r>
    </w:p>
    <w:p w:rsidR="003929C9" w:rsidRPr="003929C9" w:rsidRDefault="003929C9" w:rsidP="003929C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Кировского сельсовета Тогучинского района Новосибирской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1. Комиссия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</w:t>
      </w:r>
      <w:proofErr w:type="gramStart"/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интересов  (</w:t>
      </w:r>
      <w:proofErr w:type="gramEnd"/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далее – комиссия) 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 (далее ‒ муниципальные служащие), общих принципов служебного поведения и урегулирования конфликта интересов.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3. Основной задачей комиссии является содействие 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в осуществлении мер по предупреждению коррупции.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</w:t>
      </w:r>
      <w:r w:rsidRPr="003929C9">
        <w:rPr>
          <w:rFonts w:ascii="Calibri" w:eastAsia="Calibri" w:hAnsi="Calibri" w:cs="Times New Roman"/>
          <w:sz w:val="24"/>
          <w:szCs w:val="24"/>
        </w:rPr>
        <w:t xml:space="preserve"> </w:t>
      </w:r>
      <w:r w:rsidRPr="003929C9">
        <w:rPr>
          <w:rFonts w:ascii="Times New Roman" w:eastAsia="Calibri" w:hAnsi="Times New Roman" w:cs="Times New Roman"/>
          <w:sz w:val="24"/>
          <w:szCs w:val="24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6. В заседаниях комиссии с правом совещательного голоса участвуют: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непосредственный руководитель муниципального служащего, в</w:t>
      </w:r>
      <w:r w:rsidRPr="003929C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другие муниципальные служащие, замещающие должности муниципальной службы в 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3929C9" w:rsidRPr="003929C9" w:rsidRDefault="003929C9" w:rsidP="0039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представители заинтересованных организаций;</w:t>
      </w:r>
    </w:p>
    <w:p w:rsidR="003929C9" w:rsidRPr="003929C9" w:rsidRDefault="003929C9" w:rsidP="0039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9. Основаниями для проведения заседания комиссии являются: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</w:t>
      </w: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поступившее представителю нанимателя в порядке, установленном настоящим Положением: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обращение гражданина, замещавшего должность муниципальной службы в 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>, включенную в перечень должностей муниципальной службы  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3929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органах местного самоуправления Кировского сельсовета Тогучинского района Новосибирской области </w:t>
      </w:r>
      <w:r w:rsidRPr="00392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сведений о доходах, об имуществе и обязательствах имущественного характера» от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27.09.2021  № 73/П/93.010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29C9" w:rsidRPr="003929C9" w:rsidRDefault="003929C9" w:rsidP="0039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5) поступившее в соответствии с </w:t>
      </w:r>
      <w:hyperlink r:id="rId6" w:history="1">
        <w:r w:rsidRPr="003929C9">
          <w:rPr>
            <w:rFonts w:ascii="Times New Roman" w:eastAsia="Calibri" w:hAnsi="Times New Roman" w:cs="Times New Roman"/>
            <w:sz w:val="24"/>
            <w:szCs w:val="24"/>
          </w:rPr>
          <w:t>частью 4 статьи 12</w:t>
        </w:r>
      </w:hyperlink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 противодействии коррупции» и </w:t>
      </w:r>
      <w:hyperlink r:id="rId7" w:history="1">
        <w:r w:rsidRPr="003929C9">
          <w:rPr>
            <w:rFonts w:ascii="Times New Roman" w:eastAsia="Calibri" w:hAnsi="Times New Roman" w:cs="Times New Roman"/>
            <w:sz w:val="24"/>
            <w:szCs w:val="24"/>
          </w:rPr>
          <w:t>статьей 64.1</w:t>
        </w:r>
      </w:hyperlink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Pr="003929C9">
        <w:rPr>
          <w:rFonts w:ascii="Times New Roman" w:eastAsia="Calibri" w:hAnsi="Times New Roman" w:cs="Times New Roman"/>
          <w:bCs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уведомление коммерческой или некоммерческой организации о </w:t>
      </w: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3929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администрацией Кировского сельсовета Тогучинского района Новосибирской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14. Обращение, указанное в абзаце втором подпункта 2 пункта 9 настоящего Положения,</w:t>
      </w:r>
      <w:r w:rsidRPr="003929C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 Уведомление, указанное в подпункте 5 пункта 9 настоящего Положения, рассматривается в </w:t>
      </w:r>
      <w:r w:rsidRPr="003929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3929C9" w:rsidRPr="003929C9" w:rsidRDefault="003929C9" w:rsidP="00392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 правовым актом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(постановление «</w:t>
      </w:r>
      <w:r w:rsidRPr="00392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от 04.05.2022 №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57/П/93.010)</w:t>
      </w:r>
      <w:r w:rsidRPr="003929C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,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подлежит предварительному рассмотрению в </w:t>
      </w:r>
      <w:r w:rsidRPr="00392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>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29C9" w:rsidRPr="003929C9" w:rsidRDefault="003929C9" w:rsidP="0039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3929C9" w:rsidRPr="003929C9" w:rsidRDefault="003929C9" w:rsidP="0039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информацию, изложенную в обращении,</w:t>
      </w:r>
      <w:r w:rsidRPr="003929C9">
        <w:rPr>
          <w:rFonts w:ascii="Calibri" w:eastAsia="Calibri" w:hAnsi="Calibri" w:cs="Times New Roman"/>
          <w:sz w:val="24"/>
          <w:szCs w:val="24"/>
        </w:rPr>
        <w:t xml:space="preserve"> </w:t>
      </w:r>
      <w:r w:rsidRPr="003929C9">
        <w:rPr>
          <w:rFonts w:ascii="Times New Roman" w:eastAsia="Calibri" w:hAnsi="Times New Roman" w:cs="Times New Roman"/>
          <w:sz w:val="24"/>
          <w:szCs w:val="24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3929C9" w:rsidRPr="003929C9" w:rsidRDefault="003929C9" w:rsidP="0039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3929C9" w:rsidRPr="003929C9" w:rsidRDefault="003929C9" w:rsidP="0039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929C9" w:rsidRPr="003929C9" w:rsidRDefault="003929C9" w:rsidP="00392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        Требования к содержанию мотивированного заключения, указанного в пункте 16 настоящего Положения, устанавливаются Положением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929C9">
        <w:rPr>
          <w:rFonts w:ascii="Times New Roman" w:eastAsia="Calibri" w:hAnsi="Times New Roman" w:cs="Times New Roman"/>
          <w:sz w:val="24"/>
          <w:szCs w:val="24"/>
        </w:rPr>
        <w:t>, утвержденным постановлением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администрации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от 04.05.2022 №57/П/93.010.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в </w:t>
      </w:r>
      <w:r w:rsidRPr="00392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 с результатами ее проверки;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 w:rsidRPr="003929C9">
          <w:rPr>
            <w:rFonts w:ascii="Times New Roman" w:eastAsia="Calibri" w:hAnsi="Times New Roman" w:cs="Times New Roman"/>
            <w:sz w:val="24"/>
            <w:szCs w:val="24"/>
          </w:rPr>
          <w:t xml:space="preserve">подпункте 2 пункта </w:t>
        </w:r>
      </w:hyperlink>
      <w:r w:rsidRPr="003929C9">
        <w:rPr>
          <w:rFonts w:ascii="Times New Roman" w:eastAsia="Calibri" w:hAnsi="Times New Roman" w:cs="Times New Roman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9C9" w:rsidRPr="003929C9" w:rsidRDefault="003929C9" w:rsidP="0039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29C9" w:rsidRPr="003929C9" w:rsidRDefault="003929C9" w:rsidP="0039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3929C9" w:rsidRPr="003929C9" w:rsidRDefault="003929C9" w:rsidP="0039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в </w:t>
      </w:r>
      <w:r w:rsidRPr="00392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7) другие сведения, касающиеся рассмотренного комиссией вопроса</w:t>
      </w:r>
      <w:r w:rsidRPr="003929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8) результаты голосования;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9) решение и обоснование его принятия.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44. Представитель нанимателя обязаны рассмотреть протокол заседания комиссии и вправе учесть в пределах </w:t>
      </w:r>
      <w:proofErr w:type="gramStart"/>
      <w:r w:rsidRPr="003929C9">
        <w:rPr>
          <w:rFonts w:ascii="Times New Roman" w:eastAsia="Calibri" w:hAnsi="Times New Roman" w:cs="Times New Roman"/>
          <w:sz w:val="24"/>
          <w:szCs w:val="24"/>
        </w:rPr>
        <w:t>своей компетенции</w:t>
      </w:r>
      <w:proofErr w:type="gramEnd"/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3929C9">
        <w:rPr>
          <w:rFonts w:ascii="Calibri" w:eastAsia="Calibri" w:hAnsi="Calibri" w:cs="Times New Roman"/>
          <w:color w:val="000000"/>
          <w:sz w:val="24"/>
          <w:szCs w:val="24"/>
        </w:rPr>
        <w:t xml:space="preserve">, 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а при необходимости – немедленно.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</w:t>
      </w: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требований к служебному поведению и (или) требований об урегулировании конфликта интересов.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администрацией Кировского сельсовета Тогучинского района Новосибирской области</w:t>
      </w:r>
      <w:r w:rsidRPr="003929C9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3929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9C9" w:rsidRPr="003929C9" w:rsidRDefault="003929C9" w:rsidP="003929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3929C9" w:rsidRPr="003929C9" w:rsidSect="001803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709" w:left="1418" w:header="709" w:footer="709" w:gutter="0"/>
          <w:cols w:space="720"/>
          <w:noEndnote/>
          <w:titlePg/>
          <w:docGrid w:linePitch="299"/>
        </w:sectPr>
      </w:pPr>
    </w:p>
    <w:p w:rsidR="003929C9" w:rsidRPr="003929C9" w:rsidRDefault="003929C9" w:rsidP="0044353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3929C9" w:rsidRPr="003929C9" w:rsidRDefault="003929C9" w:rsidP="00443539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к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администрации</w:t>
      </w:r>
    </w:p>
    <w:p w:rsidR="003929C9" w:rsidRPr="003929C9" w:rsidRDefault="003929C9" w:rsidP="00443539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Кировского сельсовета Тогучинского                                                                  </w:t>
      </w: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3929C9" w:rsidRPr="003929C9" w:rsidRDefault="003929C9" w:rsidP="0044353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района Новосибирской области</w:t>
      </w:r>
    </w:p>
    <w:p w:rsidR="003929C9" w:rsidRPr="003929C9" w:rsidRDefault="003929C9" w:rsidP="0044353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от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04.05.2022 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58/П/93.010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учета поступившей информации, содержащей основание для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Pr="0039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929C9" w:rsidRPr="003929C9" w:rsidTr="0003245A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3929C9" w:rsidRPr="003929C9" w:rsidTr="000324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929C9" w:rsidRPr="003929C9" w:rsidTr="000324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C9" w:rsidRPr="003929C9" w:rsidRDefault="003929C9" w:rsidP="0039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9C9" w:rsidRPr="003929C9" w:rsidRDefault="003929C9" w:rsidP="00392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29C9" w:rsidRPr="003929C9" w:rsidRDefault="003929C9" w:rsidP="0044353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C9">
        <w:rPr>
          <w:rFonts w:ascii="Times New Roman" w:eastAsia="Calibri" w:hAnsi="Times New Roman" w:cs="Times New Roman"/>
          <w:sz w:val="24"/>
          <w:szCs w:val="24"/>
        </w:rPr>
        <w:t xml:space="preserve">   ПРИЛОЖЕНИЕ №2</w:t>
      </w:r>
    </w:p>
    <w:p w:rsidR="003929C9" w:rsidRPr="003929C9" w:rsidRDefault="003929C9" w:rsidP="00443539">
      <w:pPr>
        <w:autoSpaceDE w:val="0"/>
        <w:autoSpaceDN w:val="0"/>
        <w:adjustRightInd w:val="0"/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Утвержден</w:t>
      </w:r>
    </w:p>
    <w:p w:rsidR="003929C9" w:rsidRPr="003929C9" w:rsidRDefault="003929C9" w:rsidP="00443539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постановлением </w:t>
      </w: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администрации</w:t>
      </w:r>
    </w:p>
    <w:p w:rsidR="003929C9" w:rsidRPr="003929C9" w:rsidRDefault="003929C9" w:rsidP="00443539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Кировского сельсовета Тогучинского                                                                  </w:t>
      </w: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3929C9" w:rsidRPr="003929C9" w:rsidRDefault="003929C9" w:rsidP="0044353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района Новосибирской области</w:t>
      </w:r>
    </w:p>
    <w:p w:rsidR="003929C9" w:rsidRPr="003929C9" w:rsidRDefault="003929C9" w:rsidP="0044353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от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04.05.2022 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58/П/93.010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комиссии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Кировского сельсовета Тогучинского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 Новосибирской</w:t>
      </w:r>
      <w:proofErr w:type="gramEnd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- Глава Кировского сельсовета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 Новосибирской</w:t>
      </w:r>
      <w:proofErr w:type="gramEnd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комиссии;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Адоньева</w:t>
      </w:r>
      <w:proofErr w:type="spellEnd"/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-  заместитель главы Кировского сельсовета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3929C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</w:t>
      </w:r>
      <w:proofErr w:type="gramEnd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комиссии;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Давыдкина В.Н. - специалист </w:t>
      </w:r>
      <w:r w:rsidRPr="00392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 администрации Кировского сельсовета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3929C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</w:t>
      </w:r>
      <w:proofErr w:type="gramEnd"/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секретарь комиссии;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Пугач Ю.Н. – счетовод-кассир администрации Кировского сельсовета Тогучинского района Новосибирской области,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член комиссии;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Чумакова В.А. - управляющий делами администрации 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 (по согласованию),</w:t>
      </w:r>
    </w:p>
    <w:p w:rsidR="003929C9" w:rsidRDefault="003929C9" w:rsidP="0039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независимый эксперт. </w:t>
      </w:r>
    </w:p>
    <w:p w:rsidR="00443539" w:rsidRPr="003929C9" w:rsidRDefault="00443539" w:rsidP="0039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</w:t>
      </w:r>
    </w:p>
    <w:p w:rsidR="003929C9" w:rsidRPr="003929C9" w:rsidRDefault="003929C9" w:rsidP="0039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C9" w:rsidRPr="003929C9" w:rsidRDefault="003929C9" w:rsidP="003929C9">
      <w:pPr>
        <w:spacing w:after="0" w:line="240" w:lineRule="auto"/>
        <w:ind w:left="70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9C9" w:rsidRPr="003929C9" w:rsidRDefault="003929C9" w:rsidP="003929C9">
      <w:pPr>
        <w:spacing w:after="0" w:line="240" w:lineRule="auto"/>
        <w:ind w:left="70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3E6A" w:rsidRPr="00003E6A" w:rsidRDefault="00003E6A" w:rsidP="00003E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КИРОВСКОГО СЕЛЬСОВЕТА</w:t>
      </w:r>
    </w:p>
    <w:p w:rsidR="00003E6A" w:rsidRPr="00003E6A" w:rsidRDefault="00003E6A" w:rsidP="00003E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03E6A" w:rsidRPr="00003E6A" w:rsidRDefault="00003E6A" w:rsidP="0000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04.05.2022                                      с. </w:t>
      </w:r>
      <w:proofErr w:type="spellStart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Березиково</w:t>
      </w:r>
      <w:proofErr w:type="spellEnd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№59/П/93.010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</w:t>
      </w:r>
      <w:proofErr w:type="gramStart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Кировского</w:t>
      </w:r>
      <w:proofErr w:type="gramEnd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их семей на официальном сайте администрации 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003E6A" w:rsidRPr="00003E6A" w:rsidRDefault="00003E6A" w:rsidP="00003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 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Кировского сельсовета Тогучинского района Новосибирской области  </w:t>
      </w:r>
    </w:p>
    <w:p w:rsidR="00003E6A" w:rsidRPr="00003E6A" w:rsidRDefault="00003E6A" w:rsidP="00003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и членов их семей на официальном сайте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003E6A" w:rsidRPr="00003E6A" w:rsidRDefault="00003E6A" w:rsidP="00003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Опубликовать настоящее постановление в периодическом печатном издании Кировский Вестник и на официальном сайте </w:t>
      </w:r>
      <w:r w:rsidRPr="00003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.               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E6A" w:rsidRPr="00003E6A" w:rsidRDefault="00003E6A" w:rsidP="00003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 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4. Постановление вступает в силу со дня опубликования.</w:t>
      </w:r>
    </w:p>
    <w:p w:rsidR="00003E6A" w:rsidRPr="00003E6A" w:rsidRDefault="00003E6A" w:rsidP="00003E6A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03E6A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003E6A" w:rsidRPr="00003E6A" w:rsidRDefault="00003E6A" w:rsidP="00003E6A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Кировского сельсовета                                                    </w:t>
      </w:r>
    </w:p>
    <w:p w:rsidR="00003E6A" w:rsidRPr="00003E6A" w:rsidRDefault="00003E6A" w:rsidP="0000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003E6A" w:rsidRPr="00003E6A" w:rsidRDefault="00003E6A" w:rsidP="00003E6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</w:t>
      </w:r>
    </w:p>
    <w:p w:rsidR="00003E6A" w:rsidRPr="00003E6A" w:rsidRDefault="00003E6A" w:rsidP="00003E6A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УТВЕРЖДЕН</w:t>
      </w:r>
    </w:p>
    <w:p w:rsidR="00003E6A" w:rsidRPr="00003E6A" w:rsidRDefault="00003E6A" w:rsidP="0000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постановлением администрации</w:t>
      </w:r>
    </w:p>
    <w:p w:rsidR="00003E6A" w:rsidRPr="00003E6A" w:rsidRDefault="00003E6A" w:rsidP="00003E6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003E6A" w:rsidRPr="00003E6A" w:rsidRDefault="00003E6A" w:rsidP="00003E6A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от </w:t>
      </w:r>
      <w:proofErr w:type="gramStart"/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04.05.2022 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59/П/93.010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003E6A" w:rsidRPr="00003E6A" w:rsidRDefault="00003E6A" w:rsidP="00003E6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E6A" w:rsidRPr="00003E6A" w:rsidRDefault="00003E6A" w:rsidP="00003E6A">
      <w:pPr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3E6A" w:rsidRPr="00003E6A" w:rsidRDefault="00003E6A" w:rsidP="00003E6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A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003E6A" w:rsidRPr="00003E6A" w:rsidRDefault="00003E6A" w:rsidP="00003E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размещения сведений о доходах, расходах, об имуществе и </w:t>
      </w:r>
    </w:p>
    <w:p w:rsidR="00003E6A" w:rsidRPr="00003E6A" w:rsidRDefault="00003E6A" w:rsidP="00003E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и членов их семей на официальном сайте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003E6A">
        <w:rPr>
          <w:rFonts w:ascii="Times New Roman" w:eastAsia="Calibri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A" w:rsidRPr="00003E6A" w:rsidRDefault="00003E6A" w:rsidP="00003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1. Настоящим Порядком устанавливается процедура размещения в информационно-телекоммуникационной сети «Интернет» на официальном сайте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lastRenderedPageBreak/>
        <w:t>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1) лиц, замещающих муниципальные должности в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003E6A" w:rsidRPr="00003E6A" w:rsidRDefault="00003E6A" w:rsidP="00003E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2) лиц, замещающих должности муниципальной службы в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 постановлением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03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003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органах местного самоуправления Кировского сельсовета Тогучинского района Новосибирской области </w:t>
      </w:r>
      <w:r w:rsidRPr="00003E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сведений о доходах, об имуществе и обязательствах имущественного характера»  от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27.09.2021  № </w:t>
      </w:r>
      <w:r w:rsidRPr="0000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73/П/93.010.</w:t>
      </w:r>
    </w:p>
    <w:p w:rsidR="00003E6A" w:rsidRPr="00003E6A" w:rsidRDefault="00003E6A" w:rsidP="00003E6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3) лиц, замещающих должности руководителей муниципальных учреждений в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Кировском сельсовете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4) супругов (супруг), несовершеннолетних детей лиц, указанных в подпунктах 1 – 3 настоящего пункта.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2. На официальном сайте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3. В размещаемых на официальном сайте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сельсовета Тогучинского района Новосибирской </w:t>
      </w:r>
      <w:proofErr w:type="gramStart"/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t>сведениях</w:t>
      </w:r>
      <w:proofErr w:type="gramEnd"/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запрещается указывать: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003E6A" w:rsidRPr="00003E6A" w:rsidRDefault="00003E6A" w:rsidP="00003E6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003E6A" w:rsidRPr="00003E6A" w:rsidRDefault="00003E6A" w:rsidP="0000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 Размещение на официальном сайте </w:t>
      </w:r>
      <w:r w:rsidRPr="00003E6A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Порядка, осуществляется специалистом, ответственным </w:t>
      </w:r>
      <w:r w:rsidRPr="0000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работу по профилактике коррупционных правонарушений.</w:t>
      </w:r>
    </w:p>
    <w:p w:rsidR="00003E6A" w:rsidRPr="00003E6A" w:rsidRDefault="00003E6A" w:rsidP="0000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003E6A" w:rsidDel="00522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t>в распоряжение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сведений, указанных в пункте 2 настоящего Порядка;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1) на официальном сайте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t>того органа местного самоуправления, в котором данное лицо замещает должность: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lastRenderedPageBreak/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003E6A">
        <w:rPr>
          <w:rFonts w:ascii="Calibri" w:eastAsia="Calibri" w:hAnsi="Calibri" w:cs="Times New Roman"/>
          <w:sz w:val="24"/>
          <w:szCs w:val="24"/>
        </w:rPr>
        <w:t xml:space="preserve"> </w:t>
      </w:r>
      <w:r w:rsidRPr="00003E6A">
        <w:rPr>
          <w:rFonts w:ascii="Times New Roman" w:eastAsia="Calibri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уточненных сведений, указанных в пункте 2 настоящего Порядка;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003E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 Специалист, ответственный за размещение на официальном сайте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03E6A" w:rsidRPr="00003E6A" w:rsidRDefault="00003E6A" w:rsidP="00003E6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8. Специалисты </w:t>
      </w:r>
      <w:r w:rsidRPr="00003E6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r w:rsidRPr="000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003E6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03E6A">
        <w:rPr>
          <w:rFonts w:ascii="Times New Roman" w:eastAsia="Calibri" w:hAnsi="Times New Roman" w:cs="Times New Roman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03E6A" w:rsidRPr="00003E6A" w:rsidRDefault="00003E6A" w:rsidP="00003E6A">
      <w:pPr>
        <w:rPr>
          <w:rFonts w:ascii="Times New Roman" w:eastAsia="Calibri" w:hAnsi="Times New Roman" w:cs="Times New Roman"/>
          <w:sz w:val="28"/>
          <w:szCs w:val="28"/>
        </w:rPr>
      </w:pPr>
    </w:p>
    <w:p w:rsidR="00003E6A" w:rsidRPr="00003E6A" w:rsidRDefault="00003E6A" w:rsidP="00003E6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003E6A" w:rsidRPr="00003E6A" w:rsidSect="0015798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559"/>
        <w:gridCol w:w="2096"/>
      </w:tblGrid>
      <w:tr w:rsidR="00003E6A" w:rsidRPr="00003E6A" w:rsidTr="00B80EAA">
        <w:trPr>
          <w:trHeight w:val="945"/>
        </w:trPr>
        <w:tc>
          <w:tcPr>
            <w:tcW w:w="450" w:type="dxa"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003E6A" w:rsidRPr="00003E6A" w:rsidRDefault="00003E6A" w:rsidP="00003E6A">
            <w:pPr>
              <w:spacing w:after="0" w:line="240" w:lineRule="auto"/>
              <w:ind w:left="680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03E6A">
              <w:rPr>
                <w:rFonts w:ascii="Times New Roman" w:eastAsia="Calibri" w:hAnsi="Times New Roman" w:cs="Times New Roman"/>
                <w:b/>
              </w:rPr>
              <w:t>Приложение № 1</w:t>
            </w:r>
            <w:r w:rsidRPr="00003E6A">
              <w:rPr>
                <w:rFonts w:ascii="Times New Roman" w:eastAsia="Calibri" w:hAnsi="Times New Roman" w:cs="Times New Roman"/>
              </w:rPr>
              <w:t xml:space="preserve"> к </w:t>
            </w: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Порядку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Кировского сельсовета Тогучинского района Новосибирской области</w:t>
            </w:r>
            <w:r w:rsidRPr="00003E6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и членов их семей на официальном сайте администрации Кировского сельсовета Тогучинского района Новосибирской области</w:t>
            </w:r>
            <w:r w:rsidRPr="00003E6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и предоставления этих сведений общероссийским средствам массовой информации для опубликования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003E6A">
              <w:rPr>
                <w:rFonts w:ascii="Times New Roman" w:eastAsia="Calibri" w:hAnsi="Times New Roman" w:cs="Times New Roman"/>
                <w:b/>
              </w:rPr>
              <w:t>муниципальные должности, муниципальных служащих и членов их семей на официальном сайте администрации Кировского сельсовета Тогучинского района Новосибирской области</w:t>
            </w:r>
            <w:r w:rsidRPr="00003E6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003E6A" w:rsidRPr="00003E6A" w:rsidTr="00003E6A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proofErr w:type="gramEnd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3E6A" w:rsidRPr="00003E6A" w:rsidTr="00003E6A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03E6A" w:rsidRPr="00003E6A" w:rsidTr="00003E6A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003E6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003E6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003E6A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003E6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003E6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3E6A" w:rsidRPr="00003E6A" w:rsidRDefault="00003E6A" w:rsidP="00003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003E6A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003E6A" w:rsidRPr="00003E6A" w:rsidRDefault="00003E6A" w:rsidP="00003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003E6A" w:rsidRPr="00003E6A" w:rsidRDefault="00003E6A" w:rsidP="00003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003E6A" w:rsidRPr="00003E6A" w:rsidRDefault="00003E6A" w:rsidP="00003E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003E6A" w:rsidRPr="00003E6A" w:rsidSect="00157982">
          <w:pgSz w:w="16838" w:h="11906" w:orient="landscape" w:code="9"/>
          <w:pgMar w:top="851" w:right="1134" w:bottom="1560" w:left="1134" w:header="709" w:footer="709" w:gutter="0"/>
          <w:cols w:space="708"/>
          <w:titlePg/>
          <w:docGrid w:linePitch="360"/>
        </w:sect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003E6A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003E6A" w:rsidRPr="00003E6A" w:rsidRDefault="00003E6A" w:rsidP="00003E6A">
      <w:pPr>
        <w:spacing w:after="0" w:line="240" w:lineRule="auto"/>
        <w:ind w:left="5387"/>
        <w:contextualSpacing/>
        <w:jc w:val="both"/>
        <w:rPr>
          <w:rFonts w:ascii="Times New Roman" w:eastAsia="Calibri" w:hAnsi="Times New Roman" w:cs="Times New Roman"/>
        </w:rPr>
      </w:pPr>
      <w:r w:rsidRPr="00003E6A">
        <w:rPr>
          <w:rFonts w:ascii="Times New Roman" w:eastAsia="Calibri" w:hAnsi="Times New Roman" w:cs="Times New Roman"/>
          <w:b/>
        </w:rPr>
        <w:lastRenderedPageBreak/>
        <w:t>Приложение № 2</w:t>
      </w:r>
      <w:r w:rsidRPr="00003E6A">
        <w:rPr>
          <w:rFonts w:ascii="Times New Roman" w:eastAsia="Calibri" w:hAnsi="Times New Roman" w:cs="Times New Roman"/>
        </w:rPr>
        <w:t xml:space="preserve"> к </w:t>
      </w:r>
      <w:r w:rsidRPr="00003E6A">
        <w:rPr>
          <w:rFonts w:ascii="Times New Roman" w:eastAsia="Times New Roman" w:hAnsi="Times New Roman" w:cs="Times New Roman"/>
          <w:lang w:eastAsia="ru-RU"/>
        </w:rPr>
        <w:t>Порядку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lang w:eastAsia="ru-RU"/>
        </w:rPr>
        <w:t>и членов их семей на официальном сайте администрации 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003E6A" w:rsidRPr="00003E6A" w:rsidRDefault="00003E6A" w:rsidP="00003E6A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</w:p>
    <w:p w:rsidR="00003E6A" w:rsidRPr="00003E6A" w:rsidRDefault="00003E6A" w:rsidP="00003E6A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</w:p>
    <w:p w:rsidR="00003E6A" w:rsidRPr="00003E6A" w:rsidRDefault="00003E6A" w:rsidP="00003E6A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3E6A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3E6A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3E6A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003E6A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003E6A">
        <w:rPr>
          <w:rFonts w:ascii="Times New Roman" w:eastAsia="Calibri" w:hAnsi="Times New Roman" w:cs="Times New Roman"/>
          <w:b/>
        </w:rPr>
        <w:t xml:space="preserve"> депутатами Совета депутатов Кировского сельсовета Тогучинского района Новосибирской области осуществляющими свои полномочия на непостоянной основе </w:t>
      </w:r>
      <w:r w:rsidRPr="00003E6A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003E6A" w:rsidRPr="00003E6A" w:rsidRDefault="00003E6A" w:rsidP="00003E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003E6A" w:rsidRPr="00003E6A" w:rsidTr="00B80EAA">
        <w:tc>
          <w:tcPr>
            <w:tcW w:w="567" w:type="dxa"/>
          </w:tcPr>
          <w:p w:rsidR="00003E6A" w:rsidRPr="00003E6A" w:rsidRDefault="00003E6A" w:rsidP="00003E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E6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078" w:type="dxa"/>
          </w:tcPr>
          <w:p w:rsidR="00003E6A" w:rsidRPr="00003E6A" w:rsidRDefault="00003E6A" w:rsidP="00003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03E6A">
              <w:rPr>
                <w:rFonts w:ascii="Times New Roman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003E6A" w:rsidRPr="00003E6A" w:rsidTr="00B80EAA">
        <w:tc>
          <w:tcPr>
            <w:tcW w:w="567" w:type="dxa"/>
          </w:tcPr>
          <w:p w:rsidR="00003E6A" w:rsidRPr="00003E6A" w:rsidRDefault="00003E6A" w:rsidP="00003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03E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003E6A" w:rsidRPr="00003E6A" w:rsidRDefault="00003E6A" w:rsidP="00003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808080"/>
              </w:rPr>
            </w:pPr>
          </w:p>
        </w:tc>
      </w:tr>
      <w:tr w:rsidR="00003E6A" w:rsidRPr="00003E6A" w:rsidTr="00B80EAA">
        <w:tc>
          <w:tcPr>
            <w:tcW w:w="567" w:type="dxa"/>
          </w:tcPr>
          <w:p w:rsidR="00003E6A" w:rsidRPr="00003E6A" w:rsidRDefault="00003E6A" w:rsidP="00003E6A">
            <w:pPr>
              <w:rPr>
                <w:rFonts w:ascii="Times New Roman" w:hAnsi="Times New Roman" w:cs="Times New Roman"/>
              </w:rPr>
            </w:pPr>
            <w:r w:rsidRPr="00003E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003E6A" w:rsidRPr="00003E6A" w:rsidRDefault="00003E6A" w:rsidP="00003E6A">
            <w:pPr>
              <w:rPr>
                <w:rFonts w:ascii="Times New Roman" w:hAnsi="Times New Roman" w:cs="Times New Roman"/>
                <w:i/>
                <w:color w:val="808080"/>
              </w:rPr>
            </w:pPr>
            <w:r w:rsidRPr="00003E6A">
              <w:rPr>
                <w:rFonts w:ascii="Times New Roman" w:hAnsi="Times New Roman" w:cs="Times New Roman"/>
                <w:i/>
                <w:color w:val="808080"/>
              </w:rPr>
              <w:t>.</w:t>
            </w:r>
          </w:p>
        </w:tc>
      </w:tr>
      <w:tr w:rsidR="00003E6A" w:rsidRPr="00003E6A" w:rsidTr="00B80EAA">
        <w:tc>
          <w:tcPr>
            <w:tcW w:w="567" w:type="dxa"/>
          </w:tcPr>
          <w:p w:rsidR="00003E6A" w:rsidRPr="00003E6A" w:rsidRDefault="00003E6A" w:rsidP="00003E6A">
            <w:pPr>
              <w:rPr>
                <w:rFonts w:ascii="Times New Roman" w:hAnsi="Times New Roman" w:cs="Times New Roman"/>
              </w:rPr>
            </w:pPr>
            <w:r w:rsidRPr="00003E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003E6A" w:rsidRPr="00003E6A" w:rsidRDefault="00003E6A" w:rsidP="00003E6A">
            <w:pPr>
              <w:rPr>
                <w:rFonts w:ascii="Times New Roman" w:hAnsi="Times New Roman" w:cs="Times New Roman"/>
              </w:rPr>
            </w:pPr>
          </w:p>
        </w:tc>
      </w:tr>
      <w:tr w:rsidR="00003E6A" w:rsidRPr="00003E6A" w:rsidTr="00B80EAA">
        <w:tc>
          <w:tcPr>
            <w:tcW w:w="567" w:type="dxa"/>
          </w:tcPr>
          <w:p w:rsidR="00003E6A" w:rsidRPr="00003E6A" w:rsidRDefault="00003E6A" w:rsidP="00003E6A">
            <w:pPr>
              <w:rPr>
                <w:rFonts w:ascii="Times New Roman" w:hAnsi="Times New Roman" w:cs="Times New Roman"/>
              </w:rPr>
            </w:pPr>
            <w:r w:rsidRPr="00003E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003E6A" w:rsidRPr="00003E6A" w:rsidRDefault="00003E6A" w:rsidP="00003E6A">
            <w:pPr>
              <w:rPr>
                <w:rFonts w:ascii="Times New Roman" w:hAnsi="Times New Roman" w:cs="Times New Roman"/>
              </w:rPr>
            </w:pPr>
          </w:p>
        </w:tc>
      </w:tr>
    </w:tbl>
    <w:p w:rsidR="00003E6A" w:rsidRPr="00003E6A" w:rsidRDefault="00003E6A" w:rsidP="00003E6A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</w:rPr>
      </w:pPr>
    </w:p>
    <w:p w:rsidR="00003E6A" w:rsidRPr="00003E6A" w:rsidRDefault="00003E6A" w:rsidP="00003E6A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E6A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:rsidR="00003E6A" w:rsidRPr="00003E6A" w:rsidRDefault="00003E6A" w:rsidP="00003E6A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003E6A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* </w:t>
      </w:r>
      <w:r w:rsidRPr="00003E6A">
        <w:rPr>
          <w:rFonts w:ascii="Times New Roman" w:eastAsia="Calibri" w:hAnsi="Times New Roman" w:cs="Times New Roman"/>
          <w:b/>
          <w:sz w:val="20"/>
          <w:szCs w:val="20"/>
        </w:rPr>
        <w:t>Примечание</w:t>
      </w:r>
    </w:p>
    <w:p w:rsidR="00003E6A" w:rsidRPr="00003E6A" w:rsidRDefault="00003E6A" w:rsidP="00003E6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E6A">
        <w:rPr>
          <w:rFonts w:ascii="Times New Roman" w:eastAsia="Calibri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003E6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03E6A">
        <w:rPr>
          <w:rFonts w:ascii="Times New Roman" w:eastAsia="Calibri" w:hAnsi="Times New Roman" w:cs="Times New Roman"/>
          <w:i/>
          <w:sz w:val="20"/>
          <w:szCs w:val="20"/>
        </w:rPr>
        <w:t>абзаца второго</w:t>
      </w:r>
      <w:r w:rsidRPr="00003E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3E6A">
        <w:rPr>
          <w:rFonts w:ascii="Times New Roman" w:eastAsia="Calibri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 w:rsidRPr="00003E6A">
        <w:rPr>
          <w:rFonts w:ascii="Times New Roman" w:eastAsia="Calibri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003E6A">
        <w:rPr>
          <w:rFonts w:ascii="Times New Roman" w:eastAsia="Calibri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003E6A" w:rsidRPr="00003E6A" w:rsidRDefault="00003E6A" w:rsidP="00003E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003E6A" w:rsidRPr="00003E6A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924F10" w:rsidRPr="00003E6A" w:rsidRDefault="00924F10" w:rsidP="00924F10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r w:rsidRPr="00003E6A">
        <w:rPr>
          <w:rFonts w:ascii="Times New Roman" w:eastAsia="Calibri" w:hAnsi="Times New Roman" w:cs="Times New Roman"/>
          <w:b/>
        </w:rPr>
        <w:lastRenderedPageBreak/>
        <w:t>Приложение № 3</w:t>
      </w:r>
      <w:r w:rsidRPr="00003E6A">
        <w:rPr>
          <w:rFonts w:ascii="Times New Roman" w:eastAsia="Calibri" w:hAnsi="Times New Roman" w:cs="Times New Roman"/>
        </w:rPr>
        <w:t xml:space="preserve"> к </w:t>
      </w:r>
      <w:r w:rsidRPr="00003E6A">
        <w:rPr>
          <w:rFonts w:ascii="Times New Roman" w:eastAsia="Times New Roman" w:hAnsi="Times New Roman" w:cs="Times New Roman"/>
          <w:lang w:eastAsia="ru-RU"/>
        </w:rPr>
        <w:t>Порядку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lang w:eastAsia="ru-RU"/>
        </w:rPr>
        <w:t>и членов их семей на официальном сайте администрации Кировского сельсовета Тогучинского района Новосибирской области</w:t>
      </w:r>
      <w:r w:rsidRPr="00003E6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03E6A">
        <w:rPr>
          <w:rFonts w:ascii="Times New Roman" w:eastAsia="Times New Roman" w:hAnsi="Times New Roman" w:cs="Times New Roman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924F10" w:rsidRDefault="00924F10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E6A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003E6A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003E6A">
        <w:rPr>
          <w:rFonts w:ascii="Times New Roman" w:eastAsia="Calibri" w:hAnsi="Times New Roman" w:cs="Times New Roman"/>
          <w:b/>
        </w:rPr>
        <w:t xml:space="preserve"> и членов их семей на официальном сайте администрации Кировского сельсовета Тогучинского района Новосибирской области </w:t>
      </w:r>
      <w:r w:rsidRPr="00003E6A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003E6A" w:rsidRPr="00003E6A" w:rsidRDefault="00003E6A" w:rsidP="00003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003E6A" w:rsidRPr="00003E6A" w:rsidTr="00B80EAA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proofErr w:type="gramEnd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003E6A" w:rsidRPr="00003E6A" w:rsidTr="00B80EAA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03E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03E6A" w:rsidRPr="00003E6A" w:rsidTr="00B80EAA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B80EAA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B80EAA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B80EAA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B80EAA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E6A" w:rsidRPr="00003E6A" w:rsidTr="00B80EAA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6A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A" w:rsidRPr="00003E6A" w:rsidRDefault="00003E6A" w:rsidP="0000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A" w:rsidRPr="00003E6A" w:rsidRDefault="00003E6A" w:rsidP="00003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3E6A" w:rsidRPr="00003E6A" w:rsidRDefault="00003E6A" w:rsidP="00003E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003E6A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003E6A" w:rsidRPr="00003E6A" w:rsidRDefault="00003E6A" w:rsidP="00003E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003E6A" w:rsidRPr="00003E6A" w:rsidRDefault="00003E6A" w:rsidP="00003E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003E6A" w:rsidRPr="00003E6A" w:rsidRDefault="00003E6A" w:rsidP="00003E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924F10" w:rsidRDefault="00924F10" w:rsidP="003929C9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4F10" w:rsidSect="00924F1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929C9" w:rsidRPr="003929C9" w:rsidRDefault="003929C9" w:rsidP="003929C9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B7" w:rsidRDefault="00C439B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FB" w:rsidRDefault="00B855F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FB" w:rsidRDefault="00B855F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FB" w:rsidRDefault="00B855F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p w:rsidR="00B855FB" w:rsidRDefault="00B855F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160 экз.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исполнение – Давыдкина В.Н., редактирование – </w:t>
      </w:r>
      <w:proofErr w:type="spellStart"/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005296" w:rsidRDefault="00005296"/>
    <w:sectPr w:rsidR="00005296" w:rsidSect="004B6FC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C9" w:rsidRDefault="003929C9" w:rsidP="003929C9">
      <w:pPr>
        <w:spacing w:after="0" w:line="240" w:lineRule="auto"/>
      </w:pPr>
      <w:r>
        <w:separator/>
      </w:r>
    </w:p>
  </w:endnote>
  <w:endnote w:type="continuationSeparator" w:id="0">
    <w:p w:rsidR="003929C9" w:rsidRDefault="003929C9" w:rsidP="0039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C9" w:rsidRDefault="003929C9" w:rsidP="003929C9">
      <w:pPr>
        <w:spacing w:after="0" w:line="240" w:lineRule="auto"/>
      </w:pPr>
      <w:r>
        <w:separator/>
      </w:r>
    </w:p>
  </w:footnote>
  <w:footnote w:type="continuationSeparator" w:id="0">
    <w:p w:rsidR="003929C9" w:rsidRDefault="003929C9" w:rsidP="0039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3929C9" w:rsidRPr="00367B04" w:rsidRDefault="007F03F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3929C9" w:rsidRPr="00DC501E" w:rsidRDefault="003929C9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43E"/>
    <w:rsid w:val="00003E6A"/>
    <w:rsid w:val="00005296"/>
    <w:rsid w:val="00087927"/>
    <w:rsid w:val="000C0C9D"/>
    <w:rsid w:val="00165865"/>
    <w:rsid w:val="001B3640"/>
    <w:rsid w:val="00332145"/>
    <w:rsid w:val="00333FE6"/>
    <w:rsid w:val="003929C9"/>
    <w:rsid w:val="00443539"/>
    <w:rsid w:val="004B6FC2"/>
    <w:rsid w:val="0055535B"/>
    <w:rsid w:val="00605ED6"/>
    <w:rsid w:val="00682DF1"/>
    <w:rsid w:val="006C4620"/>
    <w:rsid w:val="007113A0"/>
    <w:rsid w:val="00791D9E"/>
    <w:rsid w:val="007A4A34"/>
    <w:rsid w:val="007E3CB9"/>
    <w:rsid w:val="007F03F1"/>
    <w:rsid w:val="0080331B"/>
    <w:rsid w:val="00825A48"/>
    <w:rsid w:val="008D443E"/>
    <w:rsid w:val="00913B83"/>
    <w:rsid w:val="00924F10"/>
    <w:rsid w:val="00986018"/>
    <w:rsid w:val="00A37C99"/>
    <w:rsid w:val="00AA7FD5"/>
    <w:rsid w:val="00B6172D"/>
    <w:rsid w:val="00B855FB"/>
    <w:rsid w:val="00BA556F"/>
    <w:rsid w:val="00C439B7"/>
    <w:rsid w:val="00DB0179"/>
    <w:rsid w:val="00DD6F10"/>
    <w:rsid w:val="00DF6FE6"/>
    <w:rsid w:val="00E43106"/>
    <w:rsid w:val="00EA3B4E"/>
    <w:rsid w:val="00EB0A0F"/>
    <w:rsid w:val="00ED1691"/>
    <w:rsid w:val="00F320D2"/>
    <w:rsid w:val="00FC6A3C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6A041-B15B-48E4-92B1-417D4EE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9C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3929C9"/>
    <w:rPr>
      <w:rFonts w:eastAsia="Calibri"/>
    </w:rPr>
  </w:style>
  <w:style w:type="character" w:styleId="a9">
    <w:name w:val="footnote reference"/>
    <w:basedOn w:val="a0"/>
    <w:uiPriority w:val="99"/>
    <w:semiHidden/>
    <w:unhideWhenUsed/>
    <w:rsid w:val="003929C9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3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0D2"/>
  </w:style>
  <w:style w:type="table" w:customStyle="1" w:styleId="1">
    <w:name w:val="Сетка таблицы1"/>
    <w:basedOn w:val="a1"/>
    <w:next w:val="a4"/>
    <w:uiPriority w:val="59"/>
    <w:rsid w:val="00003E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040520044AD5AD62BC61BCF7A8D1DB6F349v0W4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26</Pages>
  <Words>10743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2021-07-29T09:29:00Z</cp:lastPrinted>
  <dcterms:created xsi:type="dcterms:W3CDTF">2021-07-27T05:33:00Z</dcterms:created>
  <dcterms:modified xsi:type="dcterms:W3CDTF">2022-05-16T08:11:00Z</dcterms:modified>
</cp:coreProperties>
</file>